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DAC7" w14:textId="77777777" w:rsidR="0063535A" w:rsidRDefault="0063535A" w:rsidP="0063535A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</w:t>
      </w:r>
      <w:r>
        <w:rPr>
          <w:rFonts w:ascii="Arial" w:eastAsia="Times New Roman" w:hAnsi="Arial" w:cs="Arial"/>
          <w:b/>
          <w:sz w:val="32"/>
          <w:szCs w:val="24"/>
        </w:rPr>
        <w:t>EYFS</w:t>
      </w:r>
    </w:p>
    <w:p w14:paraId="1817D3B8" w14:textId="77777777" w:rsidR="0063535A" w:rsidRPr="007C1910" w:rsidRDefault="007C1910" w:rsidP="0063535A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7C1910">
        <w:rPr>
          <w:rFonts w:ascii="Arial" w:eastAsia="Times New Roman" w:hAnsi="Arial" w:cs="Arial"/>
          <w:bCs/>
          <w:sz w:val="12"/>
          <w:szCs w:val="12"/>
        </w:rPr>
        <w:t>Non-bold objectives are from Development Matters.</w:t>
      </w:r>
      <w:r>
        <w:rPr>
          <w:rFonts w:ascii="Arial" w:eastAsia="Times New Roman" w:hAnsi="Arial" w:cs="Arial"/>
          <w:b/>
          <w:bCs/>
          <w:sz w:val="12"/>
          <w:szCs w:val="12"/>
        </w:rPr>
        <w:t xml:space="preserve"> </w:t>
      </w:r>
      <w:r w:rsidR="006F03EF" w:rsidRPr="006F03EF">
        <w:rPr>
          <w:rFonts w:ascii="Arial" w:eastAsia="Times New Roman" w:hAnsi="Arial" w:cs="Arial"/>
          <w:b/>
          <w:bCs/>
          <w:sz w:val="12"/>
          <w:szCs w:val="12"/>
        </w:rPr>
        <w:t>Bold</w:t>
      </w:r>
      <w:r w:rsidR="006F03EF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63535A">
        <w:rPr>
          <w:rFonts w:ascii="Arial" w:eastAsia="Times New Roman" w:hAnsi="Arial" w:cs="Arial"/>
          <w:bCs/>
          <w:sz w:val="12"/>
          <w:szCs w:val="12"/>
        </w:rPr>
        <w:t>objectives are ELGs or aspects of them.</w:t>
      </w:r>
    </w:p>
    <w:tbl>
      <w:tblPr>
        <w:tblStyle w:val="TableGrid"/>
        <w:tblpPr w:leftFromText="180" w:rightFromText="180" w:vertAnchor="page" w:horzAnchor="margin" w:tblpY="127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3535A" w:rsidRPr="001D6C53" w14:paraId="57C59614" w14:textId="77777777" w:rsidTr="00524145">
        <w:trPr>
          <w:trHeight w:val="245"/>
        </w:trPr>
        <w:tc>
          <w:tcPr>
            <w:tcW w:w="5228" w:type="dxa"/>
            <w:shd w:val="clear" w:color="auto" w:fill="FFFB00"/>
          </w:tcPr>
          <w:p w14:paraId="652201FF" w14:textId="77777777" w:rsidR="0063535A" w:rsidRPr="00811928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64B390C4" w14:textId="77777777" w:rsidR="0063535A" w:rsidRPr="00811928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63535A" w:rsidRPr="001D6C53" w14:paraId="5FD03731" w14:textId="77777777" w:rsidTr="00524145">
        <w:trPr>
          <w:trHeight w:val="2176"/>
        </w:trPr>
        <w:tc>
          <w:tcPr>
            <w:tcW w:w="5228" w:type="dxa"/>
            <w:vMerge w:val="restart"/>
          </w:tcPr>
          <w:p w14:paraId="521B662A" w14:textId="77777777" w:rsidR="006F03EF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Do I understand that print has meaning?</w:t>
            </w:r>
          </w:p>
          <w:p w14:paraId="002B3E7D" w14:textId="77777777" w:rsidR="006F03EF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Do I understand that print can have different purposes?</w:t>
            </w:r>
          </w:p>
          <w:p w14:paraId="16090419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Do I know English is read from left to right and from top to bottom?</w:t>
            </w:r>
          </w:p>
          <w:p w14:paraId="72EEFFE2" w14:textId="77777777" w:rsidR="006F03EF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name different parts of a book?</w:t>
            </w:r>
          </w:p>
          <w:p w14:paraId="55DB7047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Do I understand page sequencing?</w:t>
            </w:r>
          </w:p>
          <w:p w14:paraId="5E6F247D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spot and suggest rhymes?</w:t>
            </w:r>
          </w:p>
          <w:p w14:paraId="68D7C14D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count and clap syllables in a word?</w:t>
            </w:r>
          </w:p>
          <w:p w14:paraId="381F8469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 xml:space="preserve">Can I recognise words with the same initial sound, such as </w:t>
            </w:r>
            <w:r w:rsidRPr="002B0AE1">
              <w:rPr>
                <w:rFonts w:cs="Arial"/>
                <w:i/>
                <w:sz w:val="20"/>
                <w:szCs w:val="20"/>
              </w:rPr>
              <w:t>money</w:t>
            </w:r>
            <w:r w:rsidRPr="002B0AE1">
              <w:rPr>
                <w:rFonts w:cs="Arial"/>
                <w:sz w:val="20"/>
                <w:szCs w:val="20"/>
              </w:rPr>
              <w:t xml:space="preserve"> and </w:t>
            </w:r>
            <w:r w:rsidRPr="002B0AE1">
              <w:rPr>
                <w:rFonts w:cs="Arial"/>
                <w:i/>
                <w:sz w:val="20"/>
                <w:szCs w:val="20"/>
              </w:rPr>
              <w:t>mother</w:t>
            </w:r>
            <w:r w:rsidRPr="002B0AE1">
              <w:rPr>
                <w:rFonts w:cs="Arial"/>
                <w:sz w:val="20"/>
                <w:szCs w:val="20"/>
              </w:rPr>
              <w:t>?</w:t>
            </w:r>
          </w:p>
          <w:p w14:paraId="2C277707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read individual letters by saying the sounds for them?</w:t>
            </w:r>
          </w:p>
          <w:p w14:paraId="010E1AF1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read some letter groups that represent one sound and say sounds for them?</w:t>
            </w:r>
          </w:p>
          <w:p w14:paraId="152C4966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read some common exception words?</w:t>
            </w:r>
          </w:p>
          <w:p w14:paraId="5F088A39" w14:textId="77777777" w:rsidR="007C1910" w:rsidRPr="002B0AE1" w:rsidRDefault="007C1910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sz w:val="20"/>
                <w:szCs w:val="20"/>
              </w:rPr>
              <w:t>Can I read some simple phrases and sentences made of words with known letter-sound correspondences and, where necessary, a few exceptions?</w:t>
            </w:r>
          </w:p>
          <w:p w14:paraId="65AB8C93" w14:textId="77777777" w:rsidR="006F03EF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>Can I s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>ay a sound for each letter in the alphabet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013CE016" w14:textId="77777777" w:rsidR="0063535A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 xml:space="preserve">Do I 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>know at least 10 digraphs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176D6910" w14:textId="77777777" w:rsidR="006F03EF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eastAsiaTheme="minorEastAsia" w:cs="Arial"/>
                <w:b/>
                <w:kern w:val="24"/>
                <w:sz w:val="20"/>
                <w:szCs w:val="20"/>
                <w:lang w:eastAsia="en-GB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>Can I r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 xml:space="preserve">ead words consistent with </w:t>
            </w:r>
            <w:r w:rsidRPr="002B0AE1">
              <w:rPr>
                <w:rFonts w:cs="Arial"/>
                <w:b/>
                <w:sz w:val="20"/>
                <w:szCs w:val="20"/>
              </w:rPr>
              <w:t>my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 xml:space="preserve"> phonic knowledge by sound blending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5B643FB6" w14:textId="77777777" w:rsidR="006F03EF" w:rsidRPr="002B0AE1" w:rsidRDefault="006F03EF" w:rsidP="002B0AE1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eastAsiaTheme="minorEastAsia"/>
                <w:b/>
                <w:kern w:val="24"/>
                <w:sz w:val="20"/>
                <w:szCs w:val="20"/>
                <w:lang w:eastAsia="en-GB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>Can I r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 xml:space="preserve">ead aloud simple sentences and books that are consistent with </w:t>
            </w:r>
            <w:r w:rsidRPr="002B0AE1">
              <w:rPr>
                <w:rFonts w:cs="Arial"/>
                <w:b/>
                <w:sz w:val="20"/>
                <w:szCs w:val="20"/>
              </w:rPr>
              <w:t xml:space="preserve">my 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>phonic knowledge, including some common exception words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5228" w:type="dxa"/>
          </w:tcPr>
          <w:p w14:paraId="2FED179A" w14:textId="77777777" w:rsidR="0063535A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26" w:hanging="326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>Can I l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>isten attentively and respond to what they hear with relevant questions, comments and actions when being read to and during whole class discussions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35AF2F16" w14:textId="77777777" w:rsidR="0063535A" w:rsidRPr="002B0AE1" w:rsidRDefault="006F03EF" w:rsidP="006F03EF">
            <w:pPr>
              <w:pStyle w:val="ListParagraph"/>
              <w:numPr>
                <w:ilvl w:val="0"/>
                <w:numId w:val="5"/>
              </w:numPr>
              <w:ind w:left="326" w:hanging="326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 xml:space="preserve">Can I show my 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 xml:space="preserve">understanding of what has been read to </w:t>
            </w:r>
            <w:r w:rsidRPr="002B0AE1">
              <w:rPr>
                <w:rFonts w:cs="Arial"/>
                <w:b/>
                <w:sz w:val="20"/>
                <w:szCs w:val="20"/>
              </w:rPr>
              <w:t>me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 xml:space="preserve"> by retelling stories and narratives using </w:t>
            </w:r>
            <w:r w:rsidRPr="002B0AE1">
              <w:rPr>
                <w:rFonts w:cs="Arial"/>
                <w:b/>
                <w:sz w:val="20"/>
                <w:szCs w:val="20"/>
              </w:rPr>
              <w:t>my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 xml:space="preserve"> own words and recently introduced vocabulary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1CAE250D" w14:textId="77777777" w:rsidR="0063535A" w:rsidRPr="001D6C53" w:rsidRDefault="0063535A" w:rsidP="00524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35A" w:rsidRPr="001D6C53" w14:paraId="4AB04E2D" w14:textId="77777777" w:rsidTr="00524145">
        <w:trPr>
          <w:trHeight w:val="70"/>
        </w:trPr>
        <w:tc>
          <w:tcPr>
            <w:tcW w:w="5228" w:type="dxa"/>
            <w:vMerge/>
          </w:tcPr>
          <w:p w14:paraId="51E239FA" w14:textId="77777777" w:rsidR="0063535A" w:rsidRPr="001D6C53" w:rsidRDefault="0063535A" w:rsidP="0052414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FFFB00"/>
          </w:tcPr>
          <w:p w14:paraId="6ED70A3A" w14:textId="77777777" w:rsidR="0063535A" w:rsidRPr="00811928" w:rsidRDefault="0063535A" w:rsidP="00524145">
            <w:pPr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eastAsia="en-GB"/>
              </w:rPr>
              <w:t>Range</w:t>
            </w:r>
          </w:p>
        </w:tc>
      </w:tr>
      <w:tr w:rsidR="0063535A" w:rsidRPr="001D6C53" w14:paraId="2ACB868B" w14:textId="77777777" w:rsidTr="00524145">
        <w:trPr>
          <w:trHeight w:val="6654"/>
        </w:trPr>
        <w:tc>
          <w:tcPr>
            <w:tcW w:w="5228" w:type="dxa"/>
            <w:vMerge/>
          </w:tcPr>
          <w:p w14:paraId="68B3FEF8" w14:textId="77777777" w:rsidR="0063535A" w:rsidRPr="001D6C53" w:rsidRDefault="0063535A" w:rsidP="0052414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5C495C24" w14:textId="77777777" w:rsidR="0063535A" w:rsidRPr="002B0AE1" w:rsidRDefault="006F03EF" w:rsidP="006F03EF">
            <w:pPr>
              <w:pStyle w:val="ListParagraph"/>
              <w:numPr>
                <w:ilvl w:val="0"/>
                <w:numId w:val="6"/>
              </w:numPr>
              <w:ind w:left="326" w:hanging="326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>Can I u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>nderstand the past through settings, characters and events encountered in books read in class and storytelling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0560A813" w14:textId="77777777" w:rsidR="0063535A" w:rsidRPr="002B0AE1" w:rsidRDefault="0063535A" w:rsidP="006F03EF">
            <w:pPr>
              <w:pStyle w:val="ListParagraph"/>
              <w:numPr>
                <w:ilvl w:val="0"/>
                <w:numId w:val="6"/>
              </w:numPr>
              <w:ind w:left="326" w:hanging="326"/>
              <w:rPr>
                <w:rFonts w:cs="Arial"/>
                <w:sz w:val="20"/>
                <w:szCs w:val="20"/>
              </w:rPr>
            </w:pPr>
            <w:r w:rsidRPr="002B0AE1">
              <w:rPr>
                <w:rFonts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D13BFBC" wp14:editId="59AF7D37">
                  <wp:simplePos x="0" y="0"/>
                  <wp:positionH relativeFrom="column">
                    <wp:posOffset>639849</wp:posOffset>
                  </wp:positionH>
                  <wp:positionV relativeFrom="paragraph">
                    <wp:posOffset>1423959</wp:posOffset>
                  </wp:positionV>
                  <wp:extent cx="2092036" cy="2171964"/>
                  <wp:effectExtent l="0" t="0" r="0" b="0"/>
                  <wp:wrapNone/>
                  <wp:docPr id="2" name="Picture 2" descr="Reading clipart free images first da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ading clipart free images first da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036" cy="217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3EF" w:rsidRPr="002B0AE1">
              <w:rPr>
                <w:rFonts w:cs="Arial"/>
                <w:b/>
                <w:sz w:val="20"/>
                <w:szCs w:val="20"/>
              </w:rPr>
              <w:t>Can I u</w:t>
            </w:r>
            <w:r w:rsidRPr="002B0AE1">
              <w:rPr>
                <w:rFonts w:cs="Arial"/>
                <w:b/>
                <w:sz w:val="20"/>
                <w:szCs w:val="20"/>
              </w:rPr>
              <w:t>se and understand recently introduced vocabulary during discussions about stories, non-fiction, rhymes and poems and during role-play</w:t>
            </w:r>
            <w:r w:rsidR="006F03EF" w:rsidRPr="002B0AE1">
              <w:rPr>
                <w:rFonts w:cs="Arial"/>
                <w:b/>
                <w:sz w:val="20"/>
                <w:szCs w:val="20"/>
              </w:rPr>
              <w:t>?</w:t>
            </w:r>
          </w:p>
          <w:p w14:paraId="681C8FF5" w14:textId="77777777" w:rsidR="006F03EF" w:rsidRPr="006F03EF" w:rsidRDefault="006F03EF" w:rsidP="006F03EF">
            <w:pPr>
              <w:pStyle w:val="ListParagraph"/>
              <w:numPr>
                <w:ilvl w:val="0"/>
                <w:numId w:val="6"/>
              </w:numPr>
              <w:ind w:left="326" w:hanging="326"/>
              <w:rPr>
                <w:rFonts w:ascii="Congenial Light" w:hAnsi="Congenial Light" w:cstheme="minorBidi"/>
                <w:sz w:val="22"/>
                <w:szCs w:val="22"/>
              </w:rPr>
            </w:pPr>
            <w:r w:rsidRPr="002B0AE1">
              <w:rPr>
                <w:rFonts w:cs="Arial"/>
                <w:sz w:val="20"/>
                <w:szCs w:val="20"/>
              </w:rPr>
              <w:t>Can I listen to rhymes, poems, songs, fiction and non-fiction? (DM)</w:t>
            </w:r>
          </w:p>
        </w:tc>
      </w:tr>
      <w:tr w:rsidR="0063535A" w:rsidRPr="001D6C53" w14:paraId="6CEAD61E" w14:textId="77777777" w:rsidTr="00524145">
        <w:trPr>
          <w:trHeight w:val="227"/>
        </w:trPr>
        <w:tc>
          <w:tcPr>
            <w:tcW w:w="5228" w:type="dxa"/>
            <w:shd w:val="clear" w:color="auto" w:fill="FFFB00"/>
          </w:tcPr>
          <w:p w14:paraId="5CF5427C" w14:textId="77777777" w:rsidR="0063535A" w:rsidRPr="001D6C53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48046D88" w14:textId="77777777" w:rsidR="0063535A" w:rsidRPr="001D6C53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63535A" w:rsidRPr="001D6C53" w14:paraId="22F84DC6" w14:textId="77777777" w:rsidTr="00524145">
        <w:trPr>
          <w:trHeight w:val="465"/>
        </w:trPr>
        <w:tc>
          <w:tcPr>
            <w:tcW w:w="5228" w:type="dxa"/>
          </w:tcPr>
          <w:p w14:paraId="08252354" w14:textId="77777777" w:rsidR="0063535A" w:rsidRPr="00766571" w:rsidRDefault="0063535A" w:rsidP="00524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13C90CAF" w14:textId="77777777" w:rsidR="0063535A" w:rsidRPr="002B0AE1" w:rsidRDefault="006F03EF" w:rsidP="002B0AE1">
            <w:pPr>
              <w:pStyle w:val="ListParagraph"/>
              <w:numPr>
                <w:ilvl w:val="0"/>
                <w:numId w:val="9"/>
              </w:numPr>
              <w:ind w:left="326" w:hanging="326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  <w:szCs w:val="20"/>
              </w:rPr>
              <w:t>Can I u</w:t>
            </w:r>
            <w:r w:rsidR="0063535A" w:rsidRPr="002B0AE1">
              <w:rPr>
                <w:rFonts w:cs="Arial"/>
                <w:b/>
                <w:sz w:val="20"/>
                <w:szCs w:val="20"/>
              </w:rPr>
              <w:t>se and understand recently introduced vocabulary during discussions about stories, non-fiction, rhymes and poems and during role-play</w:t>
            </w:r>
            <w:r w:rsidRPr="002B0AE1">
              <w:rPr>
                <w:rFonts w:cs="Arial"/>
                <w:b/>
                <w:sz w:val="20"/>
                <w:szCs w:val="20"/>
              </w:rPr>
              <w:t>?</w:t>
            </w:r>
          </w:p>
        </w:tc>
      </w:tr>
      <w:tr w:rsidR="0063535A" w:rsidRPr="001D6C53" w14:paraId="1F978DA1" w14:textId="77777777" w:rsidTr="00524145">
        <w:trPr>
          <w:trHeight w:val="82"/>
        </w:trPr>
        <w:tc>
          <w:tcPr>
            <w:tcW w:w="5228" w:type="dxa"/>
            <w:shd w:val="clear" w:color="auto" w:fill="FFFB00"/>
          </w:tcPr>
          <w:p w14:paraId="2ACC6140" w14:textId="77777777" w:rsidR="0063535A" w:rsidRPr="001D6C53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7DBB9030" w14:textId="77777777" w:rsidR="0063535A" w:rsidRPr="001D6C53" w:rsidRDefault="006F03EF" w:rsidP="00524145">
            <w:pPr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Oracy/</w:t>
            </w:r>
            <w:r w:rsidR="0063535A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63535A" w:rsidRPr="001D6C53" w14:paraId="6E810CD4" w14:textId="77777777" w:rsidTr="00524145">
        <w:trPr>
          <w:trHeight w:val="1582"/>
        </w:trPr>
        <w:tc>
          <w:tcPr>
            <w:tcW w:w="5228" w:type="dxa"/>
          </w:tcPr>
          <w:p w14:paraId="14212DA3" w14:textId="77777777" w:rsidR="0063535A" w:rsidRPr="002B0AE1" w:rsidRDefault="006F03EF" w:rsidP="002B0AE1">
            <w:pPr>
              <w:pStyle w:val="ListParagraph"/>
              <w:numPr>
                <w:ilvl w:val="0"/>
                <w:numId w:val="7"/>
              </w:numPr>
              <w:ind w:left="458" w:hanging="425"/>
              <w:rPr>
                <w:rFonts w:cs="Arial"/>
                <w:b/>
                <w:sz w:val="20"/>
              </w:rPr>
            </w:pPr>
            <w:r w:rsidRPr="002B0AE1">
              <w:rPr>
                <w:rFonts w:cs="Arial"/>
                <w:b/>
                <w:sz w:val="20"/>
              </w:rPr>
              <w:t>Can I a</w:t>
            </w:r>
            <w:r w:rsidR="0063535A" w:rsidRPr="002B0AE1">
              <w:rPr>
                <w:rFonts w:cs="Arial"/>
                <w:b/>
                <w:sz w:val="20"/>
              </w:rPr>
              <w:t>nticipate</w:t>
            </w:r>
            <w:r w:rsidRPr="002B0AE1">
              <w:rPr>
                <w:rFonts w:cs="Arial"/>
                <w:b/>
                <w:sz w:val="20"/>
              </w:rPr>
              <w:t xml:space="preserve">, </w:t>
            </w:r>
            <w:r w:rsidR="0063535A" w:rsidRPr="002B0AE1">
              <w:rPr>
                <w:rFonts w:cs="Arial"/>
                <w:b/>
                <w:sz w:val="20"/>
              </w:rPr>
              <w:t>where appropriate</w:t>
            </w:r>
            <w:r w:rsidRPr="002B0AE1">
              <w:rPr>
                <w:rFonts w:cs="Arial"/>
                <w:b/>
                <w:sz w:val="20"/>
              </w:rPr>
              <w:t xml:space="preserve">, </w:t>
            </w:r>
            <w:r w:rsidR="0063535A" w:rsidRPr="002B0AE1">
              <w:rPr>
                <w:rFonts w:cs="Arial"/>
                <w:b/>
                <w:sz w:val="20"/>
              </w:rPr>
              <w:t>key events in stories</w:t>
            </w:r>
            <w:r w:rsidRPr="002B0AE1">
              <w:rPr>
                <w:rFonts w:cs="Arial"/>
                <w:b/>
                <w:sz w:val="20"/>
              </w:rPr>
              <w:t>?</w:t>
            </w:r>
          </w:p>
          <w:p w14:paraId="57E07904" w14:textId="77777777" w:rsidR="0063535A" w:rsidRPr="00C76185" w:rsidRDefault="0063535A" w:rsidP="00524145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  <w:vMerge w:val="restart"/>
          </w:tcPr>
          <w:p w14:paraId="598F6E23" w14:textId="77777777" w:rsidR="0063535A" w:rsidRPr="002B0AE1" w:rsidRDefault="006F03EF" w:rsidP="002B0AE1">
            <w:pPr>
              <w:pStyle w:val="ListParagraph"/>
              <w:numPr>
                <w:ilvl w:val="0"/>
                <w:numId w:val="8"/>
              </w:numPr>
              <w:ind w:left="326" w:hanging="326"/>
              <w:rPr>
                <w:rFonts w:cs="Arial"/>
                <w:b/>
                <w:sz w:val="20"/>
                <w:szCs w:val="20"/>
              </w:rPr>
            </w:pPr>
            <w:r w:rsidRPr="002B0AE1">
              <w:rPr>
                <w:rFonts w:cs="Arial"/>
                <w:b/>
                <w:sz w:val="20"/>
              </w:rPr>
              <w:t>Can I invent, adapt and recount narratives with peers and my teachers?</w:t>
            </w:r>
          </w:p>
        </w:tc>
      </w:tr>
      <w:tr w:rsidR="0063535A" w:rsidRPr="001D6C53" w14:paraId="2D431F95" w14:textId="77777777" w:rsidTr="00524145">
        <w:trPr>
          <w:trHeight w:val="242"/>
        </w:trPr>
        <w:tc>
          <w:tcPr>
            <w:tcW w:w="5228" w:type="dxa"/>
            <w:shd w:val="clear" w:color="auto" w:fill="FFFB00"/>
          </w:tcPr>
          <w:p w14:paraId="67D6123B" w14:textId="77777777" w:rsidR="0063535A" w:rsidRPr="001D6C53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vMerge/>
            <w:shd w:val="clear" w:color="auto" w:fill="BFBFBF" w:themeFill="background1" w:themeFillShade="BF"/>
          </w:tcPr>
          <w:p w14:paraId="1A864CF5" w14:textId="77777777" w:rsidR="0063535A" w:rsidRPr="001D6C53" w:rsidRDefault="0063535A" w:rsidP="005241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535A" w:rsidRPr="001D6C53" w14:paraId="01CA67F0" w14:textId="77777777" w:rsidTr="00524145">
        <w:trPr>
          <w:trHeight w:val="268"/>
        </w:trPr>
        <w:tc>
          <w:tcPr>
            <w:tcW w:w="5228" w:type="dxa"/>
          </w:tcPr>
          <w:p w14:paraId="031F6309" w14:textId="77777777" w:rsidR="0063535A" w:rsidRPr="001D6C53" w:rsidRDefault="0063535A" w:rsidP="00635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662703D1" w14:textId="77777777" w:rsidR="0063535A" w:rsidRPr="001D6C53" w:rsidRDefault="0063535A" w:rsidP="0052414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D0201BB" w14:textId="77777777" w:rsidR="0063535A" w:rsidRDefault="0063535A" w:rsidP="0063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094ED5" w14:textId="77777777" w:rsidR="0063535A" w:rsidRPr="00905346" w:rsidRDefault="0063535A" w:rsidP="0063535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  <w:r w:rsidRPr="0090534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0534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"https://lh3.googleusercontent.com/proxy/ASZxDZaAz0O_YovRl5ivCqDazXhoVBJ0kONAWQjrnjyNImFgv4ZG80EGMMiI0wGFDluqYQtPVv26Vv1I42Lx6ZJeof3b4fXmhYRsjZQRtt5QkEhAEw" \* MERGEFORMATINET </w:instrText>
      </w:r>
      <w:r w:rsidRPr="0090534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D222170" w14:textId="77777777" w:rsidR="00D14844" w:rsidRPr="00996908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>, Year 1</w:t>
      </w:r>
    </w:p>
    <w:p w14:paraId="61699A48" w14:textId="77777777" w:rsidR="00D14844" w:rsidRPr="00996908" w:rsidRDefault="00D14844" w:rsidP="00D14844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127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4844" w:rsidRPr="001D6C53" w14:paraId="2B45E30B" w14:textId="77777777" w:rsidTr="00072FD4">
        <w:trPr>
          <w:trHeight w:val="245"/>
        </w:trPr>
        <w:tc>
          <w:tcPr>
            <w:tcW w:w="5228" w:type="dxa"/>
            <w:shd w:val="clear" w:color="auto" w:fill="FFFB00"/>
          </w:tcPr>
          <w:p w14:paraId="2B5098C5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4E018486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D14844" w:rsidRPr="001D6C53" w14:paraId="0871AF75" w14:textId="77777777" w:rsidTr="00072FD4">
        <w:trPr>
          <w:trHeight w:val="2176"/>
        </w:trPr>
        <w:tc>
          <w:tcPr>
            <w:tcW w:w="5228" w:type="dxa"/>
            <w:vMerge w:val="restart"/>
          </w:tcPr>
          <w:p w14:paraId="3323F916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1. Apply phonic knowledge and skills to decode words by responding speedily, matching all 40+ graphemes to their phonemes (Phase 3); where applicable, alternative sounds for graphemes (Phase 5). </w:t>
            </w:r>
          </w:p>
          <w:p w14:paraId="06177D8A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2. Apply phonic knowledge and skills to decode words by reading common words using phonic knowledge accurately, blending sounds in unfamiliar words based on known grapheme-phoneme correspondences. </w:t>
            </w:r>
          </w:p>
          <w:p w14:paraId="4E37C19E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3. Read phonetically decodable texts with confidence and accuracy. </w:t>
            </w:r>
          </w:p>
          <w:p w14:paraId="4C0BA3DD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4. Read common exception words (‘tricky words’). </w:t>
            </w:r>
          </w:p>
          <w:p w14:paraId="759A2A7A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5. Read words of more than one syllable which contain taught grapheme-phoneme correspondences. </w:t>
            </w:r>
          </w:p>
          <w:p w14:paraId="365C7851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6. Read words containing taught grapheme-phoneme correspondences and the following endings: s, es, </w:t>
            </w:r>
            <w:proofErr w:type="spellStart"/>
            <w:r w:rsidRPr="003E141F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3E141F">
              <w:rPr>
                <w:rFonts w:ascii="Arial" w:hAnsi="Arial" w:cs="Arial"/>
                <w:sz w:val="20"/>
                <w:szCs w:val="20"/>
              </w:rPr>
              <w:t xml:space="preserve">, ed, er, est. </w:t>
            </w:r>
          </w:p>
          <w:p w14:paraId="148087C8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>7. Read words with contractions (</w:t>
            </w:r>
            <w:proofErr w:type="spellStart"/>
            <w:r w:rsidRPr="003E141F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3E141F">
              <w:rPr>
                <w:rFonts w:ascii="Arial" w:hAnsi="Arial" w:cs="Arial"/>
                <w:sz w:val="20"/>
                <w:szCs w:val="20"/>
              </w:rPr>
              <w:t xml:space="preserve"> I’m, we’ll); understand apostrophe.</w:t>
            </w:r>
          </w:p>
          <w:p w14:paraId="21E5BAA8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>8. Apply phonic knowledge and skills to decode words by responding speedily, matching all 40+ graphemes to their phonemes (Phase 3); where applicable, alternative sounds for graphemes (Phase 5).</w:t>
            </w:r>
          </w:p>
          <w:p w14:paraId="05367EF3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>9. Recognise and use the repetition of words and rhymes to aid reading.</w:t>
            </w:r>
          </w:p>
          <w:p w14:paraId="16B0E16F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>10. Re-read to build up fluency.</w:t>
            </w:r>
          </w:p>
          <w:p w14:paraId="1AC518CC" w14:textId="77777777" w:rsidR="00D14844" w:rsidRPr="003E141F" w:rsidRDefault="00D14844" w:rsidP="00072FD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11. Read accurately and confidently words of 2 or more syllables. </w:t>
            </w:r>
          </w:p>
          <w:p w14:paraId="165509CD" w14:textId="77777777" w:rsidR="00D14844" w:rsidRPr="003E141F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>12.</w:t>
            </w:r>
            <w:r w:rsidRPr="003E141F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  <w:r w:rsidRPr="003E141F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Understand books (and other texts) they can already read accurately and fluently, and those they listen to.</w:t>
            </w:r>
          </w:p>
          <w:p w14:paraId="5765C015" w14:textId="77777777" w:rsidR="00D14844" w:rsidRPr="001D6C53" w:rsidRDefault="00D14844" w:rsidP="00072FD4">
            <w:pPr>
              <w:pStyle w:val="Default"/>
              <w:rPr>
                <w:rFonts w:eastAsiaTheme="minorEastAsia"/>
                <w:kern w:val="24"/>
                <w:sz w:val="20"/>
                <w:szCs w:val="20"/>
                <w:lang w:eastAsia="en-GB"/>
              </w:rPr>
            </w:pPr>
            <w:r w:rsidRPr="003E141F"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3E141F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Check that the text makes sense to them as they read and correct miscues, re-reading if necessary.</w:t>
            </w:r>
          </w:p>
        </w:tc>
        <w:tc>
          <w:tcPr>
            <w:tcW w:w="5228" w:type="dxa"/>
          </w:tcPr>
          <w:p w14:paraId="7586D1D3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Understand the difference between fiction and non-fiction.</w:t>
            </w:r>
          </w:p>
          <w:p w14:paraId="502C7095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20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Develop pleasure in reading, motivation to read, vocabulary and understanding.</w:t>
            </w:r>
          </w:p>
          <w:p w14:paraId="53E7D161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21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Say what they like or dislike about a text.</w:t>
            </w:r>
            <w:r w:rsidR="001D3367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D3367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i</w:t>
            </w:r>
            <w:proofErr w:type="spellEnd"/>
          </w:p>
          <w:p w14:paraId="7F585A7D" w14:textId="77777777" w:rsidR="00D14844" w:rsidRPr="00C76185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22</w:t>
            </w:r>
            <w:r w:rsidRPr="00C76185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C76185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Talk about their responses in a group.</w:t>
            </w:r>
          </w:p>
          <w:p w14:paraId="7B946EF5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23</w:t>
            </w:r>
            <w:r w:rsidRPr="00C76185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C76185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Listen to and discuss ideas about a text – narrative, non-fiction and poems – including at a level beyond that at which they can read independently.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14844" w:rsidRPr="001D6C53" w14:paraId="5F9DD59B" w14:textId="77777777" w:rsidTr="00072FD4">
        <w:trPr>
          <w:trHeight w:val="70"/>
        </w:trPr>
        <w:tc>
          <w:tcPr>
            <w:tcW w:w="5228" w:type="dxa"/>
            <w:vMerge/>
          </w:tcPr>
          <w:p w14:paraId="0C64D820" w14:textId="77777777" w:rsidR="00D14844" w:rsidRPr="001D6C53" w:rsidRDefault="00D14844" w:rsidP="00072FD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FFFB00"/>
          </w:tcPr>
          <w:p w14:paraId="13C3F515" w14:textId="77777777" w:rsidR="00D14844" w:rsidRPr="00811928" w:rsidRDefault="00D14844" w:rsidP="00072FD4">
            <w:pPr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kern w:val="24"/>
                <w:sz w:val="20"/>
                <w:szCs w:val="20"/>
                <w:lang w:eastAsia="en-GB"/>
              </w:rPr>
              <w:t>Range</w:t>
            </w:r>
          </w:p>
        </w:tc>
      </w:tr>
      <w:tr w:rsidR="00D14844" w:rsidRPr="001D6C53" w14:paraId="1B75F9A2" w14:textId="77777777" w:rsidTr="00072FD4">
        <w:trPr>
          <w:trHeight w:val="6654"/>
        </w:trPr>
        <w:tc>
          <w:tcPr>
            <w:tcW w:w="5228" w:type="dxa"/>
            <w:vMerge/>
          </w:tcPr>
          <w:p w14:paraId="4518973D" w14:textId="77777777" w:rsidR="00D14844" w:rsidRPr="001D6C53" w:rsidRDefault="00D14844" w:rsidP="00072FD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5B6EE9A2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24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Be very familiar with some key stories, including traditional and fairy tales.</w:t>
            </w:r>
          </w:p>
          <w:p w14:paraId="4905C9F6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25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 Experience poems and rhymes.</w:t>
            </w:r>
          </w:p>
          <w:p w14:paraId="7E21C199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Learn some poems and rhymes by heart.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00D059D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27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Use context and vocabulary provided to understand texts.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3E9D3BC4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28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Understand and talk about the main characteristics of the key stories known.</w:t>
            </w:r>
          </w:p>
          <w:p w14:paraId="310A9F0D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29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Use prior knowledge to understand texts.</w:t>
            </w:r>
          </w:p>
          <w:p w14:paraId="7F848F2F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 w:rsidRPr="009053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C6392BA" wp14:editId="5300CB0D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238125</wp:posOffset>
                  </wp:positionV>
                  <wp:extent cx="2590800" cy="2689784"/>
                  <wp:effectExtent l="0" t="0" r="0" b="0"/>
                  <wp:wrapNone/>
                  <wp:docPr id="37" name="Picture 37" descr="Reading clipart free images first da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ading clipart free images first da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68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4844" w:rsidRPr="001D6C53" w14:paraId="1872A84F" w14:textId="77777777" w:rsidTr="00072FD4">
        <w:trPr>
          <w:trHeight w:val="227"/>
        </w:trPr>
        <w:tc>
          <w:tcPr>
            <w:tcW w:w="5228" w:type="dxa"/>
            <w:shd w:val="clear" w:color="auto" w:fill="FFFB00"/>
          </w:tcPr>
          <w:p w14:paraId="17F68390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6721D844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D14844" w:rsidRPr="001D6C53" w14:paraId="53DEE827" w14:textId="77777777" w:rsidTr="00072FD4">
        <w:trPr>
          <w:trHeight w:val="465"/>
        </w:trPr>
        <w:tc>
          <w:tcPr>
            <w:tcW w:w="5228" w:type="dxa"/>
          </w:tcPr>
          <w:p w14:paraId="01AF9EFE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Talk about the title and the events.</w:t>
            </w:r>
          </w:p>
          <w:p w14:paraId="497323E8" w14:textId="77777777" w:rsidR="00D14844" w:rsidRPr="00766571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13. Re-tell main events.</w:t>
            </w:r>
            <w:r w:rsidR="001D3367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D879D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28" w:type="dxa"/>
          </w:tcPr>
          <w:p w14:paraId="61354683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 w:rsidRPr="001D6C53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Discuss and clarify word definitions, linking new meanings to known vocabulary.</w:t>
            </w:r>
          </w:p>
        </w:tc>
      </w:tr>
      <w:tr w:rsidR="00D14844" w:rsidRPr="001D6C53" w14:paraId="757E674C" w14:textId="77777777" w:rsidTr="00072FD4">
        <w:trPr>
          <w:trHeight w:val="82"/>
        </w:trPr>
        <w:tc>
          <w:tcPr>
            <w:tcW w:w="5228" w:type="dxa"/>
            <w:shd w:val="clear" w:color="auto" w:fill="FFFB00"/>
          </w:tcPr>
          <w:p w14:paraId="297D14D5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3E95021A" w14:textId="77777777" w:rsidR="00D14844" w:rsidRPr="001D6C53" w:rsidRDefault="00D14844" w:rsidP="00072FD4">
            <w:pPr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D14844" w:rsidRPr="001D6C53" w14:paraId="369F62E7" w14:textId="77777777" w:rsidTr="00072FD4">
        <w:trPr>
          <w:trHeight w:val="1582"/>
        </w:trPr>
        <w:tc>
          <w:tcPr>
            <w:tcW w:w="5228" w:type="dxa"/>
          </w:tcPr>
          <w:p w14:paraId="0D4DD63C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14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Make predictions based on the events in the text.</w:t>
            </w:r>
            <w:r w:rsidR="001D3367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ii</w:t>
            </w:r>
          </w:p>
          <w:p w14:paraId="7E206694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15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Begin to draw inferences from the text and / or the illustrations.</w:t>
            </w:r>
            <w:r w:rsidR="001D3367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ii</w:t>
            </w:r>
          </w:p>
          <w:p w14:paraId="3C0C311B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16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Explain what they understand about a text.</w:t>
            </w:r>
          </w:p>
          <w:p w14:paraId="3AC49DAB" w14:textId="77777777" w:rsidR="00D14844" w:rsidRPr="00C76185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17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Link what they read or hear read to their own experiences to support inference and empathy, for example.</w:t>
            </w:r>
          </w:p>
        </w:tc>
        <w:tc>
          <w:tcPr>
            <w:tcW w:w="5228" w:type="dxa"/>
            <w:vMerge w:val="restart"/>
          </w:tcPr>
          <w:p w14:paraId="23E18031" w14:textId="77777777" w:rsidR="00D14844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. Begin to use punctuation to vary pace and expression when reading aloud </w:t>
            </w:r>
            <w:proofErr w:type="spellStart"/>
            <w:r w:rsidRPr="001D6C5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D6C53">
              <w:rPr>
                <w:rFonts w:ascii="Arial" w:hAnsi="Arial" w:cs="Arial"/>
                <w:sz w:val="20"/>
                <w:szCs w:val="20"/>
              </w:rPr>
              <w:t xml:space="preserve"> pauses at full stops, asks questions with different intonation.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F8DD4" w14:textId="77777777" w:rsidR="00D14844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1D6C53">
              <w:rPr>
                <w:rFonts w:ascii="Arial" w:hAnsi="Arial" w:cs="Arial"/>
                <w:sz w:val="20"/>
                <w:szCs w:val="20"/>
              </w:rPr>
              <w:t>. Identify narrative language.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F0B012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33. </w:t>
            </w:r>
            <w:r w:rsidRPr="001D6C53">
              <w:rPr>
                <w:rFonts w:ascii="Arial" w:hAnsi="Arial" w:cs="Arial"/>
                <w:sz w:val="20"/>
                <w:szCs w:val="20"/>
              </w:rPr>
              <w:t>Retell key stories orally using narrative language.</w:t>
            </w:r>
          </w:p>
        </w:tc>
      </w:tr>
      <w:tr w:rsidR="00D14844" w:rsidRPr="001D6C53" w14:paraId="2F0EEC8E" w14:textId="77777777" w:rsidTr="00072FD4">
        <w:trPr>
          <w:trHeight w:val="242"/>
        </w:trPr>
        <w:tc>
          <w:tcPr>
            <w:tcW w:w="5228" w:type="dxa"/>
            <w:shd w:val="clear" w:color="auto" w:fill="FFFB00"/>
          </w:tcPr>
          <w:p w14:paraId="1BA212E2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vMerge/>
            <w:shd w:val="clear" w:color="auto" w:fill="BFBFBF" w:themeFill="background1" w:themeFillShade="BF"/>
          </w:tcPr>
          <w:p w14:paraId="33BB2F36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844" w:rsidRPr="001D6C53" w14:paraId="1515A683" w14:textId="77777777" w:rsidTr="00072FD4">
        <w:trPr>
          <w:trHeight w:val="268"/>
        </w:trPr>
        <w:tc>
          <w:tcPr>
            <w:tcW w:w="5228" w:type="dxa"/>
          </w:tcPr>
          <w:p w14:paraId="6A95D76E" w14:textId="77777777" w:rsidR="00D14844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Answer and ask appropriate q</w:t>
            </w:r>
            <w:r>
              <w:rPr>
                <w:rFonts w:ascii="Arial" w:hAnsi="Arial" w:cs="Arial"/>
                <w:sz w:val="20"/>
                <w:szCs w:val="20"/>
              </w:rPr>
              <w:t>uestions about writer’s choice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Why has the author used the word ‘</w:t>
            </w:r>
            <w:r w:rsidRPr="00F40707">
              <w:rPr>
                <w:rFonts w:ascii="Arial" w:hAnsi="Arial" w:cs="Arial"/>
                <w:i/>
                <w:sz w:val="20"/>
                <w:szCs w:val="20"/>
              </w:rPr>
              <w:t>heave</w:t>
            </w:r>
            <w:r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F40707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767A9E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14:paraId="094AC935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AA1A22A" w14:textId="77777777" w:rsidR="00D14844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D71667" w14:textId="77777777" w:rsidR="00D14844" w:rsidRPr="00905346" w:rsidRDefault="00D14844" w:rsidP="00D1484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  <w:r w:rsidRPr="0090534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0534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"https://lh3.googleusercontent.com/proxy/ASZxDZaAz0O_YovRl5ivCqDazXhoVBJ0kONAWQjrnjyNImFgv4ZG80EGMMiI0wGFDluqYQtPVv26Vv1I42Lx6ZJeof3b4fXmhYRsjZQRtt5QkEhAEw" \* MERGEFORMATINET </w:instrText>
      </w:r>
      <w:r w:rsidRPr="0090534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7832BAF" w14:textId="77777777" w:rsidR="00D14844" w:rsidRPr="00996908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2</w:t>
      </w:r>
    </w:p>
    <w:p w14:paraId="0E2FB03E" w14:textId="77777777" w:rsidR="00D14844" w:rsidRPr="00996908" w:rsidRDefault="00D14844" w:rsidP="00D14844">
      <w:pPr>
        <w:spacing w:after="0" w:line="240" w:lineRule="auto"/>
        <w:rPr>
          <w:rFonts w:ascii="Arial" w:hAnsi="Arial" w:cs="Arial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4844" w:rsidRPr="00811928" w14:paraId="063771CB" w14:textId="77777777" w:rsidTr="00072FD4">
        <w:trPr>
          <w:trHeight w:val="245"/>
        </w:trPr>
        <w:tc>
          <w:tcPr>
            <w:tcW w:w="5228" w:type="dxa"/>
            <w:shd w:val="clear" w:color="auto" w:fill="FFFB00"/>
          </w:tcPr>
          <w:p w14:paraId="568901EE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611BE545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D14844" w:rsidRPr="001D6C53" w14:paraId="267F294A" w14:textId="77777777" w:rsidTr="00072FD4">
        <w:trPr>
          <w:trHeight w:val="2070"/>
        </w:trPr>
        <w:tc>
          <w:tcPr>
            <w:tcW w:w="5228" w:type="dxa"/>
            <w:vMerge w:val="restart"/>
          </w:tcPr>
          <w:p w14:paraId="1815378A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Apply phonic knowledge and skills to decode words by blending the sounds in words that contain the graphemes taught. </w:t>
            </w:r>
          </w:p>
          <w:p w14:paraId="010064DB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Apply phonic knowledge and skills to decode words by recognising and reading alternative sounds for graphemes.</w:t>
            </w:r>
          </w:p>
          <w:p w14:paraId="0729D01F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Apply phonic knowledge and skills to decode words by reading accurately words of two or more syllables that contain the same GPCs as above.</w:t>
            </w:r>
          </w:p>
          <w:p w14:paraId="6A21EF54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Decode automatically and fluently: read most (93% - 95%+) words quickly and accurately when they have been frequently encountered without overt sounding and blending.</w:t>
            </w:r>
          </w:p>
          <w:p w14:paraId="32E76C74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Read words containing common suffixes.</w:t>
            </w:r>
          </w:p>
          <w:p w14:paraId="733874C1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Read further common exception words.</w:t>
            </w:r>
          </w:p>
          <w:p w14:paraId="57E40F6A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Read and notice unusual correspondence between grapheme and phoneme (</w:t>
            </w:r>
            <w:proofErr w:type="spellStart"/>
            <w:r w:rsidRPr="001D6C5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D6C53">
              <w:rPr>
                <w:rFonts w:ascii="Arial" w:hAnsi="Arial" w:cs="Arial"/>
                <w:sz w:val="20"/>
                <w:szCs w:val="20"/>
              </w:rPr>
              <w:t xml:space="preserve"> wash, jealous).</w:t>
            </w:r>
          </w:p>
          <w:p w14:paraId="633046B9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Read aloud books (and other texts) closely matched to their improving phonic knowledge, sounding out unfamiliar words accurately, automatically and without undue hesitation.</w:t>
            </w:r>
          </w:p>
          <w:p w14:paraId="4E1612A7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Read these books (and other texts) fluently and confidently, possibly by re-reading to build up this skill.</w:t>
            </w:r>
          </w:p>
          <w:p w14:paraId="3FD67CA4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Understand both the books / texts that they can read accurately and fluently and those they listen to. </w:t>
            </w:r>
          </w:p>
          <w:p w14:paraId="22786F9B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Read for meaning, checking that the text makes sense and correcting inaccurate reading.</w:t>
            </w:r>
          </w:p>
        </w:tc>
        <w:tc>
          <w:tcPr>
            <w:tcW w:w="5228" w:type="dxa"/>
          </w:tcPr>
          <w:p w14:paraId="015E407D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Explain and discuss understanding of books, poems and other material, both those read aloud and those read independently.</w:t>
            </w:r>
          </w:p>
          <w:p w14:paraId="17DCB136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Be aware that non-fiction books (and other texts) are structured in different ways.</w:t>
            </w:r>
          </w:p>
          <w:p w14:paraId="08872822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Develop pleasure in reading, motivation to read, vocabulary and understanding.</w:t>
            </w:r>
          </w:p>
          <w:p w14:paraId="441B5237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Discuss books, poems and other works that are read aloud and independently, expressing opinions and listening to others’ opinions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6C5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D6C53">
              <w:rPr>
                <w:rFonts w:ascii="Arial" w:hAnsi="Arial" w:cs="Arial"/>
                <w:sz w:val="20"/>
                <w:szCs w:val="20"/>
              </w:rPr>
              <w:t xml:space="preserve"> plot, settings, characters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2DF077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Listen and respond to (by discussing and expressing views) a wide range of poetry (including contemporary and classic), stories and non-fiction at a level beyond that at which they can read independently. </w:t>
            </w:r>
          </w:p>
          <w:p w14:paraId="686EFDB7" w14:textId="77777777" w:rsidR="00D14844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Use prior knowledge, </w:t>
            </w:r>
            <w:r w:rsidRPr="001D6C53">
              <w:rPr>
                <w:rFonts w:ascii="Arial" w:hAnsi="Arial" w:cs="Arial"/>
                <w:sz w:val="20"/>
                <w:szCs w:val="20"/>
              </w:rPr>
              <w:t>context and vocabulary explored to understand texts.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083252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Talk about favourite words and phrases.</w:t>
            </w:r>
          </w:p>
        </w:tc>
      </w:tr>
      <w:tr w:rsidR="00D14844" w:rsidRPr="001D6C53" w14:paraId="536E9567" w14:textId="77777777" w:rsidTr="00072FD4">
        <w:trPr>
          <w:trHeight w:val="220"/>
        </w:trPr>
        <w:tc>
          <w:tcPr>
            <w:tcW w:w="5228" w:type="dxa"/>
            <w:vMerge/>
          </w:tcPr>
          <w:p w14:paraId="775FC9E1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FFFB00"/>
          </w:tcPr>
          <w:p w14:paraId="30D0C050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Range</w:t>
            </w:r>
          </w:p>
        </w:tc>
      </w:tr>
      <w:tr w:rsidR="00D14844" w:rsidRPr="001D6C53" w14:paraId="619412BB" w14:textId="77777777" w:rsidTr="00072FD4">
        <w:trPr>
          <w:trHeight w:val="4620"/>
        </w:trPr>
        <w:tc>
          <w:tcPr>
            <w:tcW w:w="5228" w:type="dxa"/>
            <w:vMerge/>
          </w:tcPr>
          <w:p w14:paraId="5466702D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78EA4D6E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1D6C53">
              <w:rPr>
                <w:rFonts w:ascii="Arial" w:hAnsi="Arial" w:cs="Arial"/>
                <w:sz w:val="20"/>
                <w:szCs w:val="20"/>
              </w:rPr>
              <w:t>.Increase repertoire of poems learnt by heart, appreciating these and reciting some, with appropriate intonation to make the meaning clear</w:t>
            </w:r>
          </w:p>
          <w:p w14:paraId="4FA9620E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Become increasingly familiar with a wider </w:t>
            </w:r>
            <w:r>
              <w:rPr>
                <w:rFonts w:ascii="Arial" w:hAnsi="Arial" w:cs="Arial"/>
                <w:sz w:val="20"/>
                <w:szCs w:val="20"/>
              </w:rPr>
              <w:t xml:space="preserve">range of stories, fairy stories, </w:t>
            </w:r>
            <w:r w:rsidRPr="001D6C53">
              <w:rPr>
                <w:rFonts w:ascii="Arial" w:hAnsi="Arial" w:cs="Arial"/>
                <w:sz w:val="20"/>
                <w:szCs w:val="20"/>
              </w:rPr>
              <w:t>traditional tales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non-fiction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239EE9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07A97A0" wp14:editId="5A17B029">
                      <wp:simplePos x="0" y="0"/>
                      <wp:positionH relativeFrom="column">
                        <wp:posOffset>637964</wp:posOffset>
                      </wp:positionH>
                      <wp:positionV relativeFrom="paragraph">
                        <wp:posOffset>155575</wp:posOffset>
                      </wp:positionV>
                      <wp:extent cx="1913466" cy="1964090"/>
                      <wp:effectExtent l="0" t="0" r="4445" b="444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466" cy="1964090"/>
                                <a:chOff x="0" y="0"/>
                                <a:chExt cx="2203450" cy="23586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 descr="Reading Clipart For Teachers | Free download on ClipArtMa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2236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00" y="1964267"/>
                                  <a:ext cx="425450" cy="394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C71DA" id="Group 25" o:spid="_x0000_s1026" style="position:absolute;margin-left:50.25pt;margin-top:12.25pt;width:150.65pt;height:154.65pt;z-index:251660288;mso-width-relative:margin;mso-height-relative:margin" coordsize="22034,235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JYXtVEDAACwCQAADgAAAGRycy9lMm9Eb2MueG1s1FbJ&#10;btswEL0X6D8QujtavQmxA9dZUCBpgzT9AJqiJCISSZC0naDtv3eGkp3FAZrmloNlrsM3b+YNeXxy&#10;3zZkw40VSs6C+CgKCJdMFUJWs+Dn7flgEhDrqCxooySfBQ/cBifzz5+OtzrniapVU3BDwIi0+VbP&#10;gto5nYehZTVvqT1SmkuYLJVpqYOuqcLC0C1Yb5swiaJRuFWm0EYxbi2MnnaTwdzbL0vO3PeytNyR&#10;ZhYANue/xn9X+A3nxzSvDNW1YD0M+g4ULRUSDt2bOqWOkrURB6ZawYyyqnRHTLWhKkvBuPcBvImj&#10;F95cGLXW3pcq31Z6TxNQ+4Knd5tl3zbXhohiFiTDgEjaQoz8sQT6QM5WVzmsuTD6h742/UDV9dDf&#10;+9K0+A+ekHtP68OeVn7vCIPBeBqn2WgUEAZz8XSURdOeeFZDdA72sfqs35kkUZoNIW64M0mHk1GU&#10;IKpwd3CI+PZwtGA5/HqeoHXA07/zCXa5teFBb6R9k42Wmru1HkBINXViJRrhHnx6QvAQlNxcC3Zt&#10;us4j5fF0RzlM46kERwpuGWToDaeoIrJshKbGkXNlyC2nIAxjyW9ybjgnhdrKRtGCKOnXLYy7ohUy&#10;hKfiQd2xFGm5VOzOEqmWNZUVX1gN4oB4eD6fLw+x+wzzCkCci6bBUGO7ZwdgvkjEVwjukvxUsXXL&#10;petUa3gDRClpa6FtQEzO2xWHJDRfixiiDRXDQSJqI6TzsoJUurQOT8ek8sL6lUwWUTRNvgyWw2g5&#10;yKLx2WAxzcaDcXQ2zqJsEi/j5R/cHWf52nJwnzanWvTQYfQA/Ksq6utNp0+vc7Khvpp0iQiAfELu&#10;IEJuIkOI1Rp2AyTDOmg7wx2rsVkCkf04LN5PeNYficYYWNAcWW2vVAFs0LVTnoy3aC6J03QU7ZST&#10;pKNs7DW3Vw6khLHugquWYAOoB6TePN0A1Z1vuyWIWipMAO9LI58NgE0c8fgRcd8EB7o8hMbHkeSB&#10;Ij+2mhIf0l1ufjD5vFcymJ0vRBKPx5MI9dBfQclojIHtCMFLKkuG+5smnWZp6q+/98vFqkYUu5Lp&#10;nzN82ZiudFDGoBJ2lRcKwNOV/yEtf/fBs8BXn/4Jg++Op31oP31ozf8C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AIisaG3wAAAAoBAAAPAAAAZHJzL2Rvd25y&#10;ZXYueG1sTI9NS8NAEIbvgv9hGcGb3U3TSonZlFLUUxFsBfE2zU6T0OxuyG6T9N87nuxpeJmH9yNf&#10;T7YVA/Wh8U5DMlMgyJXeNK7S8HV4e1qBCBGdwdY70nClAOvi/i7HzPjRfdKwj5VgExcy1FDH2GVS&#10;hrImi2HmO3L8O/neYmTZV9L0OLK5beVcqWdpsXGcUGNH25rK8/5iNbyPOG7S5HXYnU/b689h+fG9&#10;S0jrx4dp8wIi0hT/Yfirz9Wh4E5Hf3EmiJa1UktGNcwXfBlYqIS3HDWkaboCWeTydkLxCwAA//8D&#10;AFBLAwQKAAAAAAAAACEA7b9NIBQeAQAUHgEAFQAAAGRycy9tZWRpYS9pbWFnZTEuanBlZ//Y/+AA&#10;EEpGSUYAAQEAANwA3AAA/+EAgEV4aWYAAE1NACoAAAAIAAQBGgAFAAAAAQAAAD4BGwAFAAAAAQAA&#10;AEYBKAADAAAAAQACAACHaQAEAAAAAQAAAE4AAAAAAAAA3AAAAAEAAADcAAAAAQADoAEAAwAAAAEA&#10;AQAAoAIABAAAAAEAAAG+oAMABAAAAAEAAAHAAAAAAP/tADhQaG90b3Nob3AgMy4wADhCSU0EBAAA&#10;AAAAADhCSU0EJQAAAAAAENQdjNmPALIE6YAJmOz4Qn7/wAARCAHAAb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c&#10;/9oADAMBAAIRAxEAPwD+/iiiigAooooAKKKKACiiigAooooAKKKKACiiigAooooAKKKKACiiigAo&#10;opCQo3HtQAtFN3rnGaTzI84zz6UAPopCQBk8Y7muX8QeOfBXhOzfUfFWsaXplvGCZJ9Qu4beNQOp&#10;LSMoH4mgDqaK/Pr4k/8ABWD/AIJmfCJni+IXx6+E+nyx8PAPE2n3EwI7eXbyyPn2xmvjTxj/AMHJ&#10;/wDwRR8GyGK7+Oej3rhiCuj6TrN+OPR4LJkI991AH7oUV/NvqP8Awdh/8EVdPLCP4geJLrBwBbeF&#10;dWOfoXgX9TXPw/8AB27/AMEY5JvLk8WeNI17SP4Vv9v/AI6C36UAf00UV/Onof8AwdV/8ET9am8m&#10;X4n6tYZGd994W1pFH/fFo5r6h8C/8HAn/BGz4hvFDoX7QHga3eUgKutvdaPgt2J1CCAD8/xoA/Yu&#10;ivnP4W/tgfsn/G9UPwc+JvgHxSZPuR6Br9hfSH/gEEzMPxFfRIkQgEEYIyD2I+tAD6KaHVjgH3p1&#10;ABRRRQAUUUUAFFFFABRRRQAUUUUAFFFFABRRRQAUUUUAFFFFABRRRQB//9D+/iiiigAooooAKKKK&#10;ACiiigAooooAKKKKACiiigAooooAKKKKACiikzQB578UPij4N+D/AITk8aeOrmW3so5Y7dVtrW4v&#10;bmeeU4jhgtrWOWeaVzwqRozH0r8Kfjj/AMFXv+ClXiE3+m/sPfsXfEXV7e3aYQ+Lvi9fWXg3TWii&#10;JH2kWFxOt0YiAWAkkgcLywXnEf8AwVi/4OMP2Ov+CbH9ofC3wu4+JXxXt43X/hDPD9yotdLl2/Kd&#10;Z1AB47XB5MCB7g90QENX+c1/wUG/4Lf/APBQ/wD4KOavd2nxs8a3eleE5ZWa18A+EXk0vQYYicqk&#10;sMbeZdkD+O6klOem3pQB+uH7cP8Awct/8Fv/AIc+PLr4cat4q+E3gu+XIuLH4ZR6N4k+x4JHlTXx&#10;uNVRJR3USBh3AzX4zfEn/gt1/wAFbfixDLbeMv2gviYYpyTJDpWrSaTGd3UbNPFuoHsBivy0Zt1N&#10;oA928SftR/tMeMZfP8XfETxzqr5J36jr2oXBy3X/AFk7da8p1nxZ4o8RkHxFqV/fkHcDe3Ek+D6j&#10;exrn6KAJPMbO4YB9hikLkjmmUUAFO3EjFNooAAcc1J5rdwOTmo6KAJ7e5uLSZLm1d4pI2DJJGSrK&#10;R0IIwQa++v2e/wDgqr/wUc/ZYmjPwI+M/wAQNCt4iu3TTq097pxC9A1leGa2IHTmPpX5/UUAf2Nf&#10;sn/8Hln7e3wtkttJ/al8J+DfihpiFVnv7ND4d1sp0LeZbLJZs2OcfZVyepHWv6v/ANhv/g50/wCC&#10;W/7aVzZ+FNT8Uz/C3xVdtHCmg/EdY9Pglmc42QaojvZPk8KHlic/3K/yJqlSXaeRnsQaAP8Afnsb&#10;+z1Kyi1GwlingnjWWGeFw8ciOMqyMpIKkHIIJBFWwQelf40n/BNv/gu1+3//AME0dWtNJ+FniaXx&#10;N4Gjk/0r4c+MJJL7RmjJG77JlvOsZMDhrd1Un76OOK/0tf8AglF/wXJ/Y8/4KreGf7L+HN3J4W+I&#10;tlZ/adc+HGvyot/EqD95PYSjCX9qCPvxAOgx5kaZGQD9p6KZGxdAxBBIzg9qfQAUUUUAFFFFABRR&#10;RQAUUUUAFFFFABRRRQAUUUUAFFFFAH//0f7+KKKKACiiigAooooAKKKKACiiigAooooAKKKKACii&#10;igAooqnfXcFjbtdXUiRRRqzyyyEKiqoJLMxIAAAySegFAFDXvEeheGNJvNe8SXltp9hp9tJeX1/f&#10;SrBbW8ESl5JZZXIVERQWZmIAAJJFf54H/Bcb/g6g8VfFC71j9lX/AIJjatdaP4YVpNN8RfFi13Qa&#10;jqoBKyRaIWw1rakAg3WBNKP9X5a/M/mf/BeP/gtV8Qf+Cn3xwuf+Ccv7C+rpYfCbS7qZfGXi/wA9&#10;ra08QnTcy3t5dXC/6vQrBUaToftBTeQwMSV/Kn8d/i/4UvNOtfgn8DYpLTwHoVyZ4ru4gWLUfEWp&#10;BTHJrGonlg0gJW2ttxjtYSEGZGmkkAPma9v7zULqW+vZpZ555WmnnmcvJJI5JZ3ZiSzMSSSTknrV&#10;Mknk0lFABRRRQAUUUUAFFFFABRRRQAUUUUAFFFFABRRRQAuSOldv8OfiP45+EnjjS/iV8NdX1LQf&#10;EGiXkWo6PrOkzvbXlncwtuSSGVCGVh7dRweCa4euu8CeF7Xxn4qs/DN5qul6JHeTCD+1Nbkkisbc&#10;sDtaeSKOV0QnALBCBnJwoJAB/qRf8G9X/BwVoX/BSTw/b/syftPXNnpHxt0axaS3uFCwWvi+yt0z&#10;Jd20YASK9iUbrm3XhlzLEAgdI/6plYPyPXFf4TP2P9oL9i343aF4y0me98LeKNBu7TxJ4W8QaVOk&#10;0UgjffbX2n3kDPBdW7lSFkid43G5Tn5lr/YG/wCCMn/BTPwj/wAFTf2I9B+P9t9ls/Flg3/CPfEH&#10;Q7dhiw121RfMeNMllt7pCtxBnor7MlkagD9YqKKKACiiigAooooAKKKKACiiigAooooAKKKKACii&#10;igD/0v7+KKKKACiiigAooooAKKKKACiiigAooooAKKKKACiiigAPSv4xv+Ds/wD4K7an+zd8Grb/&#10;AIJ5fAnU3tPGnxD0v7d441Gxl2z6V4YkYotqGU5SbUmV1boRbq4/5aqa/rg+O3xs+Hv7OHwb8T/H&#10;j4sXq6d4b8I6Hd+INZvH58u1s4zI+0fxO2NqKOWYgDk1/jneO/2lPEP7X37XHxW/4Kh/tAW8N9ba&#10;drP9t6XouoHfbT6zeM0PhnRgpOHt7SKETzR9HtrORScyDIB87/FJz+zL8Hh+z3pw8nxp4rtrTVvi&#10;ZdAkS2Ni22503w4pHTaPLvb9e85hhbBtnB+HHcua2/E3iHW/FniHUPFHia6mv9S1O9m1DUL66bfN&#10;Pc3DmSWV27s7sWY9yawaACiiigAooooAKKKKACiiigAooooAKKKKACiiigAooooAK6Pwl4h1Lwl4&#10;jsfFWitGl5pl5BqFo80ayos1vIsiFo3BV13AZVgQRweM1zldT4M0jxDr/iK10jwnYz6lqU0oNnY2&#10;tu11NK8eZMLAqt5nCkldpyM8EUAfq3dad4F+NPhrSvBtiLez8BfFG9u5/ALTthfh78RcI15oolY/&#10;u9Mv5HiXaxCfZ7i3uD++tpc/ov8A8Grn7a3iH9i3/gp8v7NPxCkudP8AD/xa3+BNX066JQWfiSzd&#10;20ySSMkYlE4lszkZ/f8APSvzl8H2XhD4waDYab4csrLRtA+OMUvh670qyHk2Hh74q6ABJp1xZoBi&#10;2t9RFzEoQYWOK+uI1G2BNvhHx28ZeKfCvxP+Gv7bXhkyWWu6wtlrupSBfLeDxn4TukttTZ14Kyzy&#10;wwXzj1uqAP8AbuorzL4M/EbS/jD8JvC/xc0Tb9j8UeHNN8Q2pU5HlajbR3KD8A9em0AFFFFABRRR&#10;QAUUUUAFFFFABRRRQAUUUUAFFFFAH//T/v4ooooAKKKKACiiigAooooAKKKKACiiigAooooAKa27&#10;Hy9fenUUAfyyf8HfXx51f4Sf8EmZfh/ok7QS/Ebx3o3he7KNtZrG2E2qTJxyQzWcasO6kg9a/wA2&#10;79o6aX4Y/CzwD+zdZM0ctppUfj/xYgypfXPE0Ec9vHJ6/ZdKFogB+5JJPj7xr+6X/g8b+Imj+PdY&#10;/Zm/Yoi2G88UeOpvEV5L1MNuzQ6RBwOcSNdzH/tnxX8CX7V3jOf4g/tJeO/F8w2re+LtVe3i/wCe&#10;VtHcvHbxD0WOJURR2CjFAHz4SWO49TSUUUAFFFFABRRRQAUUUUAFFFFABRRRQAUUUUAFFFFABRRS&#10;rycUAA619ffCf4ba1pHgzxH8SvD82r6F8QPAS6D4/wBCiKmFbjQnmVZryEFd/mQSz2VzG4JVoGkb&#10;BC5rlfg98ItMuvFnw88UfFi3k/4Qfxd4tPh64u7K5WOdVtZraK95AYxSQpdxSgMMMCMZGa/TH4Oe&#10;APGOufEH4RafeWF3qs/h/WPGHwA+I+xCYovD1rJsmubuTOyKC3sNYmXzZGWONbVCWG0UAeceOdOs&#10;LmD4o6d4CiFhY+IfDXhz9o/wFFanYthe2sif2lb24X7q2qXuoRHB4Fmv90YT9qfSIfiD4D+KjaJa&#10;sRpPirwv8abCG3jLLb6d8QNJifV9gUfJCt3LYDJ+UYHQnlo+Mf7Ov7NnhHwho3iy7j+KHjjwj4f8&#10;V+CrnR/Dd0YvCcujeITPst77VlAnumhN7eMY7BRGS0e28BUivi74sftmfHn4raGfBE+qrofhb7Hb&#10;aavhPwwn9m6WbOxRIrWC4SM+beLCkaKjXkk7gKPm4FAH9BH7MX/B27+3j+y78D/Af7PfhTwP8NNX&#10;8PeAvDOmeF7ebV4dTfUby10yFYEea4ivURZGRQMrFgY6Gv7Tv+CNX/Bfn9m3/grPp03gAWp8C/Fb&#10;S7I32qeBL+5FxHeWycSXelXRWP7TEmQZIyiyxA5Ksnz1/kU+BvFN14H8X6Z4xsrbTr2XSr+31GOy&#10;1i1jvbG4a3kWQRXNtMDHNC5XbJG4KspIPWv9Yz/glH8Ev+CW/wDwUa/Zm+GX/BQX4EfCHwh8M/Hu&#10;hamj3V78PrWPRtQ0PxHpThL6z8y1CLPaXKMf3U6uslrOAwDHIAP6QAwYZFLUcQABwMc81JQAUUUU&#10;AFFFFABRRRQAUUUUAFFFFABRRRQB/9T+/iiiigAooooAKKKKACiiigAooooAKKKKACiiigApr8qa&#10;dSE4GetAH+W9/wAHjPxJ1XV/+Cr+ieGIZ5ETwr8LNCgtTGxRoZrq7vbxnUjo3zodwweB6V/JhPcS&#10;XLmWYlnZi7MxJLFjkkk5JJ9a/qA/4O+LG4tf+CxWp3UykLd/DrwxcQn1QRzREj/gSMK/l+hIVtxG&#10;QByP/r9qAIaK+8vih+ynoFnrvjgfCnU7m8t9C0LR/H3hvTLyNZLnUvCWq2yXNxdLMm0PPpwmiFxG&#10;sf3Fnk+UQuK+dvFfwd1fR/hV4d+M2mXVvqOi63cXel3klsrBtK1a0Ys1hdgj5XktjHcQv92VGYKS&#10;0UgUA8WooooAKKKKACiipEjL8ggc454oAjopzIV602gAoopVXccCgBKKkaMrkMRkdRTQhIzkfj/k&#10;UANopxX3Fd38PPhx4k+Juvf8I74Yk0mK4ED3JfWdUsdJtxHHjdm41CeCENyMLv3N2BoA4KvXPhV8&#10;PvDPjHxpZ+E/iBri+EYNTtnFhrWpW7NYx3MqH7I12wIeK0lkwklwqv5SkybGVSK+vfhH+yBqtwbj&#10;SvH3hCTxjJezQw6bJ8PfH/hlr6A5IZUs421A3buWUKoCHIwOW497+MPxQ8M/sU+FR8DbDUB8RvGG&#10;mmKfQ7Lx9o1nK/wtn3F5bND5t2k2qK5Jktkmawtm+aSFrsFbcAyB8JfC/wCzf+zbpXhH9sq51Hw3&#10;4h0b4n3ni3SPAenxxy+IdRsjp9rAJ0LlreysLqaBCt5Nu82OMSW8NwrAj5O/aH/bc+Knx3fWPD2m&#10;xWng/wAH6zr934mvPBnhlpIbG71G9kMkt3qMrMZr+5Y4/eXDMqAYiSJMKPlfxb4u8S+OvEd34w8Y&#10;ahfapquoSm4v9S1Gd7i5uJm+9JJLIWdmPqSfTpXN0AOdi7Fz39KbRRQB6v8ACP4P+JvjR4603wD4&#10;TMUdzq14mm2lzeb0tvtk0cj29u8iqwWS4aMpED95j6Akf2yf8GUX7Vt7ovxU+LH7Eet3ObLWNJt/&#10;iLoFvIceXe6fIlhqAUHvLFNblh/0xz61/J/+yX40vfBnwo+JHiCzbE/hfUPA/wAQbVgeVn0bXorZ&#10;GA74XUG/Ov1o/wCCL/i9f2Vf+Djvw14Y00i30vVfH/iXwYiBvlew1yG6SxB9QWa3Ye4FAH+srRSA&#10;5GaWgAooooAKKKKACiiigAooooAKKKKACiiigD//1f7+KKKKACiivPviz8S/DXwY+F/iL4veM2nX&#10;R/C2h3/iLVntYmnmWy023e5nMcS8u4jjbao5J4oA9Bor89P2NP8Agqj+wZ+3t4c03Wf2a/iT4b1e&#10;/wBSi3jwteXUdj4ht3VcyRTaZOy3AeP+IorIRyrMuCf0K3DpkUALRRRQAUUZB6UUAFFFFABRRRQA&#10;U1/u02RmUZX8a/m8/wCCjP8AwXE/a7/4J6+OtX8J+If2QfHfirRVuni8M+PPDmtfbNB1S36xyyva&#10;6bPJaTHPz28wDgg4LLhiAfy3f8HqHw6bQv8AgoZ8OviWkeI/EXwogsy/OHm0rU7wPg9OEuI8j0+t&#10;fxyIJRyn41+vH/BYP/goV+1v/wAFOfj7b/tGftE+ELvwdpGk2KeGvC3h6O0u47DTbfc8zx/aLlEM&#10;1zO5aSVyAWwAFVVAH55/s1+Do/iJ+0T4D+H9xEk0eueNNE0eSGQZV1vb6GEqw7ghsH2pSdk32NKc&#10;OaSit2fVvwU8a+NPHPw20LUvhpO8PxT+Da3ep+G4wiyvrXhGR5Lq/sRCwIuJNPkluJmt2BE9jcXC&#10;kFYdp6rw9qHhOw0XXfjR8HdE/t/4X+IraG3+LnwpE5+2eG38wFLm1kO+RbWGZzJpephX+zs32W7B&#10;DN9o/Rz/AILq/wDBLDxJ/wAE1f2h7L9qz9lKPUtK+G+v6yt5pNzpkjLJ4U8QBzN9iWRfmjgk2mSz&#10;YnoGiJJQbvzD8G+K9M+MXi+0+KnwD1ex+GnxjjL/AGrQ0li03w/4llmBSV9MllItbO4ugStxplzi&#10;zn3EQsoYWtZ4etGrBVIapnVmGX1cLWlRrRs0fPHxg/Z2k8MeHT8WvhDenxd8Pp7gQxeIraLy7rTJ&#10;ZM7LHW7NSzWF4MYG4mCfBa3lkXOPmAoy5BBGK/UHRfH/AId8NfEa8GoNf/s9fE+JW0/WUGnTv4P1&#10;ZZP9ZBqmjNFLNYRznBliWC7sXzxbQIBVj4k/BPwDq+inxj8X/Bt94LhuTiH4k/CDyfE3gW8c/wAc&#10;9jHOVs3PVkt7uPy8kCzXG2tThPy0or7AT9jbxr4sX7T8DfEPg/4hQsC8dv4d1SO21Ur6HSNUFnqB&#10;YdxHBIM9GPWvCvHfwb+LPwvuWs/iP4Y8QaBIrbSus6fcWfPsZkQH8DQB5pXR+E/E+q+DPEdh4r0J&#10;40vdNvYNQtGmijnjE1u4kjLxSq0ci7lGUdWVhkMCCa500lAH6FeFF/Yq+NHjKDxbrqr4FvroS/23&#10;4MvLi5tfDtzcTKy+do2sW9vfT6cVciRLW9tZrdCNpuDGQq+van/wTU0nxjG2sfBLxReXdi2HT7Tp&#10;w8QwID2N/wCEJdZBA6bpra2Y45jXpX5MqxXlatWt/eWNwt3ZSPBKhyksTFHU+oZcEfnQB+pHhz9i&#10;vwl4I0mfQ/jJb+HtVvJLnfbanZeOofB1zFEygCNrPxFpih8EFgSsZ5wT6ay/sdfs13MpWCXxDEQe&#10;Db/EH4d36/TcdQtSf++R9K+GvD/7W37U3hSFbbw58R/HNnCowsEOuXwiAxjHl+cV6e1dT/w3F+1d&#10;Iix33jTUr0L0/tKO3vT+JuIpCfxoA/Wa1guLPRrXQdV8S3+sWFnbR2dtH4on+EWtvHBCoVIxNqOp&#10;zybVUAD5uAB6UkV98IFiIvYvAAYErm9X4LWx49o5Jz+hr8vNA/bO/aT1nVrTSZfEmg2guZ0tzeaj&#10;oOirbw72C75X+wOyoucsdpwOa/fL4Xf8Ejf+C0vxv8D6d8RPhx44+DV7oGrQi40/V9J1HRLi1miP&#10;8Uc2n6bIpx0IDZU8EA5FY1sRCnrUlY7cHl9bES5KEHJ+R8qv4o/Z9sUX7V/wqiPP3mlvPhvgD/d0&#10;7wzqL/gM10ml/FT4JTMlv4cuvBTMp+RPD1lHfS7x0BGmfDdAc+gkH1r9CtG/4ILf8Fub/b/anx08&#10;G6Nj5sadquoxkHp/y66dHVD4sf8ABCL/AIKOfC/4U+I/jL8ef2tI9O8P+GNGu9f1maDUfEdyEtbK&#10;JpZMITArOQu1F43MQAea5Xm2Gvb2i/M9VcKZjZyeHdl8j4n+On7VOsfs1fs43fxI8KS3tl4s8TX0&#10;vhPwVJdabqelNaLFAsmq6tFDfWtjHKbeKeK3tnW1ASeYyqQ8Ar+am5uZ7maSWV3cyOZGZySWYnJJ&#10;JyST3Jr3D4p/Hrxz8VvAXhbwJ4xuZ9QTwpLqzWeqXtxNcXlyNVmjnfzmld/uGMBduODznArwavQP&#10;nQooooAKKKKAP1e8MaXodv8AsuN9gtLeGTVv2c9YutQmijVXuLuy+IcZSWZgMu6xxIgZskKqgHAr&#10;s/CPji88Ff8ABYj4L/Fi3Yxyy+K/hH4kdtxyTeWOjTy5P+0XfP1rmPDETWv7KEF3JgCP9nLxA+Se&#10;118RkgQfiSa4rx3I5/b2+EkVsT5sOm/CGP5eokGjaOcfXmgD/bCGOcetLSAUtABRRRQAUUUUAFFF&#10;FABRTWYKpb0Ffjb/AMFcP+Cz37O//BKj4Uvd+JJbTxR8TdWijHg34Z2V0Ev9QaZ/LW4uSiyNa2in&#10;OZWQl2GyMMxOCwH7KUV5L8B/iB4j+K3wT8H/ABN8X6LL4c1XxF4Y0zXNS0Cdi8mm3V9bRzy2jsQu&#10;5oXZkJwM7eg6V61QAUUUUAf/1v7+KKKKACuf8VaHo/ifw7e+GPEVtHe6fqVrNYX1nMoaOe3uI2jl&#10;jcHgq6EqR6GugqC4TfHt96TatqD8j/Jp+If/AATf8C+Gfjp8Yv2Z9MupfCvxB+EfxP1KDRfFujSP&#10;G0ul6kxvdIeQIythYTtyhR04wTytfrF+xF/wcpftj/8ABPbxBp37PH/BVbQL/wAf+EvMW00r4maT&#10;tbWYbZcqHlYhY9SVRjcHMVyqj5i5wK9G/wCC4Hw9uf2cf+C5mh+PLKzlt9B+PHw1htbi4j4hn1/R&#10;GePeR3kWKKBD0OJeK+ZvGngbwd8S/DVx4O8f6da6ppt0NstreoHTOOGX+JHXqrqQVPQ1/W3h74S5&#10;dxjwyq+Fl7LF0G4N292aWseZdG72uj+B/F36QmbeHfGrwuOpuvl+KjGol9qm3pPkl1V1fkffSx/U&#10;H8dv+Dmb/glf8Bb34bXd94su/E3h34j6Zd6nb+JvCEMeowaKlpIkRTVrISLf20jOxAT7OXG1jjiv&#10;1V/ZO/br/ZH/AG5/BT+Pf2UPHmgeM7CID7WmmTFb2zJOALqymEdzBkg482NQe2a/yPf2q/8AgmN4&#10;p+HJufHfwKW51/Q1LT3GjsPM1S0Xk/IBxcxD1UCQdCp5avbP2Bfhtpv7Rut6fq/7BPxDm+A/7UHh&#10;2OJdP8K3urvpWh+O3gHXRr+RgLLU2K4m028L207HMLRgtEv868X8FZlkWKeEzOg4S6dn5xezXof1&#10;/wCH3iTkvFGAjmOSYpVYPe2kov8AllHeL9flc/st0X/g7O/ZY8Mf8FAPHP7K/wAdPC2seG/h7oPi&#10;H/hGdH+Jojnd4Ly1P2e7bWdOaMTW8H2pXWOWLewQBnjwSy/1Z+CfHfg34k+FNO8dfD7VNP1vRNXt&#10;UvdL1fSriO6s7uCQZWSGaJmR1I6FSf51/mI/8E4v2vfH/hL/AILDeM/hv/wWT0rwZ4P0r4v+HR4O&#10;+NOkfETw8un2mqXtjaiPTbqTbH5cN1c3KiSS8ykEpZ5N4JRh/Tn4j/4Jzftlf8Emnk/aM/4Ij+IL&#10;jx78MbpjrXiT9mbxZqDahp17bzHzHufC2okloZ2QgpHuJcYO6f5Y6+UPumj+qeivy2/4Jvf8Fav2&#10;X/8AgpD4dvdN8AS3/hX4h+H2Nv4z+FXi9fsfiTRLlPllD277WmgV8qJoxgdHWNvlr9SAwPSgQtFF&#10;FABSEA//AFqWigD+ef8A4Oif2eJvj/8A8Ec/iLdafEJ7/wAB3Wl/EGyULlgmmXAivGHTgWU87H2F&#10;f5mf/BJXwtF4x/4KafAvQZxuR/iZodyykZB+y3K3HP8A37r/AGkvjh8K9A+OfwZ8WfBfxVGsumeL&#10;fDWpeGr9HAIMGpW0ltJ17gPke9f5Bf8AwSJ+FniX4O/8FwPhj8G/HFu9trHhT4l6noGqQSLho7vS&#10;4buGQY7EPGcVjiX+6n6M7ctV8TSXeS/M/wBND4q/Cv4dfHH4fav8KPi5o1j4g8Oa/ZtYatpGox+Z&#10;BcwvzgjgqwOGR1IZGAZSrAGv8+3/AIKpf8G5fx7/AGVdT1L4xfsi2+pfEP4alpLyTTbdDP4i0GHl&#10;ilxboN15BGOk8Klwv+tjXBY/6KHB/pTldlYMCQR0IPNfm+W5nVw7tB3XY/ovP+GKGYRtU0ktn1+f&#10;kf49nhr9qf4h6LoFv8NvirYaT4/8NaePs1toPjSGS4lsIweYrC/ieHULEDn5ILhI8/ejPSvU/h/8&#10;Qf2edM1xvE/wb8ZfEj4J63KCHVXbXtJYddjXlg1nfLFn+CS0uuOCzHr/AKOn7Z//AARn/wCCfX7c&#10;0lzr3xX8FQaT4nucu3jHwey6TqzyH+O4MaGC6PqbiKQ+jDpX81H7RX/Bo78VtHu59S/ZU+KGh69b&#10;EloNI8cWsul3ajnC/a7QXEEjdOTFEO9fZ4XP8PU+J8rPyDMuAMwot+zjzry3+4/FMW3i/wCJ0g/t&#10;OD9nf4xeadxu4r238H65KCcDcfM8O3csp/6aRzHPXdXrWj6T8X/hvCU0PwJ+1B4AtFUsT4C8QSeI&#10;9EA/2LdrSNGX/eu3+tcP8Wv+CBX/AAVf+EdxML/4S6p4gtoeRe+D7q01mNx6rHbStPj/AHoxXw/r&#10;X7Kv7bvwZvXOtfDv4oeGZo2y8j6Jqllgr33iJQceoNetDEU5axmj5SvluIpfxKbXqmfdOtfFJ5lY&#10;+K/G/iiIg/PB8SPgvol/JnP/AC1uvNupD7nGa5V/H3wpMrGbxh8A2LHOdT+FF9aMT7raaQ6g/Q18&#10;ZR/HX9tLw0BaReMfijYKpwYhqurQgY/2fNA/St6L9r39ugYij+IPxIcL/e1K+f8AmxrZW7nL7KXY&#10;+rR4y+HtwfLsvFf7N688PF8NNYkP4B9CcH8q0dT0fUfH2hXfhOx8e/D6LT9TgNrdQ+DPhFewTMh7&#10;RzxeHredT7pKp96+XbL9o7/god4l/wBG0fxf8WrsyHaEsbzVGJJ7DyjnNepeHvhn/wAFe/is62Xh&#10;7R/2idaDjhVi8RSxkH/af5MfjUylFbyKjh5t2UW/kaOl/wDBPOyvkSWKf4wagp536R8Lr4QkdiJ7&#10;+/tEAPq2K+ftR/Yb+POk3MjeIofDvh+3DsY38V+JtC0mfywThnt57/zAcdQFbB4BNfcHhb/giL/w&#10;WR+NM0bXvwt8YQxTEFrnxjqVvpyqD/E4v7lJP/HSa+7vhX/wafft++LJIpfil4n+HHg63fHmIb25&#10;1e6Qd8R2lv5RPt54+tclbMKFNXnUSPTw/DuOq/BQl9x/O/8AEr4NWHw20u1uk8a+C/EN3PMY5dN8&#10;MXVzfS2yhS3mSzG1jtdpOFAjmdsnpjmv1i/4IPft2ftJfszftu+Cvg98MZ9T1rwl8QfE9l4f8S+C&#10;FZpredL1xCdQgjORDc2anzjKgG6NGV8r0/oW+Bn/AAaS/syeGDBeftC/E3xd4skTDS6f4btLbQrR&#10;z3BklN7MR6EFDX76/sm/8E2v2IP2IUF1+zZ8PNE0LVDCbaXxFOHv9Zkjf7wa+u2kmVW/iSNkQ91x&#10;xXiY7iHCuEoR96/3H2WRcC5hCvTrTl7NJp76n3GVCkqMYBwMdK/nu/4ObvjFqPww/wCCW+q+FdJl&#10;aGfx14v0Xwq5RsF7VGl1GZOOzC0Ct7Gv6EK/l3/4OsrP7d+xt8LoZAfJb4xWUUp7ASadeDn8M18x&#10;k8FLE00+5+ncWVXHLcQ12P4V/wBp39nrxB+zl8QD4Q1Qz3FpIh+w6lNGsS3clsfs96I0VmIWC8Sa&#10;DJwW8vdjBr5vr97v20Ph94c+MuleKLq9jf8At/QJ/ihqHh+YSlVU+GvGU13qFo0fR9+mag02fvIb&#10;cY+Vmz+CTfeP1r9OP5mEooooAKKKepAHvQB+uni22bRP2ObhXzuX4H+EdCjQjkT6742vtaVVx3eC&#10;13e4rb8NeDm+IX/Bbf4e/CrS1Egg+LXgHweUAGANGfTdOkGB2T7O2fpXsHjr4frLr/hX4F3jYi1T&#10;4ofDvwHesMBRafD/AMNW41gt2AjuNXkZ+wKnPIrsP+CB/he7/a2/4L7+AvHksRlh/wCE18RfEy+L&#10;DIjS0hu7+MtnpidogM9yB1oA/wBdUHP50tMRSuc9zmnEgdaAFory74v/ABs+EXwA8A33xS+N3iTR&#10;fCnh3TYzJe6zr13HZWsYAJx5kpUM5wdqLlmPCgmv40P+Cj//AAeOfBf4bG8+Hf8AwTj8Pf8ACc6u&#10;jPA3jrxXFNZ6DFj+O0sgY7q75yAZPIUEZG8UAf28z3EVtC1xOyrGilndjhVUcksT0A7ntXjfib9p&#10;H4AeC/G/hz4aeL/GvhbTPEXi9seFdDvdUtor7VsgsDZwM4eYEA7SgIPQc1/mB+G/Fn/Bxd/wcG6k&#10;9toGpeLLnwJc3qpdXFpIPCfga02/u2BePYLvyxneim5kB6rnFew6B+x58BP+CDn/AAWL/Z/u/wBv&#10;v4pp4ytdD8FXnjvxFcWljdXFvomowwXsWkWVqheW4mjNxGphLRxDcQSqqSQAf6gincM4xUc7iOPc&#10;fWv5mP8Agmt/wcmfCH/gpd+2h4n/AGffAfg2fwf4H8O+CL7xdH418Y6rb2t5cCwuLaJ/Ns1zDBHt&#10;mZyTcuVVctjnHxT/AMFEf+C/vxi/aA+I+q/sp/8ABI2+sbfRtKZ7Lxt8fr2E3NlaytlWtvD8bjZP&#10;Mvacq+4/6tQgEtehlWVYnHYiGFwlNznLRJK7PMznOsJl2Fq43HVlTpwV5Sk7JI/Qz/grz/wX0+Gf&#10;7B3iaT9lP9nPRpfiZ8etUtNtj4asPm07QnuEzDPq0o/iCnzRbLhiozI0SkMf4kvg7+xJ8XP2pP8A&#10;grH8CrL9rbx1ceM/HHxX8eS+IvHHlh52tdP0bZfSATuxVoyIpIERI0jRUAjyuK+6Phf8GfB/wr+2&#10;a7Ytc6v4k1qWS78S+Mdbf7XrWsXU7F5pru6fcxLOd3lqdin1PJ+xv+CEngLWPjv/AMF1fGfxQuba&#10;OTRfgv8AC7+xYpjyY9T1powpH/TQiS7Hsq1+58b+DEeGeH4Y3NKl8TWklGMXpBbyv/M7WXZeZ/Lf&#10;hZ9JF8a8WVsryGly4LD05SnOSfNUldRVr/Ct2vtO3Q/vzjACDYMDHQU+kX7o+lLX8+XP64YUUUUC&#10;P//X/v4ooooAKQgNwaWigD+Wn/g7B/ZwvPH37BPh/wDap8IadPc+IPgh4603xV9qtTtlg0W7dbe/&#10;Oc5KiQWztxwFz0Br8KrTU7DW7CHXdJcSWd7DHeWjj+OG4USxkccZRga/vy/aj+B3hr9pb9nHx18A&#10;PGECXOm+MfCupeHrmF+hF5bvGrZHIKuVYHsQK/zZf2KvFGs6z8B7PwX4tLjXvAmpX3gHXo5Bhlut&#10;FlMSDnkgQGNcnnIOff8ArX6I/EEaOb4rLpvSrC69YPp6pv7kf59ftCeD3ieHsDnMI3+r1OWX+Ga6&#10;/wDbySXnLzPq3ceoJH49K+Dv2oP2Cvhv8e3fxp4VkHhfxgjC4i1mxBSG4ljOUN1FGQS4YAiZMSKe&#10;Tu6V930ZPbr2Nf3PxTwhludYWWEzOgqkH96feL6P7v0P8uuAfETOOGcfDMclxMqU122ku0ovSS8m&#10;n3WtmfLPwd/bj+E/xM8OaT/wTg/4OGvCN1ruh26HS/h3+0RbEv4n8NxOxEPmamqPJd2KseWbeY1w&#10;J4ZFAKfVHiL4C/8ABZT/AIIBXNl+0n+wh49u/wBoX9mSWNNUSC2lk1fSV0mQfL9u0+GSY2qhD8t9&#10;YOYQRufYCY64n4h/DjwL8WvC0/gn4jaZbarptxy0FwvKN2eJxh43HZlINZ/7CP7XX7Xn/BFHxjMf&#10;h1/a3xZ/Z8vppJvEPw4nmDaronmHL3mllwVDKPvqoEcq58xFP7wf58eKv0ccxyTnxmW3r0F2V5xX&#10;95dUu66b2P8AXjwE+mTk/E6p5dnPLhcXotXanUe3uSezf8sn6OWx+pvw6/aV/wCCTH/Bw7ZaV420&#10;fXbj9mr9rLQ/LPhvxHpt/HpviFL1APKNteo1vHrdkzHBgkKXKjKqEBy33b8Ef+Cqv7T3/BN7xvp/&#10;7I//AAXJsBZ2s839neCP2m9AtpJfCfiNFOIo9Y8qP/iX3xXG9mRVJBLqqjzX/Ob48/8ABHP/AIJe&#10;f8F6fhBd/txf8En/ABJY/Dn4hNcebq+mQwGz03+18eaYNZ0qHMmmXbHkXVpujfl9svLD5K+EH/BX&#10;X9qb/gmbpV1/wTC/4OF/hLrXxB+H99C2lab4n1KGLV5ptJXCfJNN/o+s2sY2tHKky3UHRiXCqv8A&#10;NR/aR/oS+HPEnh/xfoNn4n8LX1nqWnahbR3djqFhMlxbXMEq7kliljLI6MDkMpII6Vt1/G/8HPh5&#10;+1j/AMEwvh0n7ZP/AAR+8Uw/tI/siayW8S3fwUvLt7jXvD1hKd90/hu8bzHZrcZ8y1cCQFSskDyb&#10;pR/Qv/wT7/4Kd/sj/wDBS/4XH4k/sx+IY7u5tFVfEHhXUwtrr2hzk4MV9ZlmZRnIWZC8T/wucEAA&#10;/QmiikOccUABYDqa/wA7T4ZfCH4Wfto/8HRvxB/ac/ZKuGk8B/DHVB4j8Za4qKbO+8SLZNpdxFYs&#10;pw0d3eiVxIc7hFNIMgrn+nH/AIOLP2/b7/gn7/wTO8W+LPBl4bPxn45dfh94PmjfbNBc6pFJ9qvI&#10;+4a1s0mkRh92XZX5Y/8ABuT+xxrf7Kn/AAT1sfFnjq1a18R/FLUz44vIJkCzwabJEkOlxSE/NloA&#10;bjB+6Z8HnNeVnWL9jh5W3eh9bwVlLxePgn8Mfefy2P1u+NX7Wf7L37N13Zaf+0D8QvBvgu41IbtP&#10;tfEmrW1jPcJnBeOKVw5QEY3Y254zxXrng3xv4M+I3hi08a/D3V9M13RtQj86x1XRrqK9s7hAcZin&#10;gZ0fByDg8Hg81/JV8FtN/wCCXfxR/b4/bm8af8Fk5vD0+v8AhXWYrHwPaeLdSeJrfQIY7qGNNFt0&#10;lRprpUW02LGrMu9So+ZzXgH/AAaa/tGeKD8Wvir+yjbTahc+D5NHXx1oNvdEMthc295FZynA4Rrm&#10;GeIyBflLxA/X5qvkap4ZV1LWyb+Z+jZdx5KtmDwc6aUW2k7u/wA/U/t7owKKK+bmtbH6PJWdgPIx&#10;+NTLcXCLtSSQD0DEVDRUpEvaxDcW1reHdeRRTH1lRWP6iqY0XRVbctlZg+ogjB/MLWlRVc77mfso&#10;fyhB/ov/AB6/uv8Arn8v8qlaed+Hd2+rE1FTXdI0aSRlVVUszMQFVVGSSTwABySegpXbGlGOqVhw&#10;65980dTmvgfwh/wVL/4J0ePfis3wR8I/GXwJeeJhc/Yo7Bb8Rxz3BO3yoLqVUtZ5N3G2OVjngZNf&#10;fJBU7WBBHUHgg+9aVKM4fFFq5lh8VSq83spqVt7CUUUVlc6XdaBX893/AAc4+ArnxX/wS01PxZZI&#10;Xm8IeOfD3iAFc5RGklsGb6ZulzX9CNfEX/BSn4JzftF/sA/F/wCDdnGJrvV/AeqSadFt3Fr6wiN7&#10;aAD18+CPHua7svq+zrQn2Z5HEGG9rgq1JdUz+CHxZ4s8Paf8Vb/xfrLgaLp3xqj1nVpeoTwn8Z9A&#10;jW6lyeCiRRc9t8g9a/DH4leAdd+FvxD174a+JUCah4e1i80W+C8r59nM0LkHupZSQe4r9SfhRqug&#10;fF74T+G28SXMEFp4j8Nv+z/41u7s7YtL1S2k/tHwXqsx/ghLQxWrufuxWk/qM/OP7VfhLXfGvhXT&#10;/j5fWk1tr+myxfD74raXKm2403xRo8ZtYLm4XqF1O0tw+/o13BdA/wAOf1I/l6x8G0UUUCCvoD9l&#10;n4eWXxR/aE8IeDdX+XTZ9bgutalOcRaVY5u9QlOAeI7SKVyewFeAKMnFfpX+wd8Lv7U0jXvFmoTC&#10;xHimdPhhpeoNjNpaX8RvfFGor32WGgwTpKR937WnPNAH05498eXlvbah8WvES7Lzw58Ltd8czqv3&#10;k8W/GK9dbJCT/wAtIdKu4Jh0IFseOK/cj/gyg/Znm8QftCfFv9rjVbb/AETwx4Ys/A+lXDjg3usz&#10;i7udh9Y4LNA2DwJR61/ND+2R8Tv7U+H1rIY2tNQ+Kfia6+KWoWG0BrHw/aiXSvCtkQOgitRdSqv/&#10;ADylhYcYNf2H/wDBMn/goN+zn/wRH/4JpfD39m3w7oGrfFb9o/4pTzePr34T+CALjUrefW0RtPj1&#10;WaNZfsnl6fHbkxbJJgdxMarkhyVldlKLbSWrfQ/uF8efEXwB8LPCt346+Jmt6T4e0SwTzL3V9bu4&#10;bKzgX1knnZEXPbLc9q/kx/4KBf8ABzvDHpHiHwB/wSq8Jv8AES50oPYaz8ZtdQ2PgTQblk3KY7i5&#10;8qO7lC7iiySRI5A2CYcH8lf2n/DP7ZH/AAUx/ai0XwV+36niT4h+M4lXUNF/ZD+Bt2tpovhaznJM&#10;UvjTxLI8lrpchwrOxS5uHVCqmDKiv6AP2UP+CAGgahf+H/Hv/BQm+0TxDp/hoxT+CvgB4FhksPhp&#10;4VCEtGkkLkT63dIW3PdXvLvuLBlIAmMk1dFVaUoScZqzR/JF4N/YS/4Kr/8ABaf4g2eran4m8X/F&#10;i1mlZ7z4n+Oze6R8M9IjfeA+iwTpDLqLbHIQ29nEqOOjp89f1RfsRf8ABuD/AMEuv+CYXgGb45ft&#10;iahoPxC1vToo7nUfF3xLFtZeGtLZMEfZLC4cwKcjAed5XbAChelfdn/BQD/gtV+y1/wT91jTv2bv&#10;hlpN78VfjBflNM8N/Bv4bxpPfQvtxEt6YFdLGJQvCbGl2jIi2gsPzJb/AIJD/wDBQT/gsR8QNJ+N&#10;n/BarxWngn4eWD/2h4Z/Z0+HV0VFqZOU/tW++dPtG3AldDLIeiNBnFMix5B+2L/wXX/aR/aV1y7/&#10;AGKP+Dd/4bX3jEWMP9m6j8VtE0jytF0syKWeLSo5o4bKDYDkXN0VXOfLifh6+ILT/ghl+zB+xZ4Y&#10;m/4KE/8ABxF8ZpfFniW6zrD/AA9s9Sku7nV71MSJZSXUj/a9TkZv3bRWywwJnDS+XzX7M/te/wDB&#10;Xn9hP/gi/pdl/wAE8/2BPh1aeLPiHa25jsPh14LVYtN0i5my3m63eqZJTOQfMlU75ivMjxgg1/MD&#10;q3wW+Mf7TH7QM/7Y/wDwUG8VHx94+uHFxY6KB/xT+hLu3xWtpCTsaO3zhI1VYww3nzWO+vveAvDf&#10;NOIsUsPl9K6XxSfwxXm/0R+U+K/jNkXBuBeMziulJp8sFrObXRL10b2Vz8yvj3+z5rX7ZHxv8U/t&#10;M/sn/ByP4Q/DK/FuNB+H8Oom1u7/AE+NESY2gl+UyXSqZGGBBvbbGXwM/tf8N/CvhPwR4A0nw74D&#10;0h9C0dLGKay0uaFoJ4VmUOftCuA5mJ4lZvmZ8kk4rtml3S+c43HOcNyKZud/vknuT+AH9K/0P8Lf&#10;BHC8L1niaVb2s5R5ZOUVdPvBrVLo110dz/H3x5+lFmHHOGWBr4ZUacKnNFRlLVNNcs1qptOzUtLa&#10;pLW6mtFEl3EjkANIoJboBnk/QCv2b/4NOPgrBp37KvxT/a31G3kOo/Ff4s6tNa6lcKd9zo2ju0Vs&#10;VY8lPPmuMdsivwR+NXi+2+Hfwb8W+Obtig0rw3qF2mOCZRbusKqfVpWQD61/dJ/wSh/Z5/4Zc/4J&#10;wfBj4FTyrLc6J4A0t7+WNditeX8Yvbk468TTMOeeK/Avpi5nfF5dgU/hjOT+b5V+TP6y/Z0ZDyZf&#10;nGaNfHOEE/8ADFyf/pSP0NUAKAPSlpAMDFLX8YM/0lYUUUUAf//Q/v4ooooAKKKKAGsSFJHpX+bt&#10;+1L8H/8Ahjb/AILKfHn9nOL7bFoHj94PjD4UW4T9y0mp/vdRETYHyrNLLGMdoQDyBX+kU33TX8iH&#10;/BzF8Cp/C/xb/Z4/bv0i3kEOjeIbr4U+MrsY8mLTPEaN9geZuqql0ZFDdmkHSvufDTiB5Xn+Bxqd&#10;lGcb+jdn+Z+X+NPCcc84UzTK3G7nSlb/ABRXNH5qSTR+RBxnikp7RSRko4wVOGz6imV/sMpJ6o/5&#10;0JRabi90LQOvUj3HWkpQATycU3bqrk7ao8f8PeGfi9+zj8Wn/aZ/YQ8VS/DT4gkf8TFLdRJ4e8RR&#10;A7jbaxpxBhkVznEgTcp+YDdhx/QX+y7/AMFSP2Jf+CuPgZv+Ce3/AAVt8D+GvCnxQnQRN4a8TDZo&#10;XiCXBCaj4Z1ORg0FwwyVjWZZlPETyYYD8Ux1z+teXfGH4KfDL48+Ej4M+J2nJewIxks7uI+VeWcx&#10;6S204BaNweTwVboytX8ueL30cMHm/Pj8ntSr6tx+zP7vhl6aP8T+8Po8/TOzDh/2eU8SOWIwuiU9&#10;6lNeXWcV/K3dL4X0P0P+Mn/BNb/gpl/wb7eKtU/aq/4JKeJdW+JXwRF3/bXjf4M+ISb28trWPmV/&#10;JRR9oVI+l3aCO6QAGRJVUmtjwx8JP2Qf+CyulXP/AAUN/wCCKXiuT9nz9rjw2g1PxL4VhuV09b6d&#10;gFnt9Ts4wbeaC4Zdq3kURikbAuoizHb8e/se/wDBaj/goB/wSTuLH4bftWwX3xw+AlpPHY2HilJA&#10;/ijQLN2xErTOS0qxrx5NzuU8LHOgwtfeXxv/AGT/ANjH/grzep/wUQ/4IFfEvR/h5+0h4Ukh1bVL&#10;HTZJPD0uoq+AYtW08p+4nbG03Aikt5/9XPvDBx/nxnWR4vLsTPCY6k6c47pqzP8AXXhziXAZvg6e&#10;PyzERrUp6qUXdf8AD909V1PrX/gnR/wcWWuo/Fhv2Ff+Cuvh4fBH436Zcx6QdS1KM2fhzW5ydkb+&#10;ZIzJZSzHBQl2tJs5ilXIjr+qOG8huI0mhIdHUMjqQVZTyCD3BHIIr+ITWPif+y//AMFitDH/AATH&#10;/wCC33hSH4H/ALW/hyL+zfCfi6S2jsxqU0y7re60u73GCZLgjc9i8pgnOTbMHOI/hv4cft6f8Fdf&#10;+DaD4p6T+y/+3FpV58TfgPNqosvDWvOz3arpsbqZG0HUXdWilWAk/wBm3h2owwgVcufJR7idz7u/&#10;4OOdIg/be/4K4fsm/wDBNm4uiNGRLvxv4ptsZQ2l3OTKCAeXNnpc6rkceZ1+Y1/R5a2tpp9tHYad&#10;FFb20ESwW8EKhI4okG1ERBwqqowAOAAB2r+Z+b9rT9kv9s//AIOIPgp+1b+zZrVr4g0Txn+z3q+m&#10;LO+6K8sNc086gZbO7tJPntbqG1IDIRhlfcpZWDH+mevh+KJydSMOiR+2+GNGMcLUqrdu33f8OfyE&#10;/wDBeb/ghH8a/wBqv42n9sT9jGxstY17WoLa08aeEZbqKyuJ7m1iEMOo2ktwyQsXhREniZ0OUV03&#10;F2A+6f8Aggf/AMEj/GH/AATh+GPiH4k/Hl7X/hZHjuO2tr/TLGVLmDRdKtGMkdmZkBV7mSVvMnaN&#10;mjG2NVJIJr+g3tiivKqZrWlh1hnsfS0eFMJTxrx0U+be3S/cKCQASSOASfYD1or8v/8AgqBqmtXn&#10;hr4W/CrXrq70X4Z+Ofijp/hn4ueJLK8Ng9roc0Mr21jJcqQ1vb6reiGzmlBHyuY9y+ZmuKjT55qJ&#10;7WOxXsaUqiV2vzbPryw/ax/Zr1jx5N8L9A8aaJqniC2vP7PutL0aR9Rkt7nIBina0SVIXUsNwkZd&#10;ufmxX0IeOK53wZ4N8JfDTwzbeBPh5pWnaBo2nxiCz0jRraOys4EH8KQxBUHvxk9TzXSKjt90E/Tr&#10;x7Uqqje0TWj7RQTrNX8thtFAORkUVkbhX4D/APBxZ8dfF3wn/Yw8MfDjw74gk8I6f8UviPpfgTxZ&#10;4ohLLJp+gTxyzXzbk+YIyxr5mD80YdejGv34r8o/+Cy//BP3xB/wUc/Ysv8A4MeA7y0s/FWjaxbe&#10;LPCp1BvLtbi+s45YmtJpefKW4hmdQ+CFkClvlzjvy2pCNenKe1zxeIsPVqYGtGh8TXQ/ly/4OUP2&#10;J/8AglD+xf4E+Cfhv9gy60qLxjd6ZJL4ht9G1aTVW1XQfIT7HrF65kliSeedX2MhQSBmwm1Fr+nj&#10;/ghR8Tvin8X/APglf8LfG3xh1C51bVmtNS02HUr1me5nsNO1C4tLPzpGyXdYogm4nJVVJJJJP8YP&#10;7Nf/AAbc/wDBSn4xfFSLwj8YvCw+G3h23u1j1jxRr95aXCpCpG/7DbWs0sl3IQf3e0rFnh5FGTX+&#10;ir8Bfgn4D/Zt+Cvhb4CfDCBrfQPCOiWuhaXHId0rRWyAGWVsDdJK5aSQgcuxPfFfRcTY6jUpRp05&#10;Xfkfnnh7kuKpV51asXGNrWd1c9aooor49vU/XmFKBGeJlDofvo3IYdwfY9KSimptBpazP8rX9q7w&#10;Vp3/AAT+/wCCiPxh/Zr8daZPqPw/1PXLvS9W0aDak0vh7UZV1DTLyyMg2Je2SyRTWrnjzEMbZjdw&#10;fXbzQ/FWp61Z674cfSfGOu+JdBGj3NpcsYdD+M3hW3KJFJbSEhrbxRYbI0ubVnW7FxHHNEWuQwn/&#10;AFl/4O0P2SJdJ8bfD79trwzbkQ6zav4C8UzRrwt5ZBrjTZHOOskBmiBPaFRX8pvwh/aB8WfCizvP&#10;CNxb6f4i8KarMk2teENfR59Nu5IxhZ0MbpNaXaLwl3bSRToON5XKn9Ry7Ee2oQn5H8w8RZd9Wxta&#10;l0T09Hqj1bx1+yVc+KHv/FP7MMmoeJtPsi7av4PvYvL8aeHWj4lh1DTFVZLmOFvlN5aI8RABlWBy&#10;Yx8V3NrPaStBcKySI5R43BVlZeoYHkEHgg819X+Ov2kvi58X7qLT7X7ZeHTdRF74c1CaNdQ8T6bb&#10;xbhBaDXY4Y7+eKJWCqJXI+QFQvSvHvizr/xm8Za+vij41za9e6o8EVr/AGh4hExupY4V2xh5Zxvk&#10;KrxuYkkdTXa30PHVOT1SOR8FeEfEXj3xdpngnwhZzajqur38Gm6bYWwzLcXVy4jhiUHuzsB6c81+&#10;4mgeD/D+m+DbT4S+FdUit9AW01L4fWfiW1w0P9j2WzU/iV4tRsfNHIIo9LspM4mtl8ofMMV8a/sb&#10;+DtJ+zQWHgLUraT4j+NRfaLa3saSSJ4I8NRxMusaxNsG57+4t/MgtIYsyLGZGX99Lb4/oU+C/wCx&#10;x8N/gx4ksv8AhtLQtXu7/wAaaXpXhj4K/sseFojf+Oda8OaVc/abS313yT5WmWuoXqrfamHdfMmL&#10;+ZIkaSQtlVrKGj37HThMFOs7LRLdvRL5n49fs+/sPfHf/gpR8ZvEH7UGqLY/C74NaNKk+q/ETxXG&#10;LbQtA0DTY1t7KysvN2reXFvaQpFHFHlSyguylhn+rT/gl7/wTVm+Mup3Gr/sPaF4r+Dfwf1C2ktf&#10;EH7R3i1d3xY+Ias2JofDyXkZXRdOmZSXu/IEjrjYM8j6Mk+F/wCzX+y78RvBP7QH/BwN8T/B2g6t&#10;cxXGqfB/9nvSYbmT4f8AhG20sxDLWtpC8WqX9v50YE08flCQnylfAK/T/wAev+Dk79mXWNIsfhH/&#10;AMEz9B1/49/GLxI01j4X8FaTpl5YW1t5Z2C81KSeKNobcDEiphWKcuYlIas1SlN81X7v63OmeMhS&#10;Thh/nLq/TsvxP1G+Gvwh/wCCff8AwR4/Zz1W/wBKk0D4beEElk1jxN4o8RXzS6hq16R891f310z3&#10;V9dSZ4X52ycIgzivww/4eD/8FQP+C2HxNvvhh/wS90m5+DX7Pcd2+la5+0L4ls2XWtTt1bE7aDbz&#10;bQjyJxEI1Z0zukmhb5R1X7Kf/BD39oT9sX4uw/tv/wDBezxDH498WQ3C3PhH4NaZc/8AFI+HYB88&#10;aXEEJEMzgnBgQshxmaSckgfqz+39/wAFZv2G/wDglv4Qs/AHi+7hvPGD2EcXgz4R+CrdJdXvSR5d&#10;rDFbQqIrOBmwokl2KBnYrEYPVCLb5YrU8mpUSTlJnOfsj/8ABMn/AIJxf8Ef/BmvfHnSVgstZSxm&#10;ufGXxg+I+pC61ieNz5lw819cbUhWVhlkgVDIcBt5xX89H7dv/Be79o39vDxXffAX/glZe3vgL4aW&#10;jSWXib44anZtHqWpknY8GgwSfNGpGSJflmP3swDG789f2jfiR+2J/wAFPfievxU/4KFahBp/g2xn&#10;+1eEPgb4funOi6eR9yXVHiYfa7kDGSzOScjMafuz6RbQ2un2kWn6ZFFa29unlwW9sixRRoOioiAK&#10;oHYAAD0r+rPCf6NGLzTlxudp0aO6i9Jy/wDkV66vpbc/gvx/+mtl2R8+VcMuOIxGzqXvSpv5X55L&#10;stE929jxf4MfAD4cfAyyuT4Rt57rVtRZpdb8TatKbvV9UnkO+SS5uX+YhmJYouFzyQWyx9sLZPOf&#10;em0V/fmSZDgstw0cHgaKp047JKy/4PzP8leKOLMyzrGzzHNcRKrVlvKTu/RdkuiVkulhSc8dqAcf&#10;iMUlL7+nJr2ObrI+dWmx4H+0Poq/EDSvBvwPEMs7/Ej4n+EfAjJD9/7PfanFLcEDv+6hYHg4BzX+&#10;mnpVhaaTp8Ok2EYit7WGO2gjXoscShVH4AV/Aj/wTz+G9/8AHH/gsT8CvB0McVzpngDSvEvxZ12C&#10;QZERhtxpemSng/MLqYlB6gmv7/QAOlf5a/SQzv65xXiop6UlGC+Su/xbuf7s/Qy4X/szgDAuSs67&#10;nVf/AG9K0f8AyWKt5WFooor8IP6oCiiigD//0f7+KKKKACiiigBD0r8e/wDgvZ8Bz+0J/wAElPjX&#10;4QtTJ9u0nwpJ400sxDLi88NypqibR1+b7OV49a/YWsTxFoWleJ9EvPDeuwJc2OoWk1jeW8gyksFw&#10;hjkRh3DKxB9qLiaXU/zavgv8Q0+Lvwf8MfEuMxhtc0a2v5xG25EuXTbcJn1SZXUjtjFelMNrEflX&#10;zT8Dvh1efs0fFv4yfsO6vLHI/wAIviVqWkaU3KySaPqEslxZyFSclSASCOPnA7ivpY57+lf69+Ev&#10;E39r8O4HGt3lyJS/xLR/if8APP8ASD4J/wBX+MM0y2MbQVRyh/hn76/BpDaKKK/RT8YCiiigCK9t&#10;LHUtOn0nVIYLi0uongura4RZIpopBtdJFYEMrDgggg+lfl94r/Y5+MP7LXxItf2qP+CbnibXPCfj&#10;DR5muodHsbkK5jbmSK0kkO2SNhw1pciRJF43McLX6jU9QMZPPsK/OvEDwvyniPD+yx9P3or3Zr4o&#10;+nfzWx+y+EPjrn/BeL9tlVa9OTTnSesJ+q6P+8tfXY4bw7/wVN/YZ/4LUeGNK/ZH/wCC1mhr8Kfi&#10;zor/ANn+Cvj54ai+wLZXuAfK1KKbcbQSSqC6Pm2LnI+zthq/RXxJ+1Z48/ZM0JP+CSv/AAcG6Jbf&#10;Ef4E+NrZdH+G37TdlG81rc2jIGsZ7+ZTIY7m2DIVukYXEGA7ieI+bX48ftF/safBX9pqM3/jCzk0&#10;/XlgMFv4j0siO6UAHYs6H93cIueFcBsDCuteUfC79un9qf8AYV+Go/YW/wCChHhiD47fsq6lImnT&#10;Wd7E011pNiXyLjRdSDLNY3VsW8yKCd9qkbYiqnfX+dHiR4J5vw5J1asfaUb6Tje3pLrF/g+5/sn4&#10;MfSZ4d40gqOGqeyxNrulNpPzcHtNeln3S6+mftif8EoP2hf+CFX7Q/gT/gp5+zDqkfxn+C+j63aa&#10;1p/iO3kBmt7G4Qwra6pJa74zBc20hiivoAYmJG5EJVW/sM/YR/b8/Z3/AOCh/wAGIfjH8AtS8zyv&#10;Lg1/w7esqapod6wJNveRKTwcExzKTHKvKnIIH8+3wz+KXxA/4JYfA0/G/wDZB1o/tb/8E9/GkLWX&#10;i/wPq/l3ev8AgSLUfkura5hdc2/LMrrJGlvI3EqROyzt4r41/Y9+Gv7Nj6V/wWe/4IA+JvEXij4V&#10;MJbX4kfDzSZDf6x4WSZRJIlzpk+ZrmyhOPOs7jMiACSKYIVni/BM3yhYpXWklsf1xwnxRPL6ji9Y&#10;Sev/AAD+0rOelFflj/wTA/4Ku/AT/gpf8N2v/CLpoPjjSo2HiTwVduRNH5ZCtd2LPg3FmxKnIy8O&#10;4JKAdrP+p1fnuJoTpzcJqzR++YDG0sRSjVoyumFcl478BeC/ih4M1T4dfEXS7LW9C1uyl03VtJ1G&#10;ITW11azAh45EPUEHjuDggggV1tFZRm4u6OmpFOLUldPdHwq37OX7TPwm8Kp4N/ZW+KVnaaRbSkaX&#10;o/xS0WXxWumWuAI7O01CC9sL5reIDES3T3LqPl8zaABt6H+zn8b/AB01hcftVfEqTxFBYXcd8PDH&#10;gTTP+ET0K6lgYPD9vIubvUbuNHVX8k3UcDEYkiccV7Z8QPjV4e+GnxH8FfD7xRa3UUXjq+vtG0vW&#10;90YsYdWtbf7Vb2M5Zg6y3sSTfZtoYO8RT7zKD7HXXPE1OXVbnAsvoOclFvTpfT7hzMzsWYkknJJ6&#10;02lAycV4f8C/2j/gt+0vo+t+Ivgbr1l4i0/w94mvvCOp3tg4eBdS04RmdI3HEiASrtkHyuOVJHNc&#10;ii2m0jtdanFxhezey9D2+iiipRqHBGMD0/CiiiqlK5TlcKKKKkkKBRRQFr6H4Nf8HA3xY+Fl3+yF&#10;/wAMZ6h4b1Xxz8SPjBdR6f8ADTwl4fQyXy6lYzJIuqZ2vshtXIVgOZA7JlV8x0/Ij9jz/g3X/Za/&#10;Zq8J2Px4/wCCvHjvw9p87RxXSeBG1uDSdJticHy7+/aSOW7kHRorRljByBJJX9n914W8MX3iSz8Z&#10;X2m2E2r6fbT2dhqstvE95bQXRUzxQzspkjSUopdVYBtoyDivzx+P/wDwS/8A+Cc/xY+MGt/teftQ&#10;eD9P8Qar/ZsTapqPi/Vbx9GsrTToQokFo86WsKLGmZPl2HlsAkk+9gcyUKfsYNxXXq/Q+Mzbht18&#10;S8XUjGTWiT0SS721ZB+y7+0p/wAEivDd9ZfBT9kTxl8ENOvJ3W1sdC8JXOm2txdSKAFVNuyS4k9P&#10;md2PqeK+8vid8JPhb8a/DU/gr4xeGtC8VaTc5E+m+ILCC/gY8rnZOjYYcgMuGHYiv42P2y/2OviV&#10;/wAFBvCWvad/wT7/AGa/hv8ACn4WeGbmC88N/FLV9IXw74l8Wy27qscmlApBJbafISZTPOgj8lDK&#10;8ynKD9VPhV8ff2sf+CrXiXTP2H/2GNYvdD8AeFNCsdB+OX7T1nFIVuby1to4L2x8JyTCMSXF1LG4&#10;W7I3hT5iiNQDJ1vKqk3H2U3frfp6nnPimjQp1IYqiuVfDZaS7qzV7eex8efB/wDYJ+A/7O//AAUJ&#10;8TfCv/gkn4S0/wCJ/wAYp7g3dx4i8ZTfa/BHwP02fCsbiSLc95qTuJPs8JYzogVDzvL/ANBvg74d&#10;/sHf8EKvhH4g/a2/bQ+IFv4i+Kfi7zLrxh8UfEyRv4l8S3gTcNM0OwQloLOMKEgtLfEaqAZWwAV+&#10;JP2g/wBqf4Ef8EVfD2hf8Esv+CNHw6h+Inx+8ZXIu59JEj6pPaXEoCNrHiW6Vg0lw4BZYnkijiTL&#10;t5cWA/u/7N//AAb6eG/jB47039sr/gsX4n1H45/GacRXs+i3VwYfBmgMjLJFY2GnwCJZooMAMGxB&#10;I2T5Rzk/YYfDqmld3fc/HsxzJ15NRjywvdRWy/zPy01/TP8AgoF/wcseObTxv4D+Ffhn9n34LQW7&#10;aRD8XvF+lRap441TRnkZ3ttGnuI1aNZGLMzWghQFsNcyY2n+mP8A4J1/8Env2Jf+CUfw2u9O+Auk&#10;KmrXFru8UfEDxJJFNrWoRxZkY3F2QiQW6feEUQjjGMsCRuPvf7ZP7bn7Lv8AwTp+Bd18Yv2iNesP&#10;D2iadbeRpOkweX9u1CaOM+RYaZZphpZX27UVQFUcsVUEj+Hr9qr/AIKLftx/8Ffba/8ADPxMtr34&#10;M/AO7k8yz8B6PM0XiPxPADmL+174jcts33mjjSNH4UI4xIPquFuEswzrFxwWXUXOb+5ebfReZ+ec&#10;c8e5Tw3l88zznEqlTj1erb7RS1k/Jeux+tP7f/8AwcW+I/EXxI1T9l3/AIJM6bo3jDVbCN7PxR8Z&#10;tZ3y+FdBmfKlbBEGL+4j5KsSYiwwqSrkj8Dfh1+z/pfhfx1qvxs+Iuqaj45+JfiO6kv/ABF4+8St&#10;5uoXFxN/rPs6klbaM/dCoSwTC7guFHpfgPwB4I+F3hW38E/DvTLXSNLtd3k2dopC7m+87sxZ5Hb+&#10;J3YseMngY64+p61/ob4T/R4y7JIQxmYpVsRp5xj6Lq/N/JI/yA8fvpi5txO6mW5M3h8G7pradTzm&#10;19l/yp26Nsmdt2cHJ6knvUFFFf0el5n8XthRRRTEFKO5P1pKa91aWMUl9qEixW8Ebz3MrttWOGJS&#10;8jk9gqgk1hisRClSnVqbRTb9FudODwlSvWp0KSvKTSS7tuyR+u3/AAbpfCjTvFH7YP7Qn7Tc3mO/&#10;h/SvC3wm0x8fuz/o/wDbGo4J/iWWSFSO2Pev69K/nu/4Nn/Dt1L/AMEyLD416xbJbah8UfHninx3&#10;ckAgvDPftZ2gGedqW9qir7Cv6Ea/xk4qzZ4/NMXjW7+0nKX3ybX4WP8ApP4HyD+yslwGWWt7GnCG&#10;neMUn+NwooorwT6gKKKKAP/S/v4ooooAKKKKACiiigD+FX/guJ8FR8Cf+Cyvh343RJHFpPxz+F9x&#10;ozGJCg/t7wo8cjeYQMM0loIsdzg18ht979PXpX7w/wDB1f8AD7Uof2DPCX7Uvh+28/Uvg/8AFfQ/&#10;FDOpKyf2de77C7hDAcJK0sIftgZ7V+CWn6jZa1p1trelnda3ttDfWrHvDcoJYz+KMDX9+/RE4ljU&#10;wGMyqUtYSU0vKSSf4pH+TH7QzgyVHNsvz6EfdqwdNv8AvQ1X/ksvwZaooor+wz/OYKKKKACiorq4&#10;s9PtJtQ1CVYbe3gkuZ5n4WOKJC7ux7BVBJPoKwfAnjXwj8UPCNr47+Ht/b6rpF6peC9tSxT5WKsG&#10;DBWRgwIKuAw9K8+rmuGp144WdVKpJOSi2k2k7XsexRyDG1MJLH06MnSi1Fzs+VNptJu1r2T+5nR9&#10;sVHPDBd20tjeRxzwTxmK4t5kWSKWNvvJIjAqynuGBB9KmIx+eKbXbWpRnFwmrp9DzcPiKlGpGpTk&#10;4yi7pp2afe58QaF8Mvj/APsH/GX/AIas/wCCc98tpOVdPFvwtvi0ug+ItPkBE9lJaMVjnhlUsPIf&#10;5lJBgZWAWvpb4FeL774u/FyT9vP/AIIAK3wx+Omn20k/xu/ZH1SVY9P1iCE/6Tc6HaSmKG+tGkz5&#10;loPLmt2ZXhETcH0wuxxk9ORXyj8a/wBmD/hOPGWnfHf4La7ffD74peHplvdD8aaFK9tMZohhBcmE&#10;q57r5qneFbDCRPlr+MPGP6NMKvPmfD0LS3lS6Pzh2f8Ad+5n+lX0bvpszw/ssk4zq3hooV3vHsqt&#10;viXRStf+a+rPSPG3w98I/wDBUb4oP+15/wAErpJfgH+2F4Mum1L4jfs83c6aK2qanp6Ml3qXhxpl&#10;jjlnbaVurSWNTICRMiklpv2y/wCCT/8AwWg8K/toXkv7MX7TdlH4A+Pfh6WbS9X8M38ZsodauLIl&#10;Lh7GKXDRXSMrefZN86kFo9yAhPwhbV/hh/wU8+OOj+Cv2rPEX/DNn7begJaR+EfjLpLCz8K/EK6t&#10;tq6fJfyW3lmz1NlCpFdwOFk+7gsFhHl/7Qt3D+1P8YZv2cf+CltpH+z3+2h4KlitvCfxujT+yPD/&#10;AI3ubVh9hXxHLAEjt7mUqv2TXLbELZXztuAK/gfO8jc5SoYiLhOLtro0+qaZ/rVwlxfLDRhicJNT&#10;pTSejTTT1TTWj02a0P8AQOzk8UtfzL/8Ezv+CzHxE0X4qD/gnR/wVctJPBPxh0aWLSdI8U6wq29n&#10;4hJAECXcoPkrc3C4aC6jP2e8DAhlcjf/AE0sNrFTkHOMHg/rX5pjsFUw8uSoj+icozihjaPtaMvV&#10;dUeXfGX4P+Cvjx8Ob/4YfECK5bT77yZUuLCdrS+sru1lWe1vbO5j+eC6tZ0SaCVeUdQeRkH8rviv&#10;+3D+1j/wTn8J3t7+2N8Ode+KvgXRo3eD4x/DFbZ7v+zoThZfEmizPALO6ClRLcW8htZGyyiPO0ft&#10;DVW9sbHU7KbTdShiuLa5ieC4t50WSKWOUFXSRHBVlZSQwIII7HpTw+KUfdqRuvx+T6GmOwU6n7yl&#10;Pkn3XX1XU/A9/wBpj9uz/grt4Ig+GP7E3w88X/BT4YeLLTyfE3x0+JUEdpfPot1H86eGtMglZria&#10;5iYolyJGjUHh4z84+K/+CMXwt+L/APwTK/aE+IfwO1621XxJ8E/GPxT1z4f6D42gti7aR4s8J3cl&#10;hCdXgh3raQ6rAQiTgmITJHGzjBFftJpX7EHxj/Zp8Qya1/wTr+I0fgHQr66+06t8LPG2ny+KPA4L&#10;E75dLthcW97pDEkZjtLkW7f88lwK97+Bfw/8M/sd/CWaz+KnjC2v9V8U+N77X/EXiS+iTS4NT8U+&#10;Lr/zXhsrNXfyUlnkSO2tleR9oBLM25q9+vmOEjhvZ0I3v0PgcBk2aTzJYjHTsoqyktn5JdntsfWB&#10;GDg0lKQVO09qSvlD9QkFFFFAgooooAKKKKaAME/KBkk8Z6fpn+We454P8zv7ZH/BVX/gpz+wPpcu&#10;sftX/Aj4R3/hW/1s6XoviDS/GXl213vctCDZXHnXUjRxgPKVgATG4hRivvn/AIK9f8FIdD/4Jw/A&#10;Oz+I+i6zoD+NbzUYl8OeBNZge6/4SO3DhbtW+zyRz2scCEuLoNsEgWMq5cAfhF+wv/wT9+NP/BcT&#10;xzqv/BVv/gr54ml8IfAfwwZbjQNDllOl6beabaOZJobOSVgLTSYtu24uwTNdSbgr7gXH1OS5Y6nv&#10;1Ipx8/0PzfjfiiFBqjQqNVF2tZet7n2z8EPBv7fX/Bw5qml6v4+ef4Rfsk6fcfaPEF/pbS2GpeP3&#10;tjtubO0eVhcf2duV4zI+2IINzK8wCx/U37RX/BRXX/2iYo/+CQH/AAbpaNZJfaZbDRPFfxU0CAad&#10;4S8DaPFiKY2d4ibZLpyCouEDMWyYfNlO9OBufjT+1X/wXQ+2fsTf8EwrH/hR37HnhVk8JeIvi7b2&#10;j2d54g0+yAik0rQLcbBHbugC7VwdhzO6hjC/7x+FvB3/AATs/wCCD/7Ecktv/Zfw+8AeHYUk1PVL&#10;kedqut6iV2h5io8++v7gjCIoOOiKkYwPs6cFBcsdD8ZxeLq15upVk5Mof8Erv+CTXwF/4JefCi4s&#10;PC083in4geJCuofED4ma2PM1XWr1vmkAkkLPDaK5LJFvJJ+eRnc7q/Pn/gpJ/wAHD3wu+CXiDWP2&#10;Xf2ANNT4v/GaEvY3Elgd3hbwzNyrz6lf5EczQHrBG4XcNryKcqfxP/bN/wCCxP7Xf/BXnS7v4bfs&#10;1/238DfgNJLLbal4g8zHi3xfDuKmKFoyq2toycuqMQSdryS4MdfM/wAHfg18PPgN4Jh8BfDWxW0t&#10;IyHuJnw91eTd57mUKDI5yccAKOFCjiv6B8KPALM+IXDFYi9HDP7TXvS8or9XZeZ/IXj39LPJODo1&#10;MFhGsRjFp7NPSF+s5Lbzive/wnnXhv4IePfHnxQl/aW/bP8AFeo/FP4oXUrXI1bWpnm07SC7b/J0&#10;y2fCRrGThSEVVwPLROp+l3keRi7sWJ6sep+tNJJ680lf6K8H8D5bkWFWEy2ioLq93J95Pq/6SR/j&#10;t4keKmd8V4+WYZ1iHOXSO0YLtFdF+PdsKpalqemaLp0+s63cQWdnaQvcXV3dSLFDDFGNzvJI5Cqq&#10;gZJJxWii7hwOnNfnb/wUw+IGoeH/AIC2Xwz0DzI9Q8fa7beH0kjbaFtomSacN3IdjEhHHDHPpWXH&#10;/FiyXKMVmPLzOC0XRydlFfe0a+EfAEuJ+IsDkinyqrL3mt4xScpP5RTa+R+h0UkFxEs1uyvFIgli&#10;dCGV1YblYMOCCDkEdRRVHRtCtfCmg2XhOyJeHSrK30uCRuC0dnGsKsfdggNXq+jyrEVK2GpVasbS&#10;kk2uzsrnxWdYOjQxlejh5c0Iykovuk2k/mgoop4AI46+/T/61d55iXYQDOcdhmvij/goV8WF+E/7&#10;LHiCS1mSPUfESJ4Z09G+8xvM/aSoHTbbLJyeAWH0r134mftH+A/hx4otPh1p8GqeKvGWov5Om+Cv&#10;CFs2pavO7fdDxRkiEH1kO4DnaRX0P4P/AOCN3/BQj9qP4r/DL4//ALQWnfD/AMGeE/Cni+y1mT4T&#10;+I7qfUtQm02O5jku21FraF7Z7ieOPYsO4KFwrBctn+VfH7x2yfLsrxWV4XEqWIqLl93VRTWt5LS9&#10;ul279D++Poh/RS4lznP8Bn2MwMoYSjLnvLRycdYpR3cXKzvomr2Z/Qv/AMELf+CoX/BNbxb+x38G&#10;P2Mfhj8UND/4Tvw54F0XQbrwvq6S6Ve3GqrApuYbUXaRpcv55fAhdy3UDmv6QQc1/IL/AMFm/wBg&#10;r9nLx1+xn42/aJ8K+HdI8JfEP4XaFN448HeNPDFnDpuo2lxoZF2kDSWypvhkCkAN9xiGUgjn+j79&#10;gD41+LP2kP2IfhN8fvHkUMOteMvh7oPiLVY7fIiF1fWUUspQHkKzMSB2zX+bOW5hDE0+eCtbQ/2m&#10;4hyKrgKyhUknfVNf10Z9e0UUV6B4AUUUUAf/0/7+KKKKACiiigAooooA+Af+Cp37Ntj+1t/wTv8A&#10;jB8AbmGSebXPA+pSaZHEC0n9pWEf22x2AclvtMEYwOvTviv87X/gnL8Q9Q+IH7KmjWmuKy3/AIZv&#10;LrwrdB879tlteDeG5VlhlWPB/ufhX+n9ffGD4UWPi6T4eaj4l8PQa9HAt1Joc+pWyX4hc/LIbZpB&#10;KEbsxXBr/Mfh+Hqfshf8FX/2kf2NbuVZILrxXceMvDrQMvkm0uWN8iBQSA32W+TIHTyiD2r90+jn&#10;xF/ZvFOG5pWjWTpv5r3f/Jkj+XPpjcFPOuBMb7ON54dxqx7+67S/8kcr+R9hUU+TG75eg4/KmV/q&#10;ZddD/CK99QooooA8b/aQ+0n9nL4gCzOJT4L1racnPFnJnp7Zrw/4WfF39lr43/HDwNp37EuiXnhj&#10;wj8NvgbpGleN8xPp8XiDx1fokF9qMtojeW8gQPGbhhul2bugWvtKWOCeCS2uY45o5Y2ikimUOjo4&#10;2srKchlYEggggg4NfMniz4IeLPDXi6z8cfswf8Ih4XvbjTX0HxDa6jpzCwubMSCe3uY4LIR5u7eT&#10;cF3EK6OVJwMV/Onip4fYvEZ9l/EtGDqQw3KpU4/G1zbro1dq6bWh/ZXgH4wYHB8J5vwXXmqFTFqb&#10;hWm0qcbws1LRtXV0mup9Ql4t5t9ybwBMYQy+YI3JVWKZ37SVIDY25BGcgio6+XPgp4S1DwH8ZPGu&#10;leN/Gc/i3xLqmjeH9WzdwLbTW9hG17DIkEMeYo7YXJOxEPy7xu5Oa9o8HfETQvHmu+JNE8PxXjDw&#10;vrH9gXt9Kirbz30cavcR27Biz/ZyypISqjccKW61+lcK8cQxdKH16Psak6lSCg2ua8G78zXu3srv&#10;W2tk9UfiniF4VVcsxNX+zZvE0KVKjUlVS5YNVYxs481m05S5Y6czs20rO3d08OyncvB9RQVAzz09&#10;aZX6Fr2PyJxa3/rr/keV/F74I/DH48eHP+EY+JulxXsaBjZ3iHyr2ykbnzLa5Ub42Bw2OUJHzKw4&#10;qTQ/2ivCGueELf8AYi/4LiaNcfEv4QGIaN8Nv2kbO33eLvAJl+S2S/uYka4eBDt8zzDIOOROnyp6&#10;kDyM9vSqt/YadrNhcaPq8EN1aXcL291a3KCWGaKQYZHRsqysOoIx+OMfhni14GZbxJD29O1LEJaS&#10;S+J9p7P5rVeZ/U3gB9KfOOC6iwta+Iwb3pt6w7um3fl7tWs/xPkr9ub9jPx/+yB8MPDvwz/bPuJv&#10;jp+zDqVvs+Cf7S/gNUv9d8EwXP7yCFpVcrcWHOZNMuZvIcBmspoZAyH7H/4Jo/8ABZvxl+yHrGhf&#10;spft/eJbTxf8NtVVbX4VfH7TXlurCW0TCx2+oTOomMUW5Ek89VurFhsuEMYDJwH7MHxq/aH/AOCX&#10;97rFp8C9Mj+KvwI8RvI3jz9nzxMftcK29xkXU+gvMJFWUoTmB1YSDh1lIVk1vE3/AASp+En7aHw/&#10;8QftYf8ABDS+0Lxt8N9fPn/E79ljxvcmx1bQ9VTezR6fuJexu0w32STzVK8rFNNATFX+afHfh7js&#10;prvAZrR5X0fR+afVf00j/a/wn8ZMszzDQzbh/FKpDTmj1i39mcd4v7+6bR/aJYX9jqthBqmlzQ3N&#10;rdQpc21zbussU0Mqh0kjdCVdWUhgykgg5BIINW6/zu/2cP29f+Cm3/BOv4ba5Y/s+anD4u+HfgDV&#10;JLPxN8J/iVZmbxN4GWSTkX1qn2a8hs952i7tZGswxy0cLPsr9lPhb/wc76dpOiadqn7XPwG8e+Fr&#10;XUYEntfE3hFl1fR7mJxnzoftS226PH9yeUjnuK/HsVw/Vpv3bNP0X5n9S5b4h4Cokq7cH57X9V+p&#10;/SV8cvgjofx48IxeFdW1vxd4bltb2PUbDW/BGtXOh6nbXEYIBE1udsqEEhopkkjbuuQDXmHw7/Y4&#10;8A+DvGunfEvxz4h8bfEbxHoyyjQdV+IerDUxpLTKUllsLSGG2s4J3QlGuBB5xQlQ4UkH4e+FH/Bw&#10;F/wSZ+LEaC3+Klr4duHAJtfF+nXulspI6GVont/biU191eC/27f2JPiKiP4G+L/wy1Peu5UtvE2m&#10;+YQe+xpw/wCledKniIKzi18j6COKy/ET9pGpGT9f0ufVlFcPp/xP+GGq7Rpfibw3c7xlPs2q2cu7&#10;vxslOavXnjzwHpyeZqGvaJApOA09/bxjPplnArjdKd/hf3HrLFUnrzr70dVRXgfir9q39lrwLbyX&#10;fjP4l/D7Sool3SPf+ItNh2/UNcA/pXyf49/4LH/8Et/hxbtP4i+OXgKVkGTDo94+rS8eiafHcN+l&#10;aRwlWTsoN/JnPUzPDQV5VUvmj9LKO2a/nX+JH/Bzp/wTl8OXp0b4QWfxE+JGosStvb+GtDNskxGS&#10;dr38kMuB14hJx24rwq+/4LLf8FTf2j4RH+yJ+zRY+DdPuDmDxP8AFfUJCgRs7XW2xYZOMfdEo9iK&#10;utg50o89dqmu8ml+bPBzDjrLMOtayfpr/wAA/qfRHckIC2AScDOAOSa/Ev8A4Kgf8Fvf2Y/+Cfvg&#10;G80jwZqmi+PPidcpJb6P4Q0i9juobKcL/wAfOsTQMwt4IyQfK3CaUjaoUbpF/iy/4Kaft8f8FKtX&#10;+K+t/Ar9oH40XWsGwEX9qaN8PLk6X4ctp5ogz2jJZpbmV4gxSUSgkNlSTivbP+Cen7AXw3/Z6tPA&#10;v7dX/BQ3SLrWrPxFdJd/BH9nfTYGuvFnxO1Rm22Mz2eCbfRfPKM00y4uQNqqysA/0+W8OQajVqTu&#10;t9Op8Pm3iY6kHHBw5b/af+R9y/sPfshaR+0DqWvf8FvP+DhDW5rP4XgJP4M0DxFutrjxnerl7a20&#10;/TYyszaZCilYLaJVWdjn/VLI7fur8If2cf2nP+C/3inTfHn7U3h3X/gh+xr4T+yr8OfgnZbtIv8A&#10;xtHbgG2utTEGwxWMcYQRpGAij5YOQ0x9V+Hf7FniW58fzf8ABW//AIODvEvgrSbPwdZJP8Nfg+9w&#10;G8HfD+EHfEskb5hvdT2oipHGshaQZ+dljWP85v29/wDgvX+0f/wUftdQ+A//AASnl1T4d/DmNn07&#10;xT8Ytchay1PUVYAG20eFN01uuwksw2z4IBMIPzfe5Rk+IxleGEwdJznLRRS1f/APxjiDiTB5fh6m&#10;YZniFTpx1lKTsl/m+y3fQ/Yr9vn/AILR/sT/APBI/wADaf8AsX/sc+GtM8Z/ErT7L+yPCvwm8CRq&#10;LDRW2/u21WW3DCEB2DvCM3EnLNtyXr+U7xH4b/ag/bO+IsH7Qv8AwU18Xy+Pteh3zeH/AAPlR4X8&#10;O+b1WKyjxbvIAACApXIy7THkan7PX7N3w9/Zx8OtYeFo3vdYvl3674lvgG1DUZW+Zy8hLFYtxysY&#10;JHQsXbLV9BswI2r0zkV/eXhH9GWhg/Z5hxBapU3VP7Mf8X8z8tj/ACm+kD9N/F5i6uU8It0qOzra&#10;qc1/c/kT7/E1/LsQxRRW8SW8CqkcUaxRRIAqRxoMKiqvCqo4AAAA4p9Fcn468eeC/hl4YuPGnxA1&#10;K20rS7Zkjlu7ktjzJDtSNFQM7u5ztVFZjgnGASP6xxOMw2Cw7qVZKnCC3dkkv66L07H+f2AwGMzL&#10;Fww+Gpyq1ajskk3KTfZdX/w51uOdvepjEViLkNncFHp/n/8AVUF5cWunQTXt/IscMET3FxMxwsUM&#10;Sl3ck44VVJOegHOK/LP9iP4+ap+0T+0R8VPjHq0jWehWui6fp+lxXUm2Kw02C4kkQuc7QxSN5Zm/&#10;vMx6V8RxZ4h4bLsbl2XwSlPEve9lGCTbm9Nk0lbtdrY/VvD/AMGsbneV5xm13CngorpdzqyklGmv&#10;XX8O6PsHx18ZNX0T9pXwF8CfDotnTXdP1jW/EPmRmWaGztLdhaFWHEe+dXyeSQoHRufhb9qq8u/i&#10;v+3v8K/h1BDeXXh3wprukx61P5L/AGODU9SnF6YZJgpTzXtYYcKSCcHAwDXCfBP9sDQ/G/7XPj74&#10;haLpWr+I9e12xtvC/wAOtEtIEWN7G1lLM93cllFrB+7SeV8MdrP0r9ONO8M+APg18L08QfHPUrVF&#10;s9di8b+Jtd81reO410Si4MqBtzMmVEEMIBcwIqqA1fzRjs9rcXYLHrD4n91Gs6snLSMadNJU4Juy&#10;9+3M+1tdT+1st4Wwnh5mmVPF4T/aJ4ZUIKPvTnVq3lVquMby5aaapptXk3pornvbszs0kn3mJZs+&#10;pqOuJ+G3xD8O/FbwZbeOfCcWpx6fdySLayatZvYyTRxYHnRxSHeYXJ/duQN2DwMc9tX9mZRmWHxu&#10;Gp4rCS5oSV0+/wB/Tt5H+bHEWR4zLMbWwOYU+SrTbUk+jJCoXczEbVyWYkABQMliTwAByT2HXA5r&#10;5/8A2d/AH7V//BTn413/AMMP2VZG8HfCbQb7+z/GPxjki8yW42HbPBojONjTkBliMYLAfvHkjVgp&#10;8x/bq1PU7v4WaD8HdH1ix0G5+JXjXSvBMuqX8qwxWtjduWupnkYqEiQeUJWJwEYgn5q/uO/Zv+Bn&#10;w7/Zp+A3hP4EfCeG2i8P+GNEtdM0+S2VFW6EaDfdsUyryXL7pXfJ3M5OTX8GfS08csbgcT/q/lk3&#10;Cy9+Sdndr4fRJ/PrbY/1p/Z5fRUyvN8J/rfnlNVbv91BpNJRduez3badnsktNdvn79jP/gmv+x9+&#10;wTZTv+zz4XS11u+g8jV/F2rzPf69qALFn868l5UOxJZIVjQ8ZBxmvu3AHT9KK/M/9tT/AIKu/sof&#10;sWasPhn4gv7vxh8Sr1ltdF+F/guP+0dfuryZQbeGaOPctqJSQA0vzFTuVG6V/nap1cTO6vJv+tz/&#10;AGkbwmX0ltCK/rbdv8Txf/gux+0N4d+En7BWu/Bv7bYweJ/jJc23wx8L2l7PHCM6vNHFeXjlyNsF&#10;tbsTI/3VZkyRmv6Tv2UvhPoXwE/Zn8AfBDwzfQ6lp3hDwZo/hq01CAq0dzHplnFbecrKSpEhQtwT&#10;1r+RfwN/wR68Sft6/FHWP2w/+CwiHUta1zT/ALB4P+EWhalcRaZ4K0pjujhkuoGjea9XJMmw+X5h&#10;ZnLthU7b/ggFq3xN/ZC/4Kg/tAf8El9H8Wat4s+FXg7QofGnhKLXHMtxo1xdSWbm3Rz91THd7JVU&#10;KjyRiQKpZgftsgdKEXh4O8lq30Pxvjmniq044yrG0Hou/r8z+zQc80U1c7RnrjtTq98/PgooooA/&#10;/9T+/iiiigAooooAK8R/aW+I2v8Awf8A2d/HnxZ8K20d7qfhjwZrfiHTrOXPlz3WnWUtxFG+OdrM&#10;gDY5xXt1cz4y8NaZ418Kan4M1tPMstX0+50y8jxndBdRNFIPxViKAP8AN0/4Jm/8EXPDX/BUr4Ma&#10;l/wUV/bY+I/jW88WfEvW9UvdPk8N3kcFxatb3csEs9zPcRzmRmlQiOFQiRRqBzwF/Oj/AIKF/wDB&#10;Kv8AbJ/4JLfGWx/aq8M6ldfEXwRaaqDaeNJBNNdW8ZXyltNehyzQiWI+SJVcxP0VlbCD+hj/AIN2&#10;vjrpXwxk+LX/AASp8a3USeKfhF491+60VA4db3SPtv2e6Mbd2t7lQzAfwzA9jX9LPivwt4Z8d+Ft&#10;R8FeNNPstW0fVrOXT9T0vUYVntbu2mXbJFNE4KujDggivlZcQ4rA49zUrcrTXlbVNfM/WMPwRl2b&#10;5Oo8ivJOMr7NtNSTXVW9D+C79lr9tb4U/tQ6fHpOnOujeKooVe88NXcgy5ztL2Ux2i4Q9dgAlUdV&#10;IG6vsIoRXjX/AAUz/wCDZH4i+FPFNz8bP+CbAfVdKluPtk3w6u7tYdU02YuWH9k3MxVJ4E6rHLKs&#10;yYwrScGvgz9nT9rH40/CLxw37N//AAUC03WvC2uKTBo2t+LrOWwnkeJtjQXskqqJFJ/1d0CRkbZG&#10;IKsP9CvBT6VFPGypZdn01d6Krtr0510v/MvuP8cfpN/QHxGWLEZxwtTdlrKhvpu/ZS69+R69m9j9&#10;V8cZpKlkTa5XG31B7Edair+34zUkmuuvlrsf5cTg4vlkrP8ArQKcu3v69fSm0oBPSmSpW1OJ1b4a&#10;+BNb8f6V8VNRsVfxDocE9ppmpxySROtvcqyvFIsbKsqfMSqyBwrEkAE5rxF/gp8XfA1p4mn+B3jW&#10;GxOq6zqHibTdD1bRLe8t0vr8+dNbtdCRZ/KllzsYLmPPIbBz9SYOM9vWlVijBh1FfD534e5djHKo&#10;oulUbk+em3CXNJWbfLa+ybTTvZdND9T4X8Y86y6MaEqka9FKMfZ1Yxqw5ISclFRmmkk3K1rW5na2&#10;lvFv2cPid4g+MPwR8P8AxL8VWUWnapqFtcfb7SLPlRzWlxLbSMA5LKGMRYqxO3kE8V6joWv+H/FG&#10;mLrXhjULHU7N5JIku9PuI7mEvE22RRJEzLuRuGGcg9a+Yvif+yRpXjfQPEPh3wj4y8YeFbXxJPPf&#10;ahpul3ccmkNd3JLzSG1kiMqJNJ800cU6o2Txzg537H7ar8PPh0nwL8TeCta8Lt4NsJft2uzKr6Pq&#10;s/nMZrm0uAd8hmz52Nvyrxn5QD8RkXFec5djMHlWdYfljyNOs3z8849W4L3brW07O3o7/p/FXh3w&#10;znGX5jn/AAxi+ep7WLjh0lT9lTnd2993m1L3Uqd0vRq32JTsYH9a5fwP418N/Evwbpfj/wAHSvPp&#10;esWiX1hLKhikaF843RkkqwIIIya6Y8HBr9lwWMpYmjDEUJKUZJSTWzT1TXqfzXmeV4jBYmphMVBw&#10;qU24yT3TTs18mrMkDkDG5se3FeY2fhf4g/Cn4vQftP8A7JPiOf4cfFGz+9r2nJu0/W4chnstcsTm&#10;K7t5SAGZlMg4bJKrj0qivC4s4Py7O8LLB5lRVSL8tU+6fR/1sfWeH3iRnPDGYQzLJsS6U1vbaS7S&#10;jtJPz+VnqfXkXiP9l/8A4LYeMbPQ/iRKv7MP7cWg6ZJHoet2DK2jeMESMp/okkh8vUrK4Xck1lKW&#10;nRCy/vkDV/Mf+zr+2b+0z/wSa/aQ8U/svftPeH72Lw7a+Ibi28V+CJ4jEdNmlY5vtIST5BFKp8xY&#10;x+5niKkEEhh+t/xS+E/gr4xeH4vD3jWB3+y3C3umX9pK1tfaddxndHc2dymHhlQgEFeOxGK0/id8&#10;cfhB+0/8NNM/ZH/4LW6TJKLGIaL8Mv2ydAthNrWjndi0g8VwopeWE/Kk0jErJ94jfmcf5seNn0d8&#10;Rk9OpLl9vhJP4lvHtzW69pLTc/2Q+j79KfKeN6McvxqVDGJawv7s+7pt6t94vVdLrU+rvH/7Kn7D&#10;/wDwUG+A58R+EdM8MSWviK0WbRvG/hvTrSHUbOaNgc7hGrB42Gye3mGcblYA4I/Oj4G/sZ/BH9hz&#10;wr4h8H/tw/slT/tI6Vc6n9r074l/DvxBcWOqWun42iF9FhMEsRRcuSrEM3G8gBj8H2z/ALaP/BA3&#10;9o638J+OxaeLPhr4uVNX0rUtDuftnhfxjpBwI9U0W+XKJcrGy7hkOvCSqUKMf6sP2e/2iPhR+1B8&#10;M7H4tfBvU11HS7v93IjYS6srlQDJbXcOcwzx5+ZTwRhlJUhj/BOYYvOOFpv2b9th5PRybdvK/R/g&#10;/wAD+kasq+Dfu+9E/IvxH8Pf+DRrx3oSxa1Z/H34I6820yafeWmuy3duT3ZZ49UgZO2QwPtX5Kft&#10;ufCD/gk5c2A+H3/BLC5+PvxP8cprMCre+ItGtpPD11prQs1w9vHFDDqHmpIUVd9uiffJ42k/2iXV&#10;tbX4xfxR3A/6eEEn/oWaba2lpYKUsIooFPUQIsQP12AZqn46xt/uX/k3/AK/1jl9mD+8/iw/ZY/4&#10;Iq/tYfHOSLWPitplr8OdE8wF5tetk/tKVVI3CKwXMqEjOGm2Lx3r9w/Bf/BCr9hbwxbRR69D4q1y&#10;WMR+ZLeajHbI7L9/C2sEZCv3XcSOisOtfsmBgYH4UhZUUsegBJOew6n8K+DzvxTzbGytTn7NPRKH&#10;X57/AJHmYjN61TyPJ/hj8A/gl8GIxF8JvCWgeH2Yx7pdLsoop2aNPLVjLgyFtp2k7snJySSa/Oj9&#10;rH9s/wAZfELxXr/7Lf7HutaVpmoaBpcuqfFX4u6tNt0DwDo8ZCTO9wAwkvmLCKKNNz+cyxRhpj8m&#10;l8Qfj78Rv26finrH7J37F+uQeHPBfh62nuPjj+0Lc8eH/COhwIzXiWt7kRPdOgZEYOCzfLFgbpV/&#10;IHxD4Evv+CkvxQX/AIJy/wDBIDws/hj4EeELtdd8XeOfE05tjrc9mGjl8XeMNUlwI4UVpPsVpwsa&#10;sRHHvYhf0bgHw6qVJRzHN25PeMZNv5u9/VL5+R6WXZY5fvq/yPkj9k/4W/Dn47/tHaH8PPg54Z13&#10;4x3q+IpP+Ea8A+XLa3fi6/Qh31nxJdqT9h0kbsvGshkEakOULySH+wzxrrX7G3/BB/xFd/toft7+&#10;KY/j3+2X4v06KDw94R0QIkXh+CaPyYdO0SzUOulaZBGfJS4dBI8alII/mZT+Z/hX9p74ff8ABNnw&#10;fcfsSf8ABCTSdK8a/ECaNbD4vftY6zaRz6cbsfNLZ6PJIGhaCAn5ApdMgFEmf94PEPhX+zD4Y8Fe&#10;NLv40/EbUtR8efEnV55NQ1vx34mle6vZLy4JMz26yEiEEk7W5kxxuAytf2h4beD2b8SVV9Wp8lJb&#10;1JfCvTrJ9kvnY/JvGb6RvDvBVG2Oq+0rte7Sg7z8r9IR85fJM1v2lfGv7Yn/AAVv8f2Hxd/4KIag&#10;/h7wdpk/2vwh8FPDkjwWNgrgDzL+TPmNO68M7Ez4yAYV+Q+3+H9B0Dwnodr4X8L2dtpum2US29pZ&#10;WUQihgjH8KIvA5JJPJJ5JJOTqtIWG0gAZzwMdabg54Br/R3w68KMp4aoKGCp3qac05fE35fyryR/&#10;jR4xePuf8aYp1Myq8tGLvClH4I9m19qXeUr+VloOwXPX8TXPeKfFHh3wP4Zv/GXi67jsNL0u1a8v&#10;7yVXdYYUwCxVAzHkgYUEkngV0IQkce+T7V4N8ZtM0z4ka1oPwL1EO9jq07+IfEMKMV8zSNFeOQQO&#10;V+YLdXr26Z4yqSDnnH0XGed1Muy+pWw8eaq+WMIvrObtG+2l99dk/U+M8OOF6Wb5tSoYyTjQipTq&#10;yW8aUE5Ta0tdpWj5tHvKoHwQQysm9SOjKRkEfUV/Px+398W9a+Nv7V2ifs76PcEaRoOu2GjC3Q4W&#10;bVrx4kuJmwTkxlxCmfu7W/vNn9w/jL8T7T4RfDDxB8VNTMZGi6fNdwRy/Kst4fltoMDk+bOyIAPU&#10;+ma/KKy/Ys+JNn8APDHxK8L6THe/GLVvHWneNdR1LUtobT1maWby7jzsBYY8xyXCsGJkOOcAV/Pf&#10;0i8VmGYYankWBTm4xVWryr7N1GKtv78tYrqkuiuf2N9DbAZPlOLr8UZpJQjOboYdza0k4ynOTell&#10;GFlKS2baWrPt39s3xt4g1uw/4Zf+D/kXPi7x3ZXsRedykOm6HGrfary5ZQ5QSqpijJHJLHsM/m7/&#10;AME3NPf4ofDzxJ+zrJp91a6VdaqmteN9ft5/Le7sQiQ2ukxbAHUzyLKZWDf6jzAuC2R+sHgP4d+D&#10;P2edB1n4o/EnW4brXNSjS78ZeONaZYfPZeVhiVvlhtY/uwW0YJYBeGbGPlX4hab8WdL+Ceo3XwG0&#10;i2+CPhPU4ppvB1vd6fLD4z8f6jMoMY0PRkDXkdm6/f1KRRHGoA8xSPLH5v4lwWGzPB53ntbWScVh&#10;ou8/Z2XLC60Tkm+d362insfsvgnVeMyLMOGeFsK3FNSeNmuWl7a7c6qT1fI0vYws37sZTaTNT44/&#10;tMfspfsSajJo3gXwxos/i+W0FtJpXhy2t7N4IFIMcd/dqhaMEgN5YDyNgFgODXif7KXhz4yftg/F&#10;pf2k/wBpPT2l8IaZFJN4M0a5zHpovjIixvb2bZ86KJA5aaQMHkCglsELb/ZP/wCCaWkaVGnxL/am&#10;tl1XWblxc2/hqWczW9uWIbzL51P7+YnrHuMY5D7ySF/Xa3gt7S1js7SOOGGGNIYYYlCJHHGu1UVQ&#10;AFVQAAAAAOBX6NwdwFnHEFajj87gsLg4yc4YaMUk29nNWtr53b6JH4/4l+L3DvCWExOT8MVpY3MK&#10;kfZ1cZOTk4p/FGlK7ta7Vo2iu8mWpZWmyXYtyMFuTwMfypIljaVEkbarMFZvQEjJ/AGoqPf8M1/V&#10;sYJRUFoj/P2VSUpc8nfrr38z84/2ZP8Agnn40/4LSftO/Ffw38U/H/8Awre9+GggtdH8KNp7alIl&#10;nNLLCsio09uoTciPNKCzSNKCAF21+m/w6/Y2/wCDjT/gmdbf8ID+yj4p8MfGHwFYwY0vR9WuYZo7&#10;eNSf3UFpqktvc255/wBXBcNH6V8n/Gj4keKf2PfFNh+3d8B5zpvj/wAPT2eiSwBN9h4k06+njt20&#10;rVIQyb4zkGOUEPEyrgnClf6fP2Zf+Ctf7MXxmtofAvxvvV+DPxOt2+y658NfiXIui30N0v3msprv&#10;yob22YhjFLG2WX7yqeK/xo8ceFc0yLPq+Hxs1W5/evu2pXd31v0fTY/6WPoo8b8PcV8I4TF5bTeF&#10;dNezcV7sYuKXuxezXVPRvfR3Px98TQ/8HSP7XmmJ8PdUsfA3wQ0y4XZqWu6Zc2trdyQzDY6q8Vxq&#10;V0pCsTiBY2zxvFfqj/wTV/4I6fs/f8E+In+I9/cTePvixqaO2u/EjX0Ml1vnJMqafHK8rWyMDteT&#10;e00ozvfB2D7d+Kf7a/7HnwS0QeIviz8UvAOh2TY8uS81yzLSFskBI4pXlfODgIhNfmx4p/4K2/Fv&#10;476hJ4O/4JjfA7xp8U52kjjT4geLbWXwv4JgEjFfOW5vPKnu4wBu/diLI6ZyK/F51cRVi4UoKC69&#10;PvZ/UlLBZfhpe2rVnVnsvtP0SWn9bo/S39sD9rL4UfsS/s8eIv2kPjJdJDpOgWha3tPMVJ9Tv3Vv&#10;sthbBvvTXDDauAdoy5+VWI+Kv+Dcr9iD456dq3xL/wCCsX7WNvc6V48/aBuWu9H8OXAKPpnhmScX&#10;NuZUZVZXl2xiNSAVgjQkAsQPxG/4K3/sg/tQ+LP2VYviN+3z4z/4WN8ZfGvibTfA3wZ+E/w9eTT/&#10;AAtoOpancK889vbbRcapcx2yOjSyLhBIMlhgj+/L9m3wN4l+GH7PXgT4a+M7hbzWfD3gzRNC1a7V&#10;i4nvbCxit55AxwSGkRiCeTmvo+H8HClTcou7e76fI/PeO85rYivGlOHLGKuk99e57UBgAUtFFe8f&#10;BBRRRQB//9X+/iiiigAooooAKrXYla3dICQ5Rgh9GIIB/OrNMZd2D6UAf5SP7F/7Dn7Wf7Q3xL+O&#10;X7d37G3jafSfjl8KvjHqjJ4YuwEi1qzupbiWeAz7gDJOySRGGZfKmXKFlYg1/ZZ/wTj/AG/vCX7e&#10;Pwdk1XUbNfDHxI8LzHRviZ8PboPFf6Dq8LtE+6GYLL9nmKFomIOMmNjvUivxn/ZquW/4Jof8HE3x&#10;n/Y38Tkr4d+Pco8X+FJzhUS9uDPqVshzgfOXuoOM/Mqgiv08/bp/4JseIvjH8UtI/bJ/Y08Tw/DD&#10;48eGYvJt/EPkl9K8S2I5Oma9BGP38Tj5POKuwU4ZWATZ8jnNnWdOtovsv/Pufr/BntKeFWJwj5mn&#10;acO66OPn+fc/WmvkP9tb9hv9nz9v34OXfwZ/aC0iC9ieKQaLrcaKNS0W7ddqXVlOQWRlbBZPuSDK&#10;uCDkfNP7Nv8AwU+8FeIvGUf7NH7a9hB8FvjZbFILjwn4huBHpOu7hhL7w9qkh+z3ltOQSiGXzUPy&#10;HeRuP6q+VIQvBG4jae3Pf6Yr5h0qtGaaVvNbH6L7fD42i4ys0+jtdeq3TR/C58BtU8VWmg678Hfi&#10;Ixl8UfC/xRf/AA58QXW1kF5Lo7+VBeAMcj7TBscg5+YE55Fe4VwUnjX4P/GD9r/9ob43fBzVLa/s&#10;Nf8Aic9oy2koeE/2RaRWhu1AJJF7P50qvjDrjHfHe1/tv4DZtisbwll1fGu83HV3vdLRX7OySa6W&#10;8z/lj+lfw9gMr8QM5wuWx5aftLpWsrySk+XvG7dgp6ruHA6ckj0plR3Ml3DY3E1jg3CW00lqrnCm&#10;ZIy0YJHOC+0H2r9Tx+JjQoVK8ldQTdvRH4PlOBeKxVHDJ2c5Rjd+bSJiY2UNEysMkHYyuAysVZcq&#10;SMqylWHUMCDyKbX5Tfsm/tq6LrnhP4Yfs9fDrRp9e8TzwtB4sadns7XTLeGeWW8uzKylriV4mab5&#10;fl3HBJJAr9XWKjO3jtjvj1r4Pw38RsJxFglXwz96Kjz72Umr8qb3a66aP1P1Txn8HcdwfmLwuL+C&#10;Upezu4ubhGXKpyineKlvG+/yI6p6tpcWs6PeaLKzxpe2lxYu8QyyrcRNGWUccgNkDI5FXKOnNff4&#10;rDQrUp0qi0kmn81Y/KMvx9TC16eIou0oNSXqndHi/wCzb8OvEfwg+B+g/C3xO1rNd6FHc6at3ZsW&#10;iuYEuZXhmAYBkLxsu5CMqQeTV/4kfF/SPhz4r8HeCJLWa+1Xxprv9j2FtEdoighAkvLqR8N8sETA&#10;hcfMTzgAmvWary2Wn3FzBe3cEMs1o0jWk0iK0kDSoY5DExBKF0JVipGRweK+Unw3iMLlFHLMrxHI&#10;6fLFSnraKeq6bx0Xbc/QKXGeBx/EOIzvP8J7WNVznKEHypzknZ9bLmfM0WyCq469Dn8KZSliRjtS&#10;V9nr1PzK99QqDUtP07V9OuNK1a3gu7S6iaC4tLtFliljYcq8bAqynuCMVPRWVehCrCVOorp6PZ3X&#10;bU3w2JqUakatKTjKLTTTs1bs1s/M+SdZ8IeLvgn8K9Y+CFp4ef4sfAHXLltT1v4N6ncsureG78qQ&#10;dZ8FalIryWN5EPm8n5o5cFJI5lPy/Ifw7+J/ib9lP4mWHxb/AGYPFVn4j0bWZo9JsdT1CP8Asyy8&#10;UxwAEeHvFtiTjR/E1sp2w3WfJuMFlldWLt+uqnawbr7V8bftFfsiaB8WIdR8U+AJbXQ/El9b/Z9R&#10;EsW/TNdiX5lg1S2HEhDAGOdR5sTfMpJA2/xL40fRYo4qnWxmQwTTu5UXs1u+Ts77J/I/0y+j39OD&#10;SnkvGjvGyjGvb5JVF/7ereaerP3C/Zf/AGpvhl+1b4Bbxh4Ba4s76wm+weI/DWqL5OqaJfpkPbXc&#10;J5BBB2SAbXAyOcgfSlfwneGP2h/jX+yB8VvtHiY6l4T8f6BaLFo2tXJ+12mtaXGeNJ1jbhb6zdV2&#10;214p82IgIxICmL+tr9hT9uH4b/t1/CL/AIWD4Lik07VtNeKy8T+H5m3SafeOm5dj8eZbygExSYBI&#10;BVgGU1/jr4k+FuJyatOpTg+S9mmtYPs/nof6G1aFKdOOKws1OlPVNNNWezTTs12adj7Xwc/561+U&#10;3iDxF8YP+Cp3xO8Rfsp/sk6kPC/wi8Gs7ftA/Ha5dYdP0zSoA0l3Y6bKxHmSPFHIGZeWGSdsILv3&#10;PjG4+Nn/AAUe/a0uv+CXn7IGvReGLS00WfU/jT8Uo4Tdr4b0wAr/AGfbhXiH2qclIn/eAjeVBUJK&#10;R+Wn/BRL/goLomi/D6D/AIIXf8EhbBoPhVo12dA8X+LrHYdW+IOsxMPt9xPcRgBbFpkJlkziVIwM&#10;rbqqH7Twt8M7+zx+NpXlL4I26dG13fRfO56eAwMKUHicS0orXXRLzdzhv+CgH/BRX9nb43eC9J/4&#10;JsfsAPL8L/2TfAU9vL4l1iKH/if+Ob1ZAGvZbYlZ7x5ZBughkxvkxNP5aIgj9Ut/A2u/Gb4SaV+z&#10;p4L8P33wb/Z30yVNUXwDaXePF3jrUSu3+1vGF/FyXZc+Xar8kCsFjReJK8v/AGTf+CeXw++AMtj4&#10;78eyJ4i8YQr5qTDnTtPlI620bDMki54mfvyirwT+ib5PzMSWyc57fj3r/U7wj+jDKfJmHEkWlo40&#10;r76fba19Y6ep/nr9Ib6cEaXtcn4MlzPaWI7dLUk+387Vr/DfRmD4Y8MeHPBPhy08I+DrC10zSrCP&#10;yrOws08uGJep2r3LEksxyzHkkmtuiiv7fwmDo4enGjQgoRjoklZJeSWh/l7mOZYjGV54nFVHOcnd&#10;yk2231bbu2wqQZ+97gVGeBk15T4W8Y6lrnxX8YWVzcPB4e8MWelaXIrsBG1/PE+pXtzzwPKt3t48&#10;9huzxjHjZ9xFTwEsPGcb+1ly+iUXOUvkon03CHBuIzeOLnSlyqjBSf8AebnGEYrzlKSt6Gr8P/Gl&#10;7438WeMNJVIvsWgeIYfD1hNGrK8s6WNvPdiQkkN5c0xUEAYAI5rkvg2kviq/1/403oOzxNdx2Who&#10;wCtFoGkl4rQlecNczNcXJBJ4dM8qAPB/hz4/1O++AWg3WlAp4h+LviXWLvTo4Gw9pbareTyXF6Dw&#10;QLHTkV1Yj/WCIfxV9z21va6daR6dp6GG3tokhhTICpFCu1QegARF9gAK/KuBswqZtLCYivV5o0Iu&#10;pJvbnquTgu14U5PTpeL8j9+8Usohw7Tx+CwtFQnipRoRS39lh1FVJJbr2taK11u4y3R5n8RPhZpv&#10;xL13w1eeIZy+j+HdTfW5dH2Ex3+oRIEsXmbcFMdsxkk2FTufZ2U55H4t/tJ+Cfhn4ii+HlnFceJP&#10;GmoRGex8L6Zj7QEKs/n3s7kQ2VsqgvLNK3yR5kxtGa+F/wBpL/goTrdz4rPwO/Y/s28SeJLtmtJN&#10;ds4Wuo4pydrJYRAFZ3TGTO2Yl7BgN9bP7Ov/AAT2u9OSfx1+01rN9rGua032rV9EtblhbysziTZq&#10;V2jGS8OR80assQyVy4r5DN+OsVj8xxeC4Fw/tKtR/va8vghZJRUX3VtLXV78qe5+jcO+FmCynJ8u&#10;zXxSxLpYajH9xhI39pUvLmlKUVquZv3r2bSipNJJHq/wW1rVvH2pL8YNNtrL4jfEK3vT/YPirX7e&#10;SH4Y+AynAn0TS5wJfEOrQtnE8yfZI3VH3y8EfVfgb4X2HhHXdS8c65qOr+KfGGvSNceIfGnii4a8&#10;1fUpJCWYNK3EMJY5WCLbGOM7iM16NHFa21pFY2caRRQIsUMUShI40UYVERcKqqBwAMCntz34r7Xw&#10;98D8Dk9T+0sdN4nFN3dSetm/5U7rXq3dn5V4v/SgzTiGgsnyqksDgI6Ro09LxW3O1a6/u2S73eoj&#10;AD1z/Fn1ptLuDc7vxoya/b4rTQ/l6XNvJCUUUUxHzz+1d8F9e+PPwN1L4e+E7yCx1gXdnqmlTXOR&#10;Ebmwk8xEdxkoHBKh9rBW2kjANfvv+z3+3d/wT2/4KF+BrP4J/td6J4R0n4iaTaWul678Pvi7b2D3&#10;T3KoEM+mXV2oivIJ3BeN7Zg3zcouQT+R1eG+Lv2ePAP7ZH7U/wADv2UPF2m212nibxhPq2tXpULe&#10;QeG/D1q95qNvDOuJUW6ysfytwckDPI/iz6WXhJgcXganEzrunUpJJrpJN2SXZq/nsf6d/s8/pD5r&#10;l2bUeBlhFXo4hylF9YO3M76axdvVN9Vof12fCf8AYG/Ye+EGpf8ACVfBn4Q/DnRryRdq6lpOgWTS&#10;7fRJ/LdgPXa3NfPP/BQD/grb+yP/AME8vDv9m/ELV113xpNEF0L4d+HHjn1W4lbiHzwCUsoGbA8y&#10;XHGdiOeK8aP/AAQQ/YEsHlj8Fy/FPwzYTMWGj+HPHOr2ljFuOdqRNJIQue241+KH/BXb9g//AIJv&#10;fATRPAf7EP7JPgu3v/j98U/Heh2FrfPqN9rPiOy06S5Bmvbl553Eb3LFUXKLvXzGwAua/wA1MFQo&#10;1qsYyqSlfpb/AILP9wM6zDF4PDTqQowpvve7fouVfmfvx/wS4/4Jt/tofFn9ri3/AOCq/wDwVSl0&#10;+y8UWelTWnwl+ElhIbi18GWt+MGeUhmiW7MLMpALyFnZ5GDBUX+o1UC9KwPCGiyeHPCmmeHZpmuX&#10;0+wt7F7l/vStBGsZkPuxXJroq+7hTjBKMVZI/Cq9edWbqVJXb3bCiiirMQooooA//9b+/iiiigAo&#10;oooAKKKKAPwe/wCC5X/BHfQv+CnfwOtfE/wwlt/Dnxm8Cu2p+AfFMbfZpJXQhzYXNzGPNETld0TA&#10;/uZcMOC1fhr/AMEyP+Cu/wAWPhv42n/4J/8A/BYWK4+HnxS0LyrXQfE3jCM6fHr0RYosd3cv/o5u&#10;CdohuUPlXCg5bzPvf3UsocYbpX8fv/B3X/wT9+JX7SX7KWhftNfCDQtJ1S7+F80914m+z2Lya/Jo&#10;tyFVmguUc7ra2f8AeSwtExwS6sNpB5MbgKeIjyVEexk2d18DV9rRl6roz9VPj3+zF+zr+1P4UTwd&#10;+0R4L8N+NNNjDPaxa7Zx3LW5kAJe2n4lgZuCWidSeMmvhaw/4I1/ss6YbjR9N8VfG638K3SPFL4A&#10;h+Imtx+HfKkGDCLdZvP8rHHl+ftxwciv5yv2I/8AgpR/wUx/4JbfC7wLF+2p4J1vx9+z1rWlaff6&#10;F45sVa/udH0zUUSSEW+pRkxypEGwLW7KtjKxOF2g/v8A/Dz/AIOBf+CSnxGubOytfivbaPcXihhF&#10;4j0vUdOWEt/DNNJbm3Rh3PmlfeviauDxdF2pPmj5a/8ADH7Ng84yvGpTrxUJ9b6N/PqjzD9vv/gj&#10;N8MvFPwYPjb/AIJ8aNpnwu+KvhDSVi8NnwzGtlp+v2doN39k6rb4MVy0oB8q4mVnEuA7FCcfgv8A&#10;sg/HDW/jv8J5NS8exQWPi3QtVutA8V6XHC1tJa3lux8svA5JjMicMOAJEcADbiv65rL/AIKd/wDB&#10;OjUtAuvE9h8cfhdJZWSNJcyjxDZh0CjJxEziRj6BVJJ4APGf4zdA/ag+Anx2/wCCs3xy8U/s0yXE&#10;ngvx3Yx6/YzXUDWou9V0zyFu7qGFjuVLhnuZF3hXYNkgZxX9K/Rc8QsyyzP8PgalSXsasuVp/DeW&#10;idn1TP4f+nz4O5HnfCWLzXC04LE0I88ZRS5rQV2rpbON1Z7OzPuqpEkeNlkQkFTkMvBB+tMIwcUZ&#10;r/WqUVJWtp95/wA8cZcsrxex8Z+PP2N7K5+LEHxq+AviZvhvrv2B9O1FtG0i1urW9idtxdrd2ijS&#10;RujnawbCk8gk07Sx+NHwp+P3gHwtrXxC1Pxdp3iu315NatNftbO0ijOmWi3MUtmtsoMchZhlNzZX&#10;Ocjp9sqxXlfzr5w/aI/Z61X44y+Gdb8LeK9Q8Ha34W1Ge/0zV9NgW4kUXcSxTKFMkW07V+U7vUEY&#10;PH4Xxj4ZUcDRqZnw/h5qupwqckKkoxlacedKHMoaxT6H9W+HXjjic2xNLJeL8XTeGdGrS9rVpQnO&#10;N6c1Tcp8rqWhOSkrSTufS8ltNEu6WKRAeFLAgE/U9aq18N/sW/s4ePPgRqPjvUPiRquqa1f6jriW&#10;Gn6jfztJHe6ZaxrLFdqrPIQ0rTMrgtlChTJ5J+5k2SByh/1crROSCBuUAkDcBngg5GRz7HH6HwZx&#10;TVzHBU8RjaHsKk5TtBu8rRk1rt26K1rH474ocDYTJc0r4LKsX9apUo026iVo3nFPvLS7std76DaU&#10;EgYpqTWk/mG2lik8qVoJRFIsmyVPvoxUna65G5TgjuBTiMV9dSxEJpShJNPs0fnGIw1SlN060HGS&#10;3TVn9wlFFFamIUUUUALkil/g/HFNpQcHNHSw07O58Q/8FFPCfhfxF+yj4i1rW9Mtby90eTTbvTL1&#10;4wZ7MvfwRTmKT7yrLE7I4zg5B6gGv1i+P/8AwR8/4Jx/stX+k+Ef2N/2nl/Zx+OmpfDOy1eXSPHW&#10;tmHRPElvqqnZLJdXqBYlMscqg27StEVDCNSAx/MX9vAzf8Mh+OvJ7aZBIw7ER3kD/wBK/vJ+OH/B&#10;L79hn/go18DPhyv7XPgOw8T3Og+F9M/sbVFmnsdQtYpbWIyQLdWskcjQuRkxOWTd8wAbmv8ANb6W&#10;OV0YcSJ8itUpxb63d5LXu9D/AGk+gTm9TE8Eyo1pcypVpxV+kbRlb5XP42Pjj4y/Z1/4JV/8EzX/&#10;AOCY37K/xW8JfEv9or9pLxDax/Ez4g+DNQN7Z6bp99KqSBtQt3kfYUY28KsRLIJp5mRMqD4h+zn+&#10;zL8M/wBmfwWnh3wXbxTalLEo1fXpox9svpQAWy/VIQR+7hB2r1OWyx/VD/gvz/wTK/YQ/YE/Z0+B&#10;GtfsjfDTw/4Q1W8/aI8N6beavaefcajc2r2127wy3dzJLM0ZaNGKFtu5QQAa+N5sCd8f3j/Ovufo&#10;i8MYDEVMdj61JSq0uVRbV+VPm1Xnpv0PzT9oPxrmuBoZZlOErunRrqbmouzlyuNk3vy6vTYiJz+V&#10;JRRX94PXU/ylCiiihDRYtrc3M8cAGd8ix/Xecf1r+ev4s/tga5F8Lvil8Mfh9aatPqutfEnXbnxJ&#10;4hhjL2tvolzJHawKsyFtjTiEQfMFAjBCklsL/QfJHcPG8Vq2yRo22OcjaxBw3Hofx9K+Bfgx8Lfh&#10;t+wx8EJ/B/xGuY/EWseL9Tk+1WNhYteXGtXJQLHp9nZsC9wkS5JMm1AZGZ9i4z/OHjvkmYY+rhY0&#10;a6w9CMKntKj2jzJKMdGnzTs0ra6u25/aP0UOJ8myrD5hPFYV4vEzqUPZUI/FLkk5Oeqsowa5m5WV&#10;0rkP7HGla34R+BOl/H39pPUbeyks/Cdvomhm9RLS20PwxZqPJQIAP316VE0r4Mko8ocn5T4drPiT&#10;9oD/AIKGa9N4W+Hp1DwJ8IY2Md5rt1C8d7r0e7GI1O0yq2OIUbykHMzs2Fr6Ug/Zw8U/HjxrB8VP&#10;2qCv2GzlWXw38NLO483TNOC4KyahIm1Lu6PV1UeWPu7mUbB9voFSNUUKkaII41XCIiIOABwqoo7c&#10;AD2rxuFPDnGY7LKOW15Sw2BiveXw1K7trObfwQvtHflsnax9Px9414DK88xGb4WEcdmlXSEtJUMI&#10;ru0KSs1UqK75p6RcrtXu7+IfA39nf4Tfs7+Gv+Eb+GGmpbvJGq32qT7Zb++YDkzz4BKnnEahY17L&#10;XtmWUAHt0r558SftV/BLw18E3+P1xqbv4e+0XNlp8ogeOfUrm3keLyrSKTaX3tGxV+ECAuxABrzv&#10;4CftleFv2gPBltc+EdNnu/Fbic3/AIatBKtvpoE7pA99fzIsUcTR+WS67pHYsI4WI2j9Jy3j7hTK&#10;1h8qwNWKUoc0IwV7rS22vNLon7z32PxLPPCPj7iBYrP81oTm4VOSc6rUbS1bu5WjGEeruoxvbfQ9&#10;6+JPxy+EXwfuLC0+J2vWOizauJf7OhuRK8kwhwHKrEjkAFgoLABm4XJBFeAeO/iP+0j8YLZ/D37M&#10;Oinw3YvuSbx943t2skIHbTtOlje5kJ7TSwBfRQcEereCP2fvDegeNbj4xeOHTxJ41vSN2uXkYEVh&#10;EuQltpds24WsEanAbJlflmbLEV760jMxeXLEnJJPJJ9fWtHk+f51CccfXeFoybtTpr99y9pVNot7&#10;tQWi0v1M48TcJcM1aX9j4T6/iYK0qlV3oc/enSSTklsnUlZ78p8j/Ar4PftO+DPEcPiH4zfFZvFV&#10;qIZkuNATTUW3dnQiNluXKSIY2w3yxjOMdDX1nk4wal6r8232Ddce1RsT3/SvsuFOFqGUUJYXDTlJ&#10;N3fPNzd/Vttemh+ZeIHH2N4jxkcbjadOEkrWp04U42XlG133b1+4bRRRX1J8IFfNPx++DnxH8Ya/&#10;4T+M3wC8TP4R+IvgHUJNS8MawSwgbzNpeCfaGwrFFAJVlILK6lWyPpalBJwOvtXzXF3CWCzzL6uW&#10;5hFunPe26a2e62fr6H3Hhz4h5lwrm9DO8pqctWle11dNPRprqmvNdzybT/27/wDg4I+MvxI+G/7M&#10;tr4v+HvhbW/iF4mPhTSvEWn2Fh5sl1JBJPuumSK4WJEjjdg0MKtnjrjH9UP/AASc/wCCBvw9/YT+&#10;IN5+1n+014mn+MHx81p5Zr/xxq4eW2015uH/ALOS43S+ayYVriX59vyoI14P4TfsR6BeeM/+CpP7&#10;NfhuziSQWPizxH4tuicAxw6VoNxFlc/7d2vHtmv7841x35r/ACm8UuC8Fw/nuIyzA3cYKOrtd3ip&#10;PZLq+23c/wB8vA3xTzTi/hTA53mtlOrzaLm5VyzlFWUnJ/Z7kgAAwKWiivz0/VgooooAKKKKAP/X&#10;/v4ooooAKKKKACiiigArnvFfhrTfGHhrUfCusqslpqdhcaddRuoZWhuY2icFTwQVY5B4roaRhkEe&#10;o70Afw0f8EefjlqX7Ov7QnxR/wCCGn7Sb2V7qPw11rU5/h9d3u2SPV9ClmF0bEwygq5jimW5iXB/&#10;ds64wgr9evGf/BMj/gnd8Qr2bU/GHwT+Gd5c3DM89x/YNpDI7OdzMWhSPJJOSetdH/wW0/4Jk+GP&#10;jx8Jb39tf9nmO18I/H34S2s3jfwn4y09fs82oJpMLTXGnX7R486KeBWQFskcL90sK/mQ/Z3/AODu&#10;HwW/h+3sP2qPhhqo1ZAFuNT8DXEJtZcfxi1vHRkJ6lRKQO1fMZnlNZzdTDO191c/UeFuJ8D7COHz&#10;GKbj8Lcb6eZ+7Osf8EOf+CTmuCVbn4I+FIfN25NnLfW23BzlfKuV2++MA9xX8iPxD/Zw+EH7Lf8A&#10;wXY8a/Bn9nmxKeFtJ0W6u4dNt5Hkj0Vr/Ro5pYGeUsxSKeUKm5mI3oMnHH7GfE3/AIOxP2VLfw8L&#10;f4CfDrxz4m8RXMbx2en6yLfT4FuCMRrI0ElzI6lsZWIZI6V+NX7JvxC8YfF/9qD4rftCftJW0+g/&#10;E/4jXMOt23hzU7SewkXQZT5yyWSXSq8sAMcUabSxCQjPWv0nwLyTE4jifA08RV5Fzxd5S/lfO/8A&#10;0m3zPxb6V3FWXYTgjNa2X4f2kvZyXuxe81yK6XS8rvskfpCxJYk9Sc0lK2QxB456Ulf7PNH/ADLI&#10;UHFHGcikopWWqY07O6HBsDA79fpViO58u4inZd/lsrFWPBwc49h9MVVpTjtUVqUaicZ6p3X3q35H&#10;RQxU6c1OL1TufEnizT/iD+xz+zVct8HLG58eaz/wlU+p3IubOVppI9WupJ55XitpGkcxAJGXVurb&#10;yoAwPbPA37RHgT4i+Ibbw1Z2PirSbu8hMlrH4h0K802GRkQyNClxKghaVVDYXd8207dxr3ISEHOT&#10;xyMHBBrM8Q2d1rvh6/0K2vbvT5L21lto7+zI+0WskiFUnhLcCSJsMh7MB0r8thwVmeWVHPJcW1Rj&#10;FKNCSUo+62/dk5Jx5k2ru7vvc/eJeJuTZ7T9lxLlyeIqzk5YmEuWS50knKCi1JQtflXLdXSs2aJA&#10;HT8KbSRhlgSKRmkZEVDKwAZyowWOABliNxwAMngAUtfqVGcpQjKUbN627X6fLY/BcRTjGcowlzJN&#10;2ffz11189QooorQxCiiigD5b/behjk/ZE+IMk0iRrH4fLkucZJuIVVR6kswAr/Sd/ZwvF1H9njwH&#10;qCnIn8F6JMCOch7CFuo+tf5rH7dkTzfscfENIxkjRYH+gW/tiTX+jZ+xBcC5/Yv+EVyo4f4X+FXH&#10;fg6TbGv84PpaV5PiSlF7KlG33y/4J/sx+z/w8I8FYia3lXnf5Qh/wD8L/wDg6Y0aw1P9kv4JXd7G&#10;H+z/ALTPg0BgSGVZbfUAwBHTdjBr8FZWLSsx6liTj61+6v8AwdI+NPDifsl/CHwxLO8OqN+0f4Mu&#10;be1ljdGkSCK+8xlYjaQN65w3cetfhZNGyyurcEMwKnqMHB/Xiv036HPL9WzLvzQ/9uPxX9o65/XM&#10;kuvd5av5wIaKKK/tI/zRClGM89KSikwKWs3OrW9g82iWqXtyzrDFFPMIYlDZzJK+Gby0AJOxHcnA&#10;C87l5Dw34BsdF8TXXjvWp21XxBdw/ZG1SeMRra2gYkWljBlxbW5J3Ou93lb5pHfgD0BWG7uBjtTC&#10;Sx3Hqa8DE8N0K+Lp4vEXnyfAn8MX/NbrLs5Xa6WPr8Dxni8Hl88vwSVNVNKko/HOPSDfSK6qNlL7&#10;VyDUdQsNOsZtW1We3tbW3jaW5uLiRYoYo16vI7YVVHcn+or46+Lq/G/9o/wxffDj4OW6+FvDOrQ/&#10;ZNQ8beIfNhuru0kOJY9L09R5/lyL8pnn8oOhIXAO6vsma1sr62az1GGCeF8B4riNJUYBgwyjhlOG&#10;UEccEAjkVm+KvFfhnwZoF14p8b39rpmnWq+ZdajqUyxQR5PVmY8seyjLMegJr5/jTI5Y6lUpYvF+&#10;xwtvf5dJS7qU38Mbb8t2+6W/1/hlxPRyutSr5fl31rHc37vmXNCD6SjTTXPO+3M7LpFuzPkD4Yfs&#10;M/DrwbZeHrP4i6tq/joeEkki8O2WtpDDpeniVzKzx2MW5ZJC5J3zySdhj5Vx9da/4i8IeBtLuPEn&#10;iq70vRbF2a4ub28khs4nZFwWd2K+Y4Xjks2OBxxXyjr3xX+J3xZto77wDrnhn4NfD6QFrj4x/FwN&#10;ZQ3cYAZRoWjmOa8vTKmTFILZkfpmM5J/Nj9p74rfAC+1mX4M/ADwl44+MPjTV7byZPil8WoryK+u&#10;FuMSRz+G/DFq6ppsXPyPcS3W9AG2R52j+Xcy8bOGuHX9S4WwCqzuv3krtXs0ved6klbRJWWtl2P7&#10;vyH6MPHHGKhmnHubSw9Npv2UUk0m+Zpxio06d3rtJ/zK6P3G8LeOfA/jnR4/EfgvWdL1TT5U8yO7&#10;srqKWMr3zhsrjoQQCO4ryb4g/tR/BnwBqS+GoNRfxN4gl4tvDXhCP+19TlOM/wCrgJSNQOWaR0x6&#10;V+T/AOzl/wAEovFOr3kXin9pG+Oj2jMJD4b0qVZL2YA8rcTqWjgB7qnmP/uHmv2j+HXwo+F/wg03&#10;+x/hfoGl6JAUCSmxgCyzADH76c7ppf8Agbmv1/hLibjTPcLCo8JTwcWvjleUn5xpu1v+3r/M/m3x&#10;C4G8NOFcfOlDH1sylHanDlhBdlUrK9/+3Em/I4jwJ4h/aF8Z6nbaz4r0LRPBmirIGk0nUJ31bXbm&#10;PPR3t3gtbQkdM+c4PUV71I27BPUDB4phbNBZsbc5FfsnD2RzwNJxq4mdaT1cptPXyikoxXol+p/O&#10;fF/FNLNK8Z0MDSw0Iq0YU01o+8m5Sm/OT+4bRRRXvnyAUuOD9D/KkqQYChz0GQxo5mtuo1G+h9n/&#10;APBJLTYte/4LB/De23Dfonwr8d+IXQclRcS6bpyE+xLvj3Ff3JBed3+f51/Dh/wQ1sJ9V/4LaeI7&#10;zJki0H9nF4WOeEfUdehkGPTcFr+5EdBX+SHjVj/rPFWZ1U9Odr5RSivyP+g76NWUrBcB5JRStekp&#10;fObc3/6ULRRRX5cfuIUUUUAFFFFAH//Q/v4ooooAKKKKACiiigAooooAxPEWh6f4l0W78PatGs1p&#10;f2k1ldQsMrJDOhjdSO4KsRX8D/8AwTk/4JS/8ExfFmufEz9j39pb4caTqfxm+D/jrVtK8SNeajqM&#10;Mmq6Lc3LTaRqtrDHcxIbeS2dIyETCMo3ffUn+/uv53f+CvH/AARz+JH7TnxR0f8Ab4/YA8Wf8K6/&#10;aM8J2qafb6pNJ5el+ItMTcv2LUAUlQOqMVR3jeN1/dyqQEdObF4eVSm4wlZ/cepk+Op4fERq1aal&#10;Hqn/AFudf8DP2Bf2KP2ahbH4HfC/wX4fuLVxJb6hbabFNfo44DrdziW43c9RJX88v/B03qHhHRdP&#10;+AXi3wnfxR/FPT/G9x/YFna/PqM2kSJGZHCrljEt3HDGobhmdgB96vm7Uv8Agtf/AMFw9O+KHir9&#10;k7Ufhj8NdP8AHvge8TRPFepXVpcRrYXLghLlt9+LVlmUebGY0ZHUhlQggV4T4P8AgJ8TPH3xom/a&#10;w/bU8UyfEL4n3G02l2+F0zRoouIY7KBVjQGIZ8vaiRxkkqpbMh+w8KPBfiDPcfTq4eD9mnrUfwq2&#10;9n1a7LXySPjfpC/Sj4M4YyXEYfEyTqyjpSXLzyvsuVNtJ9XKytfc+sZs+c2Rg7jlR2PcfhUVK2AS&#10;F6Z4pK/2UoQcYRjKV2lv38z/AJpcXVU6s5qPLdt27a7fIKKKK1OcKKKKACiiigAooooAKKKKACii&#10;igD5w/bEt1u/2UfiJA4yP+EUvJMe8W2QfqoNf2g6T/wUd/Zw/wCCd3/BKL9n79oT9py+1Cz0HWfA&#10;3gHw3byaXb/a5/tN/o8DeaYdysYoY43klK5YKvyqxIFfxq/tTWxu/wBmP4hwAZJ8Gas3022ztn8M&#10;V+yH7dH/AATv1b/gor/wQ6/ZY+K8PxP8L+AdG+FHwl8P+KdU034gO9t4Z1PGi2kP+mXsBWe2dRG8&#10;Ssu7IlKqA+DX+d/0vacVnuFlbekv/SpH+w/7PSrKXCePi3oq7t/4Lgd9/wAHRPxP+F3x7/YK/Z4+&#10;KHwn1rSvFHhjXvj94cudN1jSpkubS6triyvPuuh7g4ZThlPBAIxX5ga9e3ep67e6jqEhkmmupZJH&#10;IALMWPYDH5V5p+1/+0X8C/2h/wDghV+z34h/Z++FsHwj0Pw1+1Ppuh3fhvTpZ7rS7q/is7ma41DT&#10;7y6AmuYbhpCS0pZ1cFGZiuT6FqiGPU7hG6ieQH8GNfXfQ4ir5nLr7n/t5+e/tHJz9nkcb6P2v3+4&#10;UaKKK/uJn+XQUUUUAFFFFAE8QXcCwJHOQOoA71+TnxV/ZC/bM+OXx5Tx54u8YeGtN0LRtbkvPC1o&#10;UOpQWlrDIWgf+zXg8iWUoFMn2hvmOdzbeK/UTxL4n8OeCvDV94x8XXsOnaZplu11e3twdscUa45J&#10;6kknCqBlmIUAkgV8g/BrxreftseGdS8Y69byaZ8PBqs2laV4fG6OfW1tgjPcalOrBvs25wBawbUY&#10;hhK7gEH8H8YMty3NquEyetKdSs7uNKMuVNfzVJWaUV00Te0btn9X/RzzrOeHcPj+JcPCnSw8FGE6&#10;9SHPKLbdoUI3XNUkmrpNJL42kZPw5+F+g+JPEd3450HVJPiZ4xtmOn3XxS8fBr3TrBotw+y6PZhj&#10;HIkGSojtnSGLIUT/APLOvrLwd8PdJ8K6hdeJr25udZ8Samkaax4q1XD6jeCJQkce4cQW8aALFbRB&#10;Yo1AGCQWPb21nZ6dZRaXpsMMFtaxrBbwWyLHDFEgwqRogCqqjgBQAOwp9fQcEeEmW5VClVnTjKpH&#10;aytGL/up3d+jlJuT6tbHyXij9IXOc/qVqFOtOFGdr3d5zS2U2kly9VThGEF/K3qO4B+Xp6GkJyc/&#10;ypKK/WGtbn8+hRRRQAUu09PWlUEtgc0yWS2trSW+vJEhhhRpZZZWVI0RRlnd2IVVAHJJAHrUVJqC&#10;cpuyW/l5vyNaFCdWSp01eT0SSu23skhxBBwa4LxX8R7Lw14i0v4c+HtN1bxV408Qts8M+BvC1u1/&#10;rWpyesUCZEcQAy00uI1XJycEV2/7LfwW/aw/4KTeP38EfsM6bY2vgywujZ+Kfjf4lgeXw9YOuPNt&#10;9Ig+X+07tFOQBmIN97C/NX9mn7AX/BKX9k//AIJ5adda18LtOudc8da1Gv8AwlPxL8VOL7xFq0n8&#10;eZ2GLaAknFvbiOMDAIYjNfyB4qfSfoYRTwPD3v1Fo6lvdVv5e789u1z/AES8BPoNYvH+yzTjFOlS&#10;dnGivjl/j/kXl8T/ALvX8NP+Dd79iH9vz4Wftk/GP9rX9tD4cXPw5s/Eng7SPCvhfTL+7t552itr&#10;gSFAsMrtiOOJS7uqbnb5VHOP7Ax0qOPIyO3GKlr+C8djKuIrTxFaXNKbbb7t6s/1cy3LqGDw9PCY&#10;WChTppRilsopWS+SCiiiuU7QooooAKKKKAP/0f7+KKKKACiiigAooooAKKKKACo5QSmF9akopMD+&#10;G7/g4C+E2m/s1f8ABUn4aftLabbRWGh/HLwnceBPFFxGQkM3iTQ3V9PuJ93yiR4JYoA3B2qfevis&#10;k42kEYPIPUHvmv6rP+Dgr9hrU/26v+CanjLwj4GgaXxp4N8v4g+C/s8Ye5fUNGDSyW0J6h7m382N&#10;cclivHFfxk/sofHeD9of4KaX4+nIGrQr/ZfiK2fAeLU7cBZWZcDb5wKzKMcB8dQcf2/9ErjuEfb5&#10;BXe95w839pLztr6I/wAw/wBoF4VTmsJxdhoXUUqVXy1bhJ6ebjfpofRBxnjp2pKVhgkGkr+4rH+X&#10;dgooooAKKKKACiiigAooooAKKKKACiiigDyb4/W63XwD8d2zgkP4K1zOPawmb+lfrr8f/hb8LP2j&#10;v+DQfwX4l+JOo6vbQ+CPhPo/ifSJNFkI83WdGZ7K2guouVlt3lbZKGGU++pDIDX5Q/F62+2fCDxf&#10;aYz5nhLWo9vrusJhiv3G/wCCafwy0D9qX/g1O074L+KfF2j+C9L1XwN4o0bWPF+uJ59jo1lba3eS&#10;XFxOvmRY8qFCQd4CnB5xg/59fS+TWc4F96f/ALdI/wBd/wBnZU/4xvM49q//ALjifjf+298QPi/8&#10;Sv8Ag3E/Yu8UfGnTLPS9R/4XLo1jpq2NtHZx3Oj2cWowaddGCFVRXnt0R2KqN5O88sa39Y/5C13/&#10;ANfMv/oZr72/4OINU/Z+1r/gkL+zDe/sw6rpmufD/Tvi34Q0zwlq2kHNpPYafp95Zq0YwCMeUQwI&#10;yGBzzXwRrPOr3RHT7TL/AOhmvc+hr8WZekP/AG4+R/aOfwsj9av5UzNooor+6T/LYKKKKACiiigD&#10;k/HPw/8ABHxP8Nt4Q+IemW2r6W9zDeSWN1v8tpbdt0bHYyE7Tng5U55B4x01pY2Gl2UWmaTBBa2l&#10;ugit7a1jWGGJB0WONAERRk8KAPapqMk9a8+GVYaOIli40o+0kknK3vNLZX3t5bHsVeIcdPBQy2eI&#10;k6MG5RhzPkTe7UdrvuFFFFegeOFFFPAzhV6mjzAZTl784GOSfSuY8a+OPBvw28NzeLvH2p2Wkadb&#10;ECS8v5AkZJ6Ig+9JIf4UjDMx6Cvrf9mD/gmj+3v/AMFBdK0/xV4Otn+Cnww1QrI/jnxbAR4s1KxO&#10;0mTRNE/5dllQ5iub1kb+NE6V+X+IXi5k/DlP/bKt6j2gtZP5dF5v5H7t4P8A0eOI+Mq8f7PoclG/&#10;vVZq0F3s/tPyWvofFnib4jjTPEtn8MvAWjax438dan8ujeAfB8Bv9bvCeC7xRhvs8C/xzzBUUdAx&#10;4r9m/wBg/wD4IB/FP4+rD8YP+CtjwW+jt5d3o3wC8M3jpYRHaGSXxHqFu6yXky9fs0cnko3JJ+4P&#10;6B/2Df8Agmf+yF/wTp8ESeE/2bvDMdtqGoIn/CReLtUb7d4h1ucctLfX8g8x9zfP5SbIlY5VBX6A&#10;RNA2Wh2nB2ttxkEdj6Eelf56eJnjhm/Ek5UpydKjfSnFuz/xPeXpsf68eCn0YOHODIRr0Ye3xPWr&#10;NK6/wLVRX495PY4n4Z/DH4e/BzwTp3w3+FWh6R4c8P6Vbi203RtDtIrKyto852xQwqqKCck4GSSS&#10;cnmu9pNw9/ypNwHrX40f0kOopqsrcA9OtOoAKKKKACiiigAooooA/9L+/iiiigAooooAKKKKAEJA&#10;GTXM+M/GvhD4deFdQ8cePdUsNF0bSrWS+1LVdUnS2tbW3iUs8ssshVUVQCSSa5r4y/GD4afAD4Xa&#10;58Z/jFrNj4f8MeG7CTVNa1nUZPLgtbaL7zseSSSQqqAWZiFUEkCv4Qf2ivi38WP+C+vxm/4Wb4/l&#10;8Q+D/wBlnwvePD4B8DxzSWV342mhkKvq+pKrArCxXagOSi5SMh/NeonUUVzM6sHhJ1pqEEfTf7fv&#10;/B4p8Nfht411H4Wf8E8vBEfxKudNuTbyeNtfa4h0O42EiQ2VpbBbqdM4CSu8SMOVBGDX5pfCr/g7&#10;B/4K0fF/4m2nwsTRvgN4NudcldNP1bx3De6HpNqyKWCyXt3eiNd2NqmTqxAzzX1tZ/GX9nD4F6lc&#10;fs9fsneCovFXifR0jguvCXw9soI4dPOQg/tfVXCWtoR/EZ5WmPXYx69l4f8Ahp8U/wBo7wrqvh79&#10;uXwX8Nzod/CYrDwvpklzq95bEsQZZtRlESK+0HBtUVlYbt/QVy/XLauJ9AuGW/dhU5mt7J2Xq9if&#10;4/f8FGv+Dsb4CadF471L4QfD/wAUeGmtf7Q/tf4eaQvifTpLVBuLmXT7+WUKy/MDtGRyO9fyvftI&#10;/wDBWnxr4/E954Q+D/gf4N/ES78XHxP4q8SeBIr/AE4a2zRSRS22paNeyz2pVpHMgKou1t2FyxJ/&#10;ef4MeBP+Cl//AAR8+K03xA/4Jwa5c/ET4VXcrXmu/BnxZelsIrZaKzEhH73GRFcWxSY4Cuko6/0c&#10;fDo/8EiP+Djj4F6ifiP4F09PG+jRLp/i3QtVgTSvHvhG+UkbftUIS4MKybvLky0EmMOm7KD08Dj6&#10;lKarYeo4yWt07NHy2c5IpQlhsdSUoy0akk4v5PRn8DnwV/4K3RTXFton7Q/h82YljjA13QEbbg5z&#10;LLZSEkqeOYX9cIeBX6xfDj4yfCX4w6f/AGj8MPEWl6yvlLM8FnOpuYlY4Hm27bZo+eDuQYNfTX7Q&#10;v/BMLxT/AMEzdC1P4Q/tzfDuL9oX9kCaQjT/AIu6DZJH8Svhfaykqk7TwL9paztWKtJFl7VgSyhC&#10;TC38/wD/AMFA/wDgiv8AEH9l74YxftpfseeLrH43/s+akxew+I/hM7rvSVZyvka1awktbOh2o8ow&#10;gc4cRsQtf0VwX9J7iDLIKjjGsTBfzfF6c3X5q/Zn8beI/wBCDg/Opuvl0Xgqj/59q8PnTei/7da9&#10;D9tfIl6bW9RgetBhdCVlBUjqGBB/I1+Z/wCwP/wR++Ff7TP7Oej/ABt+JHxM8QXF5rG6WGx8HXkB&#10;h0vYcfZrp545n+1rw0iAIE3AfN96ve/Hv/BL79vz4HahHrH7Jfxen8WaXbS7bbwx44maN1gI+47T&#10;mW1lAP8A1yIGCuDX6nl/00MNKso4vLnGP92ev3OKTPxPNf2ZGYrC+2y/OFOTWilT5U+3wzk193yP&#10;rDAzg5FNr5DP7Q/xd+CF/Y+F/wBujwLd/DuS/mFpp/iq1kXUPDV3MFBKG5haYW7nk7S7gDklQOPr&#10;HTdQ03WbCDV9GuYLyzuoxNa3lrIssE0Z6OkiFlZT6g4r+oOB/EnJ+IaPtcsxCk+sdpL1i7ffsz+D&#10;PFLwR4l4NxP1bPcG6ae01rCXpJK1/J6+RbopzDaxGQcdxTa+9PyYKKKKACiiigAooooA5jxxH53g&#10;XXocE+ZoOpRkA4yGtJQR+tfsT/wbpeD/AAn+1V/wbr69+z14m0NPGdrJqPjPwxd+FDqLaZ9vNxIL&#10;yC0N6vNr5rTIRKPuZDYr8itbiE2hX8DDcJNPuoyB33wuv9a/Un/gy61qS/8A+CdXxP8ADlpKVuLL&#10;4rXEiDGfL+1aTZbGx3+ZCfwr+CPpixtj8ul3hL8JL/M/1m/Zz1HLJs5p9qkH98Wv0PyX/bQ/aib9&#10;pL/ghh4B+Hd/4A034X6l8Bf2rNH+E+o+DNIlnuLS1Gn2V2Yts1y8krygOVndnbfIGfOHAHfagWN9&#10;OX6+dJn/AL6NeP8A7Qnwj174d/8ABvbomteKvNm8Sar+27qWq+L7y7jeK6uL23vL/TxJKJAHywhV&#10;hu7PXsmqEHUrkjvPIf8Ax816n0OJLmzRL+5/7cfP/tHI+5kj86v5UzPooor+4z/LkKKKKACiiigA&#10;oopRTSuJuwlFOAH8WRXl/in4teGPDni6y+GWjw6j4l8aaq6Q6N4F8KWz6nr19LKMxqlrCCY1b/np&#10;MUQD5skV4mf8RYHK8PLFZhXVOC6ydvkurfktT6jhPgzNc9xccDlGFlWqS6RV/m3skurdkurPVVRS&#10;SgBZhnIHQD1/DvWX8CvDHxu/bV+J0nwU/YY0G08XatZSKPEXjDU3kg8G+HItxDNfajED9puOMJa2&#10;paRmB3FQrV+tX7En/BAv47/HnV7T4s/8FPdTTw74YSSO60/4EeDr0sl3GDuC+JtVhIa5UkLvtICs&#10;fVWYAlT/AEd/G/4wfslf8Ezf2W9Q+Jnjv+wfh78OPB9oqpZ6NZRWsCs52QWllZ26qHnnfCRRoMsx&#10;yeASP4e8S/pT4jFRng+H4ulF3TqP435xT+H5r5I/1C8EvoH4LASp5jxfNV6mj9jH+Gn/AH5aOfok&#10;o93JH5efs2/8EW/2L/2OLCH9q39uXXtM+IvjHwtZHUZvF3jjyLDwn4b8pQ8j6XpUjfZbdYypIuLg&#10;zXBxnzAcCvzM/wCCiP8AwdReLPAXgjWvFP8AwTl+Fl54t8I6NqS6JefGXxrb3Fp4Yku5QRGum2wM&#10;M11lsFJHdVZeQhUg18iftX/tyaT8e9L0X9v3/gon4R1fxKni+8+y/sbfsZJLPJBriCVY7fxR4ptI&#10;VzcrcSsnko6sjj5IkcMDXa+F/wBi74C/s3NpP/BR3/g4q8UW/if4la0v2r4W/sy6UgubTS496/Yt&#10;K0/w/bkpO0TOsa2qqtnASBK0jgkfyFisXVr1JVq03KT1bbu36tn+hmXZdQwtCGGwtNQhFWjGKSSX&#10;ZJWS+SPxk8H/ALXn/Byt/wAFqdWfw98GNe+IF1osEpF1ceDFj8G+HbUTBmC3WoQfZUcbQdqyTO2O&#10;g5rktd/ZL+Iv7DurT6b+3J+27N4E8Sz3zG98AfCPWtY8c+JZHIBY3hsLmC1tJH6AzyMSexr90vjb&#10;42/4KEf8FNLseHvjPeXH7O3wGtuNF+Dvw8uUtde1K1GRGmt31uqrCuzG+3QbFzgRgjfXofwY/ZD/&#10;AGZ/2btK+z/BjwNolhcopZb0xJPqM7sRuMmoXfmT8jk5kx6AV5dTHQgrR1PrsDwzXqx55+4v66H8&#10;9mrftsfBnSvDs1n4S+J//BRXUJYlMVrrx8TW1rp0jdA/2XEjhP8AYM24+or4N0D/AILJf8FOP2e/&#10;ifJqPwd/aL+KOs2en3AFjJ4mvbm7hnjAHy3Om6k91FkfdZTuGRkHpX9vGgePfDniPUr7w9pF8j3+&#10;llBqOlyMY7u0EozE01u+JEWQAtGxXa45Umvlb9qD9kD9j79ovTovCXxv0Lw/Bq+vyS2uj6vbrBYa&#10;7JdxRFz9luECyzPGnzbH8xCPvKccZLMY35WjuqcItQ54Vk/6/A4z/gif/wAHVvx3+OH7Sfhv9lL/&#10;AIKGR+G7i08XXK6NoHxA0y1XS54NXnYLaw6jEji1ME7fuhJHGjLIyZBBJX++cMD0Nf45P7a3/BGj&#10;48/snWN78ZvhFqv/AAlvhPRW/tKW9th9l1vSoonDLNPApIcR4DNNAx2/eKIBx/ph/wDBDv8Abusv&#10;+Chf/BOL4f8Axqv7xbrxPpunL4S8bo83nXCa5pCLBNLMcAhruPZdc9RKOetd8JqWx8visHUoS5Ks&#10;bM/XSiiiqOYKKKKACiiigD//0/7+KKKKACiiigAoor89f+Con7f/AIF/4Jn/ALGnin9qrxpb/wBo&#10;z6XElh4d0QMUOqa3eZSytS4BKRs/zSv/AAxqxHOKAP5xP+DgD9r/AML/ALXP7Sdp/wAEn7DWoND+&#10;Hfga2tvib+0J4sN6lvEtrakNY6IHD4XfJNC8275g7x7RlCD8wLonxR/aT8C23gv4QTar8H/hjBbR&#10;6ZZ6na2gtfE2rabCnloumQTf8gqzMYAWaZDdSKQVSMHJ/On/AIJ6fs7p8fvFXin/AIK5/txXdlJr&#10;XjXX9Q8X2FtqRW10izTz2d9UuElxGVRxi0WTKRogk5YqV+/7b49fHL9rnVpdL/ZGMXhfwFFI1vf/&#10;ABc16weebUWBIdPDenzhVmCcj7bcgw5+4rkc+ZipOU9Oh9vkmE9nR5qm8tkt369UjW1L4m/swfsF&#10;+H9K/Zy+D2iXGq+J7879H+H3hNft2v6pcSdby/ldvkV/vS3l26gjJBIGK9r8EeDvjn4w1e18afHb&#10;VLHSraJGeLwB4XZpbFXkUqP7T1GULNfuisw8uNIrbdhtshAapfgh+zd8Hv2adK1PWfDqPNq2ohr7&#10;xX428SXAutY1R1G6Se/v5cYQYJ8sbIox0UAV4nH+1F48/aQ1+Twf+xlYxz6HBM0Gs/F3XraQ6Bal&#10;CRJFo9uTG+rXPGA6lbVDyzuODyJ81+X7z6OyppOu7doL9bbn1x4v+JfhjwZq+meGbx5LvWtblMWk&#10;6NYoZbu4WPaJZinAjt4QQZZ5CsacAtuZQfjz9ov9nH4w+GPjZo/7e37CetDwp8afCcP+pAA07xdY&#10;RAbtM1OMFRIZUXylZuGBCtghHT6d+EfwM8N/Cq41HXIrzVtf8R66yNrvijX5vtOpXvl58uIbFWK3&#10;to/mMVtAiQx5YhSTmvnb4h/t3eGbT4yR/s7/ALPfhzU/il4whkB8QW3h65hg0vQYi20vqWpyhoIn&#10;H/PIbn7HDYUqjKUZXivUvHxp1KLjjNObZbtPpY/qL/4Jlf8ABRX4Jf8ABWH9lmXx1pen21prVqsn&#10;hf4n/DzVQJptG1QxmO6s7mGUZktZxu8p2XbImVYb1dR/PZ+2X+yp8TP+Dc74k+IP28f2ItJbxr+z&#10;P45vE0z4z/APUmaWy0iK/JjF7YlxKq2+5jGpeM+WHEMheFgY/iP4n698T/8Agk9+2DYf8FT/ANmd&#10;bu48Maxf2+k/tAeC4Nz29/o9zKivqMUYBCSxkBi4HyTbW+5LIp/vL8M+IPgf+118A7XxJpLaV4x8&#10;BeP/AA4Joy6rcWOp6TqUPKSIcgq6OVdG5U5U4Yce3Sqqa5kfl+OwNTD1HTqL/gn+eN8avDfhb9j7&#10;wppv/BY//gktDd+JP2W/iPerH8VfhTIdtx4I1vcFlj8sbxbLHI2yJ+UjJWNi8EkTD9hfhb8TPB3x&#10;l+HGifFXwBdC80bxBp0Op6dPjBMUy52uuTtdGyjqTkOCO1fAXxc0iD/g2p/4KF3HwN1qyuPFX7F/&#10;7SNs9v4h8Oa6rXkWlLOTaXqrJglpbCOVSQfnuLRsHMkauPPND8BeKv8AgkP/AMFDf+GENQluNW+B&#10;XxemfxZ8B/FEz+bFAl+olWzWc4D5YiCRSc7jDKB+9bPJjsMpLmS1Pf4YzqVGqqUpe6/wZ+pHxG+H&#10;Hgb4u+B9R+G3xK0y11jQ9WgNtf6feLuSRD0IIwyOp+ZHUhlYAqQRX84/xu/Z3+J//BJi4f4i/DWX&#10;VPHXwU1S+A1nRbw/8TLw1cSECOdJVHllHxs8wqqOQElAYrIf6bh975vXoP8AP86+Jp/2hUs/ije/&#10;sz/taaBpGiQeKvtVn4M1bzmuvD3imykGx7B5LhUMGoqjYe1kGHB3Qs3Arp4X4ix2V4unjcvquE4O&#10;6aevp5nZ4i8EZRn2XVMszaip06is77eTv0d9no09tT4s8A+OfC3xP8Gab8QfBF0t3pWq2i3dnOFK&#10;HaSVKOpyVdGDIynowI5611mK/Lfx5eeKf+CV37T2ufCrxVoerD4I+JtVfUvB+oxBroaeLgIX8qQ8&#10;sYjmOa3ciQqquuT9/wDTXQdf0LxfoVn4p8LXltqGnX8IuLO+s3EkEyEZyjDrjoQcMOjANkV/q/4N&#10;+LuE4my+DnNRxEF78et/5kuz/B38j/nh+kp9HPMuBs3q8tOUsHOT9nU1aXXkk+kl57qzXW2lRSkY&#10;oxnmv2c/mS/USiiigYUUUUAQXaGSznjBILQSKCOvKkV9bf8ABkd42s2+Gnx9+GBkJuLXxF4f1zy9&#10;px5c9vcW5bd0yWhxivlSJVkcRNnD5XjryO1Wf+DLmIXvx2/aR8Em5uLQXng7SE+02j+XcQ7b27h8&#10;2JsHa6eZlTg4bFfwn9MakniMsk+1T84H+qv7OKp/sWeRv9ql+U/8j9z/APg7S064m/4Jh6LfWUX7&#10;uy+MnhW5uWUAbVdriMNjvl2A/GvwtvTuu5W9ZXP61g/tKftVfGX9ob/ghJ8afBXxK8Q67458O/C3&#10;9qnRvBfgD4g+Kg39t61o0F+ZUF+x+/LbhlUP1KuFIG3nbuG3Tuw7ux/M1f0NdJ5nHyp/+3HH+0cX&#10;7nI351fygQUUUV/dJ/lsFFFFABRS4PPtUkaSOcRgk44AGen0pOaSbfQqNOUmoxV2+nqR4zXJ+OfH&#10;3gz4XeFrnxx8QdTtdI0mzwZr27JVd/aNFALySHosaAs3Yda+D/2kf+CjXgD4T6w3w5+EdmPG3ixp&#10;ltBFZOW0+C4kO1IWkhLPczbiB5UOAT8vmBsrVu+/Yn1fQPD9l+2t/wAFdvHH2DStJuIrzTfhrpSL&#10;J5kpPmxacYwTGHl24khhDPtBMsqgMR/Lfih9J7K8q58HlCVettf7EX6r4muy08+h/eXgL9BfPOIn&#10;TzHiFPC4XRtf8vJL0fwJr+b3u0Wd5oeuftpftt6X5P7HvhqXwb4TuXMEvxM8a4tGniLFWfS7cB3Y&#10;Ac70WRugBjNfRH7Ff7An/BRz/gnT8ZdZ/aA/Zc+MfgWXxR4h0yTSdaufFWhXOoLdQSyrO5ZpvOcO&#10;ZEB3qVYjIPBIr9F/2Nf2mz+1j8JW+Ken+C9b8FaOb42GgQa2I1bULCJF8u6tkjACQ5ygUZUbSFZg&#10;M19ajgcdulf58cZ+Iub53iniMxrubW3Zf4Vsvuuf7MeF/gVwzw1l0cJkmHUIvdrRyts23q/meQfs&#10;/wD/AAWw/wCCoH7Jfxk0y1/4KtaH4J8TfCPXtXt9GuviZ8PoDbN4XlupBFDd38C7T9jLsBIZIlKj&#10;kOxwjeZ/8Fov2sPg/wDt1/8ABRfRf2OPiZrEUP7PH7OXhv8A4Xj8Y9V06ZJovEV1FaJdWWk200co&#10;jb7Us8NpCN24y3Em3lBWR/wUB8e+Bvht+xd8SfEPxESCbTZvCl/pS2UzbPtV3qMTW9rCp5O5ppFI&#10;xyME9q/m3/4J6fAL4f8Aib4V+FPhd8XNRv8AT9I+LepX3xG+KmoQXEbJF8JPhoZby5ijVgXS+nv7&#10;OYRAAlkSMDhq8PDVnON2ejxBltPC1VGm9Gr+h+w4/bxX9n3xDp//AAWR/aO8Bx+L/wBon45RPoP7&#10;JvwZaMHTvBXgizY2djqckaDzP37PsthGqvNmRkKCRmj+gP2c/wBkfxc/xRu/21v2z9buPH/xy8Tq&#10;LzUdX1LD2Xh0SDIsNIgOVhW3B8oOuNoG2MIMlvCv2Jk1H9vT4569/wAFT/jVplvaSXM7eDPgz4Yg&#10;j8uw8L+EdGU2lultFjG8ITEsnOD5rjlxt/Sn4t+J/iN4O8MJ4m+HehReJns7pJdW0ZJjBfz6eM+c&#10;dOyPLlu0GGjhkKrIAUDBitcuLrtvkge/w7k0IQ+t116Ly7nU+LdT8Q6LotxrXh3Tn1ie2haVdHgl&#10;it57rbg7IJZtsYlwMKrlUOeq9RhfDT4qeDPi3ocmueDrl3NrcNY6np93Gba/069QfPa3trIBJbzK&#10;DyjjkYZSyMGMnwx+KXgL4x+D7fx38N9Sh1PTZ2aIyIGSWCaI7ZLe5hcLJBPE3yyRSKroeCBxXJ+O&#10;vg3a674pHxP8C38nhvxglmLBtatolmhvrVG3pbalasQl1Epz5ZJWWHc3lSLkhvOkls1bzPr6kp39&#10;pSfNF/1p/kZHxr/Z38OfF28sfGGmahqHhXxloqkaH400EqmoWsZO57aZXBju7KQ5821nDRt1Gxvm&#10;rxV/iTo/xG1mT9j/APbK8PW+ma3rUTLoWo2rSjQ/FAtf3gudHuwfNs9Qhx5v2V3E8BG6J5FG6vaf&#10;hv8AGu/vvE//AAqH4x2dr4d8cxxvcQWVtJJJputWkXP23SLiVVaZAMGaBsT27ZDgpskb0D4p/Cvw&#10;T8ZfBlx4C8f2hubGaSK4ikhdobm1uYG8yC6tZ48PBcQuN8UqEMp9iQdNFpIw9hGac8Pv9pd/Xt6n&#10;xxrHjX4s/sXaSsXxqutT+JfwuZzZz+LWtPtPiPw5ayDGdcgiBGpWABKvdxoJUGPNjcHdWP8A8EaN&#10;ej/Yc/4LW6L8C/gH4uhk+B/7RXhDUvFmm6DazJc6YdRtYZpLf7IynYpikhdInjO4wuInyUGPTNJ+&#10;K3jr9nbxZY/DD9pjVYNV8MazLHpnhD4lXSLbtLeuCq6Xr6IBBFdyLnyLtAkVyQVcJL8r/nj+2F+z&#10;v4I/YP8A2svgn/wUW+CNrc6ZD4c+LehweIvDVvKRpsMN3ctI8tlAeLcTfvVlhiHlsz7gqktu7cNU&#10;Skk+v4ny+eYNzw7lH7PR7x9O68z/AEykGFp1QwSLNCsyZw4DDPoeRU1ekfBhRRRQAUUUUAf/1P7+&#10;KKKKACiiigAr+c3/AIOnry8vP+CRviD4baJELjV/G/jjwj4S0S2Owebe3WqRSou98KmRCRuJGM8n&#10;Br+jE9DX81f/AAdLePvBXw6/4J9eFPGGv39sNW0X40eDvEWgeG3cLda/Npt2ZJ7O2XBbesLNIWAw&#10;oXnqARlRSurn4f8A7MH7C/jLQfhn4P8AD/7YGv2vjOTwjpFnpmi+CbGFYvC+mGzTbFNLb7R/aN6g&#10;48+4BRWAMcYIDn6h8b/tD6LolzdeCvhBpN14+8T2LG0l0Dw08K22nzquQmpahIVtNPAHSOR/NI+5&#10;E1cdP4Z+OP7SGlRt8Svtnw28KXqCabwzo97u8T30UgO631DUrf8AdWMZ43RWLvKwO15o+Ur3fw/4&#10;c+E/wD+Hh03w9a6N4R8MaPC9xLs8uysbdBy8s0jlRlictI7FmJ5Oevz9Sab97V/gfrWDo8tNKkuS&#10;KWre58yaL+y54s+LuoR+Nv2ydYHiGRnW4tPhvpE0kfg3TCMlFlhwkmqzKCN813mMt9yJVAr1H49/&#10;tS/AX9lfw/bP8TNWgtLmeNIdC8L6VH9p1bUGPyxQWGnwDzHDEBVIVY1PBYd/k6b9r745ftWaheeE&#10;v2CNAij0BJXsbr4z+Monh0OJlO2RtIsSBNqMi8hWO2MMMsCuDXq/7NH7Afwl/Z78XXXxi8QXmp+P&#10;PiPqTtLqXj7xcwuL/dJnetpHylonOB5fz7flLbcCqlG38T7kFCbfu4OPrKX6dz5ol+HH7Z//AAUA&#10;1z7X8aX1v4IfCWPIh8GaXdCPxX4ijZ/+YncJk2cRQAGEAHBI2tkSV+lHwx+E3wa/Zs+G6+EPhppW&#10;leFvDumQNc3HklYIwqLl7m7uJDmR8DLzTOWPdq5j4t/tDeGfhlr9l8O9I0/UvFXjLVYTcab4P8Pr&#10;G961spCG6u5ZGSCytFPBnuHRTjCB24riL39nrW/jXqsHiL9qS5g1Gxt2WSw+HOlyyP4cglQnbPfs&#10;6xvqtwOo85Vt42zsib75mcn9rSJeHowpybp/vKj3b2/4B6J4e8c/Dj9pTw1r/hrT9OvNW8J3dm2l&#10;S6vd23laVrUF3GyTpYvLhrqFUP8Ax8pH5DFh5cjkHGR/wbtfHj4j/sI/tfeMP+CPfx61ea48J61D&#10;ceNvgPqOosSk0QkZ7yxhlZgqs8eZGhVeJ4piPvjPsPibxf4M+Hujw6n4u1HTdFsDPDp1tLezR2sJ&#10;lmYRwW8W4qC7MQqRoCT2Br46/bz+BPxM+Ingzw/8af2d5/7P+K3wm8Qw+OfAV7HgSzXNkQ81ju7i&#10;4VAAhO0uqg8Ma6MNVUJPXRnm8Q5X7ejzJ3nE/rV/4KZfsC/Cn/gpB+x74s/Zl+JNnbyT6hYS3Xhb&#10;VXVfO0jXYI2NleQvglNsmFkAxviZ0PDV+DOkfs9Wn/BW/wD4N3PCvhG0EV18Z/g5okul6Beocaho&#10;3jzwE5tGtPMKl1N1HbojLjDrLG3UKR+4n/BLD/goj8Ov+CnP7I+i/tIeCIf7K1USPonjHwzK4abR&#10;tdswv2q2YcN5bEiSFmALRMpIByB+C/gP4p+Iv+CJn/BcrxP8BviVB5fwG/a98RL4r8F6yreVZeH/&#10;ABfM3l3MLb28tfNuJRHPjB2y2z9FYV7Pqfmbuj58/Yv/AGh7f9qH9nLw78VJx5GsPbHTPFFhIAk1&#10;lrdh+5voZYuDGTIpkVCAQjrwK9Y+MXwd+G3x6+H1/wDDD4saZDq2jaigEsEow8Uq/wCrngkHzRTx&#10;Md0cqfMrfkfzg/4Ldv8AG/8A4Ii/8FAr/wCNfwQ02x1X4OfHrUpvGl/4YvYmjtrXxNEFj1aO2u0B&#10;a3mmJS5XG5SH2mMhBj6V/Yn/AG8vgv8AtzeCrrxD8NftWn6tpRjTXfDeplPttmZPuSKUO2aB2BVJ&#10;VxyNrKrcV4eIw0oS5o7H6lkmc0MTSVCr8Vra9fQ+e/gh4rPgTxlef8E2P22JrfxX9rt2uPhv4i8U&#10;QpcQeLtAYkLaXPmBlbUrEgxsM73UBk5ALfCnxv8A+Cd37SH7Efi26+Mv7B0t74r8DyzPe658L7uZ&#10;5biGLJLC1XJNwqjiN4/9ITABEoBJ/XH9u39ku2/ay+DJ0PQbhdM8Z+HbtPEXgTX1yJLLVrX50TeM&#10;sIrjaqPjp8r9VFb/AOxJ+1NpH7XHwGsPiTHEbHXLKd9C8XaQ42yWGuWYC3UZXqEckSRd9jgH5g2O&#10;3LM3xGDqwxmDm4Tj1Ta1T0eh42fcJYDNaNXKc2oqpTmrLmSd09079uj3Pyn/AGev2qPhR+0bpkie&#10;E7mSx120U/2r4X1PEWo2jR5Eh2HHnRqQQXTp/GqHivpDacZrvP21f+CX3wx/ae1yL4vfDG/b4efE&#10;yylN1b+LNHi2JeygfJ9vjiKMzDgCdT5gHDb1wo/NAftGfFj9ljxrb/Ar/goBpY0bUZjs0Px/paed&#10;omswKdvnSMgHlvnG9kUFSf3kUeMn/QXwh+lNhsdyZfxA1Cpsqn2ZdPe/lfnt6H+PX0k/oB4/KJ1M&#10;04Ri6tLVulvOK/uN/Ev7rfN25j7ywR1opsNxbXdtDe2csc8M0SzQzQuJI5I3GVdHUlWVhyGBII6U&#10;6v7Fo1oVIRqU3dPVPuu6Z/mfXw9SlOVKtFxlF2aejTXRruFFFFaGRd00KdRt9xwPOTkf7wqb/gzv&#10;tI/Dn/BRr9ozwkkjMIfCkkKk4Uv9l1wJkjt1/DNVLV9lzG/pIp/UUz/g1A1GTS/+Cx/7Q2gqgK3P&#10;hnXtzk8r5HiCBhge+a/iD6Y1LTK6n/Xxf+kM/wBP/wBnHX/5HtH/AK9P/wBLX6n73f8AB074P8J+&#10;EP8AgjR4wg8K6bYaZHL8Q/DOqzx2FvHbJJeXGqI01w6xqoaWQkl3OWY8kmvwOZt7bvXn86/oV/4O&#10;xVDf8EZfGRP8Pi3ws3/lRSv54oGDQRsOQYkIP/AFP9a4/ody/wBozNf3YfnI9f8AaOxTwWRy/vVf&#10;ygTUUUV/diP8qQowSOPpUV3d2On2k2o6jNFbW1vE01xc3DrFDDGoyXkkbCqoHUkgCvk/wT8VPjF+&#10;2Tr978PP2KtKePTbaVrPVvix4giaPRdP5wxsIMF7y4x/q1OPVkC/NX534geKGT8N4b22YVrSabUF&#10;rKXkl09Xp6n7J4PeBHEfG+MWGyTDNxTSlUekI37vq/JXfkep/Fz4+/DP4KQ29p4wu5p9XvGVNJ8M&#10;6REb3WdRkkOES3s4/nO48B3KoezE8VznhT9lX9o/9qOC8+JH7Yl7efB34S6bbvqM3g6wuhBrepWc&#10;C+bJJq90pBtoRGpLx4DAHiMHDn9D/wBkb/gnx8JP2VdVu/iJPeaj4z8f6nn+1PHXiXE18Q3LR2qk&#10;sLeMnhgrF2AAZyPlHxX/AMFwf2jbrwV8JfDf7LnhzUYdNv8A4m6kINavpJ/IFpoVtNGJmdshVSeV&#10;grbjgojjnca/zl8TvpB5zxJUlhKb9jQf2IvdL+Z9X6WXkf7W+CP0MuG+B8P/AGli4/WcUl8clom/&#10;5E/hV+usvNHzd+xP8Iv2S/2fNL8Zf8FTfiPpdv4b8GHU7y2+D+g3mZ54bCBmhhuYUmLvJf3jRssH&#10;3io3yZCnePoH9lr9kL41fth/GNf23f8AgoTatJYKXn+HHwu1EeZZ6baykPBPdWr/ACLtTBWOQb5X&#10;xJLwFU2vgL+zx4f/AG2/HHhL4gXNxO/wA+Dq2/h/4UaBOhUeKr/R1WCbXL2NlX/R/NjKxoy5faVw&#10;FMgf90CSWLEk55OeST3NfgeIr20T1P64ybK41EpTXuL/AMmfd+QiqiDbGAqgBVAGAFHAAHoB0Hbt&#10;QTilPFfGn7aP7b/wb/Ym+G8vi/4g3UdzrdzC/wDwjnheB1N7qVxghSEBzHbq2PNmPyhcgZchTxRi&#10;5OyPqK1aFGDnUdkj8af+CzHxP1b9pL9pL4df8E8vhRPcXUx1SLUvFNvYuDi6ulHkxuCQpe0sxLcE&#10;E4HmDuK/HD4mahf/ALQP7Vz6P8JtROl/D7V9e074Q+HPEdwv9nWZ0Cw8mztPtT5VUkmtY0uLlSRv&#10;ZmLD5iK/VH9mXwnZfs7fsQfFT/gsR+1NNJcfFT40/wBs/D39nTRZl330+p6qfI1XxHAknziKyRzB&#10;bSrwhDKOXjr5+/4JA/svab+0Z8XNe+FHx70NLjwl8PNN1CXWvDV/5wS48Q6pIbFJplV1CXNvCjqr&#10;KQV8pcfNk19CkqcLH5JXqzxmLuvtM/r58D+DfDXw18Fab8PfBtnDaaXommQ6VplqgKpDDbRqkYGM&#10;n+Ebup6nrVyz8S6NdazL4bNxCuqQwC7m053AnEBbb56pwzQlvlEgBXPykhwVH5g3lz+0H/wTk0Zv&#10;7PtNe+LvwZswZAqSi48X+ELVckou7A1PTox90krJEoO47RmvsTR9T+Df7X/w00P4ufCzWkuUXN/4&#10;Y8W6PtF9pd2Rh1Kv91gP3dzazrsdcq6kYI8Tldrt3Xc/SqGK2hBcso/ZfX0M74w/BvxTZ68/xx/Z&#10;zFhp3juBVOpWFyTBpniuzj4ax1PYCBOFz9lvdpkhfCktEXWvSPhJ8aPDPxbsbuC2t7zRte0looPE&#10;XhXWVEWp6VcSjKLMgyskUmD5NxCzwzKNyMeQuN4d+K+taV44tvhV8WrBNM1O/Rv7B120Yto+ttGC&#10;Wht2f54LxEG97SXkgMYXlVWK1vjL8G9a8YaxpfxU+FepweHvHOiI0NlqVxCZrPUdPkO+bStUjQhp&#10;bOVgGVkPmQSASR4O5WSV1aQ09XWor1jt9x7D4l8KeGvGOktofimxtr+0Z1l8i6QOFdGDK6nqjoRu&#10;VlIIPQjrXh+m6r8Tfg3qMmm+PZm8R+C0SSa18WOQNV0eGMA+Tq8Q5u4gPu3sQLgZNwgAMp6b4OfG&#10;KD4nwaloeuadJ4f8VeHrlbHxN4ZuJknlspXXdDNFKmBPaXKfPbzqAHXKsFkR0HtP/wCqo1UrS2Or&#10;kjWSqU3Zrb/g9zl7q18EfE/wa1rdx6V4i8Pa5ZcowivtPvrOdc/7ccsbjkEZB6jsa/EL9p74D/Gf&#10;Q/2o/wBnH9kvQNUj1r4TeL/jj4fuNG0nVpWuNT02e2uYjJpTSyOXuNMijkeWDcC0W4xs+1Y8/pF4&#10;n+Fvjn4C3epfEf8AZf02PU7K8le+8QfC97j7LZ3kjHdLc6JIQY7G/c5LQnFvcsct5cnznwn/AIJi&#10;fE/Rv+Cm3/BeLwFrehaNrdt4R+A/g3V/El1ZeIYPslzbeIpcW5M9sWby5YbmWOIdTmAnpiu/Bw99&#10;uOx8zxNiI+wcKkbT022Z/oPqABgdPanUyMELzT69U/OgooooAKKKKAP/1f7+KKKKACiiigAr+Zz/&#10;AIOuv2cNP+L/APwSv1T4z6dp73XiT4SeI9L8ZaJdxAl7a3e5jtNQLAH/AFXkyCR+OPLB4xX9MdeN&#10;ftDfBPwj+0j8DvF3wA8fo76J408N6j4Z1PyseYlvqMDQM6Eg4dN25TjhgDQB/Bfpv/BUv4V+OvhL&#10;4V1P4D6dc/EP4k+LNLhntfhzoDg3VldhVW7bVJyDHZW0EuQZZPvDaVBUk11Hhr9jj4i/tCfZ/Gn/&#10;AAUT1Sx8TzRzreaT8NPDzy23hLST1H2lEZX1S5XIBknZoxjChgd1fHP/AASe+EDfsQ/tRfHD9gD4&#10;xaLBZ/Ezwtq4vE11Y8tqugReXHEIpGAYwfPFcxgDDiYk8pX6TeO/2wPDyeML74P/ALPukXPxL8b2&#10;K7b/AEvRJo4dK0h24X+19Wkzb2vP/LJPNnOCBHXi1YOEuWEfmfpmAxCxFCNbEzv05V5eXf5n0vd3&#10;vgT4V+Cftl9LpPhzw5otmqB5WhsdPsrWIYVQTsjjRQOBx7c18c2Hxb+N37U+rHTvgRa6n4H8AJMU&#10;vfiRrdmItV1iNeqeHtOuVPlxuMf6fdIBtOYomJDCXwD+yHr/AI38aW/xv/bM1a28Z+KbaYXOi+Fr&#10;HzF8H+HMcoLKym5urhCMtd3QZy33VXCmvRP2gf2yfg9+z7qtn4J1iW/8ReM9VOzRPAfhWA6jrt+/&#10;GMW6ECGPHJknZFCgkZxipUVdqGr/ACPTcnKnzVHyQ7dX5bdfK56p8Lvgx8OPgvYX8fgqyMU+pym/&#10;13WtQne81LUp1HM9/ezlpZmA7s21RkKFBxXyP8Tv20vEnizxjN8Ff2H9Ah+IvieNmttW8USTGPwd&#10;4ccgnN/qEe5bidPvfZbdt56Zz8p4G6/Zr/aR/bQ1mPX/ANs+8PgvwHA4l074QeENRZ5b0c4fxBqk&#10;BXzuMfuLc+Xz1BBJ/QrTdM+FPwE+GwstLh0Pwh4S8P2hk2xiKw06ygQcsx+VFB6lmOWPJJJ5h2i9&#10;feZMJTmn7Neyh3+01+i/HyPCPhp+ybo+m+JNO+LXx71Sf4i/EGy/eW+vauvl6fpUrZyui6Yp+z2U&#10;YyQH2tOw5aTNfR8vjjwtH4uTwJFfRT600P2uXTrc+ZcW8Hae4RcmGNicIZdu88JuIIH563fx6+PP&#10;7ae7w1+x9bXXhP4fXEzWuqfGXW4jDcXdsG2zDwzYSDzJHYZVL2dVjU5KruAr7T+CPwH+Gf7Pfg5f&#10;Bfw2spIYnc3GoajfStd6lqVy3L3N9dyFpJ5m7sxwvRQq4FKa6zevY0wdTm0w8LRX2u58C/Fn41/t&#10;O/8ABHH9o+T9vr9jvTW1f4b+LbmEfHP4bQg/YLqaNjt1ZEVSbWZ1dlNygxHLjzAySkV/TV+0B8O/&#10;2NP+DiL/AIJpm8+E2s6fez3+nLr3gnXEkT+1/B3iqKMtAl0kbebbSpKPKuI2x5keSNw2NX5wanNo&#10;6pHputvaBNQZ7KK2vCm26YoWeFY3/wBadiksgDErnIxmv5//ABv+yr+2h/wSx/aTuv28/wDgl/qM&#10;kmhw3Dap4j+HMbyFHsid9zZyWSkJfWJG4oq4ngBHlg7A478Jim/dqaHyPEORcsnWoarqu3mfeXwq&#10;+K9//wAFZvgn4k/4IN/8Ff1Pgv8AaZ8ASyt8I/H3iBfJOpanYxFLfzZMATzSRDDumRfWzeYmZlyf&#10;5K/Fvgv9tn/gjx+2BL4f8dabf+EPGvhu4khe3ukZ9N1rT2baWjfiO8sLlV+V0OOhG2Rfl/sU+Jv7&#10;Tn/BOT/g56+D+jfDjQbpfgp+174at/tvw/m1lzB9p1G2HmtYWurQKDd2kjIWjRglzA+JI4zhg/He&#10;Hfij4J/4KGeHP+HJn/BwXYXHw6/aE8JyR23wq+MVykKy6m7oYrVje/6md5+MneLe+HUx3K16WjTT&#10;Pj4ylCSlF2aPo/8AZY/aI8JftV/Abw78dfBQMNvrVqWuLFnWSWyvYG8u5tnKk/NHIDtzglCrYGcV&#10;+Stndaj+wl/wV3TwrZzm0+Hn7QkTaibWRi0MPiPLqWjzt8t2vCFPXKXAB4Ax5x8Hvhf+0n/wQM/b&#10;IuP2QP20fm+G3xAmD+FvHOnrLJoc9+reVDewswBh3KRDewsPMjIjc5RAzfTH/Bc74PT+N/2OY/il&#10;o8j2usfD3xHZa5aXMQxKIbuRbOVVkGCm15IZcjABj+hryFR5Kjj0Z+grMHicJGvD46Wv+f3n7N8/&#10;qQa8x+Lnwa+Fnx48HTeAPjFoOneItInYSmz1KISBJVBCyRPkPHIMnDxsrD1FWfhC3xBk+FHhp/iu&#10;1lJ4nOhWR1+TTGZ7V74wqZmiZgCVZstnoc8cYr0SuBx5JNI+whyzppNaNbH88fxp/Yo/aw/Yjkm8&#10;YfsYTT+PfhrBKbm6+GerM1zqumRH5pP7OmI82WPglRGfMH8UUnJrd+BP7Tvwj/aEtXt/Bd49nrdr&#10;lNS8Maqv2fVLN0yHVoTzIqkEb49wH8QU8V+/4JByK+A/2xv+CdPwJ/a+sz4hvon8L+OLUeZpPjrQ&#10;IxDqEUifdFwEMf2mMejsHAPyOOlfvfhZ9ILOeHJRoOXtqP8AJLp/he8fyel1ofxr9IH6F/DfGcZY&#10;ylD6tid1OC3/AMaek162l2l0Pn1sZ449frSZr4a8Tf8ADbv7BFmIv2pdIk+JfgaLKxfEHwiGuL2w&#10;jXgDUIHSNyuMfPNt5J/fPwK97+Dn7RnwU+P9iLr4Va9Z6hOFDS6ZITb6hDkHh7WQB+x+ZA6/7Rr/&#10;AEJ4C8cuH8/hGNCv7Oq/+Xc9JfJ7SXpr5I/xm8X/AKKnF3B9ao8VhHWoR/5e005Rt/eW8fO6t5s9&#10;qGcgr1BB/Ksb/g17M1p/wXZ+NtpG5CSeGPFLSKOA3/E5tWGfoTmtvayHkYOCAfQ9Ktf8Gx+jKP8A&#10;gu78drnfj7N4U19wuPvfaNVszj2xmvxX6YdNPB5bLtKf5L/I/pP9nRUf9pZzTvvTpv7pSP6Df+Ds&#10;UY/4Iv8AjU/9TT4YP4f2ilfzsaa2/TLST+9aQH841r+iH/g7NuILf/gjD4xjlbaZfFnhiOMf3m+3&#10;q2PyBNfzr6DKo8LafdXBVVGk2kzzSEIiILdGLMzEAKBkkkgAAkkYr5X6H+IhDFZm5uyUIPy0cuv+&#10;Z97+0Vws6uXZIqau3UqJJd2oWNhSmMPk8cAcfnXiHxt+Pvgr4G2FtDrcd9q2vam3k6D4T0SI3Ora&#10;nKfurDAgLBCeDKRtH8IdvlPIaT8R/ih+1Tf33w1/Yfs4tQe3c2us/EzVI2i8N6NuGCbZ3UtfXYBP&#10;lxxoVU4Y7l5H6b/se/sH/C79kiC78SwXV94r8c6ug/t/x14gPm6hcnqY4Ml/s8Gf4FYs3G5jgAfX&#10;eL/0p8Ll/tMBw9JVaut5/Zj6L7T89r667HyH0a/oA5hnbpZtxfGVDD6NUtpzX97+RPsvefVxPhf4&#10;J/sFfF79qy2tviV+3rJc6J4blcXWj/BzRppLeNUBzHLrVyjCWSTuYcjB6+X/AKuv2r8J+E/DHgPw&#10;1ZeDfBOnWek6Tp0C21hpunwrBbwRL0VETAHuep6nJNdDk+tJX+fOdcQYvMcRLF46q6lSW7buz/Zv&#10;hDgrK8hwMMuynDRpU4qyUVb+vMUAswUdScc1/Gh8ZvDnjb/grD/wVb1P4eaJdXCeFNB1CTRHv4mW&#10;SPTfD2jS+XdXCEfJvuZt7R8ndJKo5Ar+rT9qX4kxfB/9mvx58UJN+dD8J6nexeX97zhbukOORz5j&#10;LzX5S/8ABBD9nmT4afss6h8cdbhQal8QtUMtpOHDP/ZOmM8EQOPulrk3DEZzjaT2rioz5acqiNc8&#10;g8RiaWG6bs/afwF4E8J/DDwTpPw58CWUenaNoenw6ZpljFnbDbwrtVcnkk9WY8sSSeSag+InxD8F&#10;fCfwRqfxI+I2o2+k6Jo1q19qN/dHEcUScdBkszEhVVQWZiAOSK7TknaOT2A/z71/KD/wVX/aqX9s&#10;D9o63/Y78C+IY9F+H3gu6kvPHviPDy2f2m0bF1cSLCGMsVjnyYV/juXI6FWGWGpOpLU7s4zGGDo3&#10;jvsj6b+H37UH7b3/AAU8+JviXxP+zv4x039n/wCAfw8jNz4y+KvigQx29pbnJj+0TSI7TX9wq5t9&#10;Ptju/vMchq+Fvgt+wx4O+MniXxj/AMFGf23/ABt4n/4Zq8Ma5dtpni7xhmw8V/FCa1kf7Lo2h2ry&#10;yP5t0VCzyxu0VqhY53Kdv6D/AA6tv2Qfid+zz4c/ab/a4stX+HH7Enwcv7jQfg98JLV8eJ/jF4vQ&#10;iS91O/CMizyzMoN3Nu8qBALaOQKkjHjtY+OvwQ/aK/aD8Oft9/8ABTiTb4d0yG0T9m79jT4eobq+&#10;uNOgZRpEF1bxotrp+mzOqtM0gWe8PKxeVtU+5GnGOx+V4rGVa8nKpK9y7feB/i18VvhWf+CqH7eO&#10;knT7rUbSP4a/sUfs8WluLa2a6mHlafcQaY2xhpGmIwmaTbm6mAlkbBQP6p8AvgV+0P8A8EmvAr+J&#10;hYt8WPCviOaDVfiNb+H7I/8ACT6LqpjCyXdp8z/2lYpkh1YrIpJkG0Fq9d8Naf8AtfeIf2ktX/4K&#10;W/8ABRzRoNY1FtKFh4V8L+FJWvx8ONG+bzEt9KCiNoo7fCyNavNcg72Mbl2KfqV4A+IXgr4p+EbH&#10;4gfDXV7LW9G1CMT2Op6ZMJ4ZARn7w5DLnDKwDKeCAeK4MTibu0dUfWcP5MtXUlyz6eX+focl8Evj&#10;v8Jv2iPBMXxE+DOt2et6W7COWS2JWa0mxzBdQOBJBMvdJFB+o5r4y+LP7FHiz4ceItQ+PX7Ampw+&#10;CPGNzO2oa54Ql+bwr4qcfMYrq0P7u1uHO7bcQhMM3O374Z+07+wf4g8S+P4/2l/2PPESfDj4o220&#10;3ksSFNE8Rohz5Wr20alWYjI87y3Jz84JCsvR/s+ft46H408fxfs0ftG6ZJ8Pfi9boI7nw3f/APIP&#10;1dgpIuNFvMtHcRTBd6Rlt4+6pcqTXIotLmpu/kfQVZKU/Y42PLLpJaX/AOCWvgN+1R8J/wBseyvv&#10;gZ8ZPDE3hfx1pqRXPiL4a+LIityj27q63dg7bTcwJIqvHPFtkj4PGQx+0/D+ka9oM0tjd382p2JV&#10;PsT3gzeQBRhlmm/5eAxywchXXo24YavEf2oP2Vfhx+1L4Sg0jxa93pWu6VP9t8MeMdEb7PrGi3qj&#10;5ZbacYbYR9+EtscddpUOPmf4eftK/Fz9lu9074P/APBQi7sDHf3A0/wp8X9PUpo2sSADZbasuAbC&#10;/I53OBDL8xD5BZiylqvuLcp0ZXrv0muvlL/M+rvjN8B4/iDqFv8AEX4f6ifC3xB0i0e10LxZbxCQ&#10;NAzbzYajBkJd6fK334X5Q/PEyOMnM+An7R+k/Fma98AeMrUeGPiHoA8nxP4OvH2yxsgwb2wZ8G70&#10;6floLmMEbTtfa4Ir6VSSN0WZSrIyh1ZTlWVhkEEZyCOhGcj1r4J+MXhH4Q/trprHhD4ea5P4b+K3&#10;w01JjouuCF7PXfDeog/upjG4V59Nu8Ybb5kE8bcZYcTTbkrSOjE/uZe1pNXe6/m/4J7N+1z+0Z4c&#10;/ZQ/Z78TfHHxG0LNpNgy6VZTOE+26lN8lpbrn726TBYAE7FY4wMj7r/4Nhf+CdniT9n39nDV/wBv&#10;L9oSC+/4W38e5pPEOqf2ihhks9CmuGuLSPyOAj3bsbtzgfI8S4G2vwP/AOCdfhz40f8ABaX9unwr&#10;+zJ+0voGmWnhT9nbXbvxZ8WrvSZJX0zxNqum3H2LTLVYSqiFZplkYpuYNGJcBOFH+jvBbwW8SRQI&#10;qIiBERBtVVAwAAOAAOgFephMP7OL8z884izNYmsuXZd/66E+AOlFFFdZ8+FFFFABRRRQB//W/v4o&#10;oooAKKKKACiiigD+TX/g4m/ZKvPg/wCLfCP/AAWb+DOlte6x8NQnhr4saPbL+81nwZqDG2NyCCP3&#10;1i0uAemxwzELFXxp8L/iF+yD8JP2aNP+LPw0vPDHhT4aXVn/AGzb6hFstLRzcfM5kyfMkut2VdG3&#10;zbwVwSDX9uHjHwh4b8f+FdR8D+MrG11PSNXsZ9M1TTr1BJb3VrcoYpoZUPDJIjFWB7Gv85P9qn/g&#10;kr+zP/wTj/4KZ2HwX+Otjq2s/BL4jPNrnwNj1vUJ38PaTrzPi90e/iJWOS4GUFu7th42jEgdmLDm&#10;xVBSXMe/kWazoS9nFJ32v0Z6nYftLftN/tvW9xp/7GOmnwJ4EldrZ/jF4wtybq9iB2u2gaQcNIw/&#10;huJ2CD0Vxx9Pfsw/sV/BP9lW3utV8G29zq3inVAW8QeN/EMn2zW9TkfBcyXDf6uNmGfKjwvruPNf&#10;Sut6x4R+HPhaTWPEN1puhaJpVviW6upI7Oys4IVwFLNtjjVQMBeMdAK+AbD9pT4x/td6w3hn9j+z&#10;u/DvguOVo9U+MfiKwHlXCLkGPw5p1xtN3I+eLuYCBAM7HO3Plq8k4x0SPvJxp0pKpXl7Sb2t09Fs&#10;vU+h/wBoT9qvwB+z9cad4avbXVfE3i/XiV8OeB/DEH2zWdQ28GXyshYLdP47iYrGoB5J4HzPcfsi&#10;fEj9r3xNY/EP9uyeK38PWTpd6F8FtCumk0m1lBDLNrd8mxtSuh0KIqwp91SRu3fW3wX/AGbPhh8C&#10;7rU/EHhiK+1LxFrjLJ4g8XeILhr/AFvU3XJAnunA2xgklYYlSFf4UGKxP2hP2qPh5+z2ttoF/BqP&#10;iPxfqqE+HvAnhqE3mtakxO0MIVBEFuG4e4m2xrzyxGCo1NeWC17mlek5LnxkrLsv61Pfbi48OeDf&#10;Dr3Ny9jpOkaRZbndzHa2dlaWydWJ2xxRRoOvyqoHpXxHoP7WHjP9pe9utF/Yy0hbnR4HaC5+Kniu&#10;CaHw2rIwDDS7VTHdarKpDDIMMAIy0pHBx9B/Ze+Kf7RiW/i/9u7U47uzM8d/YfCLw9KU8NaeUJaJ&#10;dUmX97q1wvBfzHFsGBCxsMGvvK6u/DPgnw613ey6fo2kabbjfJK0dnZWlvGMDLHbHFGo4HQDtUNR&#10;j5tmi9rV29yH4v8Ar7zyT4UfAuDwDdP4s8ba1qHjPxdcoEvPE2tLGjRpyRBYWcQEFjbrk7UhXc3W&#10;R5DjHpkvjnwlaeMrbwDNfIdYuYvtP2C3UzTw24GTPOqAiGI4OxpSgkPypuIIHxpYfHL4sftS62dL&#10;/ZXCaH4EtpWh1T4q6xZs7X5HDQ+GrGdVE+MYN9Ov2dW+4kp6/WPw5+Ffg34WWF1beFbZzdalcfbd&#10;Z1a7c3Go6ndkYM95csN8rnsOEQfLGqIAoVWNnzSZWHqKS5MNG0e76nwJ+15/wSo/Z9/aa1N/iP4M&#10;874e/EGG5W/sfF/hpDAXuoyGjkureN41d9wH72NklU/MXPQ/J/7THxb1P4qeCPD37Fn/AAXtN3Fc&#10;adceR8GP2vfB1ot7d6a5I32mvW6iOS8tDw0oOy4Tb5gVzmWv2V+KPxq8EfCgWmm61JLfa5qknkaF&#10;4W0oLPq+qTHottb7gdg6vPIUhiUFpHUdbXj74WeCvjv8M5fh58c/D+nanp2qW0Tanot0xuYYpwA3&#10;7qYCNt0bHKSpsYcEYzXTRxU4fFsePmmQYfEOXsnaa7fqfNXgT9qrwL4f+Gmi/wDBFv8A4L2pZeOf&#10;Aniyygf4IftPaLdfbdH1XTp1C6Zdx6my74p7Vm8tbrczJxFcoY8yP88ftrWXj79jj4WePP8Agmz+&#10;3ddwPdXvw41hvhT8VHZYdI8a6VY2zPZLK7HFvq0DJHHLCS3mOFZSS6+Z87+Nbvw3/wAE6r61/Y6/&#10;bJ8L3vxY/Yk8a6oZtPiviZtc+HOs3pKyXWk6im2WCSJi03lErHcRFsDzRJu+4/20/g98Qb79np/+&#10;CTn7Zep23xM8NeIPDNx4x/YU/aDgEb3N5d6Za+fZeGNSuRtR7u7tNlrE3PnB05bMZT03GNWKkj4J&#10;TrYWc6ezej8z+bj9j7/gq5+2J+yd4c8My/FKy1Pxd8L755dL0hdaheKTydPZUuY9K1JlG97bzEDR&#10;O0iLlVITINfqjef8HE37MUM5jsfAnjuaPGQ8kmnxt7fKJn/9C/Ov2X/4I5f8E+P2D/8Agot/wQf+&#10;GmgftjeFLm4tfhX4s8aXdxPY3d1Z31rdpeSy35ZrX98yyw+Vvh2kkxpgZAqn8Df2E/8AglD8WdVW&#10;w/Y4/YB+Jfj7Q4bs2q+P/iXc3PhTQ7hVPM8P9tXwvbiMjBUrY85GQKJYWnLVnTh8/wAVSioQnofk&#10;BpX/AAcRfso3UgTV/Bvj2zGcFok0+4/9uY6+mPh5/wAFlf2VPiCY5Y9E+Jun2sn/ADELjwxcXVqv&#10;uz2D3LY+iGv6Kf2Wfiz/AME7vAP7dcX/AATB8A/s0aB4S8ZWPhaTxNfaj4c0nQ9Z0fS7aNS3l6hf&#10;25a4t5mYbFWZMl2RTgsK/c/xzdf8Ky+Heq+JPBHhSfXrnTNPlurPwz4fjtLe7v5I1ylvbm4eCBXc&#10;8KZJEUdyKyeApnZHizGRfxJ/I/ip8Hft+/sW+Pr1tB0/4h+G7a8KDzNM8Qyvo1wVcYwYNTS3LZzg&#10;jBr4p/aQ/wCCOf7L37TWqn4vfATVn8CeIJpzcnVfCJju9IuJjz5n2eGRFikLcl7eRO5Kk1/Sj8Wv&#10;iV+3f+1XZX/hzX/+Ceng/VdLmi8lX+L/AIz8No0iuCOYba1v3XHfEgI7Gv5rvjT/AMG0/wDwVv8A&#10;i38Z774qfAXw18Hf2fdJvPKWDwZ4G8aauLO2Kj5pmcQylpG6ts2JwAqCnTwnI705WNMRxHHEQ5MV&#10;RUvz/ryPiGP4V/8ABXH9mTxlYfD3WvDVp8ZPDtxcx2tnrmmyqs4QKcCa6cxTWxVc7nu43QHjzDX3&#10;F/wb7/HXw5+y3/wWk+KUv7bdnD8Jda+I3g2eDw3b+KLmGGxM6XdvceUuosUtn82KFtkitsd1Kg7s&#10;A/Q3gf8A4IN/8HIvgqxi07Tvj/8ADqW3t1WOFNV1K71I7V6AvdaPK5/FjXJ/tPf8G33/AAXF/bD8&#10;L6T4V+PXxA+AurLol3Jd6fewC7s7xGmQI6GW30pCY2wCUxjcAetfUZjxdm2Nw9LB43EOpTp/Cm72&#10;6aX1t5XsfmmWeH/DmXY6vmmVYJUa1ZWm4pLmV76pWV79bXfVn6o/8HbX7Q3wUvP+CUv/AAq7TPE+&#10;i3/iHxf428Pv4e0jTLyG7ub2G2keeWaOOF2Ywqi8yAbdzKoJLCvwV+EP7Hf7QP7XHgrw7qP7SIk+&#10;HHgL+z7A3ngCwleTXtfjgjjGNTu8RGytpSoP2eNTLtz5m0lSPTv2av8Ag1l/4K2/sp/EuP4seDdU&#10;/Z48R6tZWjW+lN4qu9XvY7Bj0ltUFlGI5QMqrc7QSVwea/RK8/YV/wCDjHSQT/wiX7N+sNtzutNc&#10;1SBie4/feXz+OK8+hnWOwtKtQwdVwjVVp205l2fl3Wz6nurhrJcXisNjM2oKpKg3KndX5ZPqltfT&#10;R7rpa56b4M8FeEPhz4XsvBPgPTLLR9H06EW9hpunQrBbwRLwFVF4/wB4nJJySSSSenxX5S/tVaT/&#10;AMHD37LfgrU/iH45+D/wpXSdKtTe3V1ouqRanOYl+8YbQ6mlzO3+zHCzegNfh347/wCCjf8AwWj8&#10;dacb7S/Dfibw9aKpLzeHvBNwiAHoTNc29ww+u8V82sDNv3mfp8uLcJFe5Fn9g2veIfD3hXSX17xV&#10;f2Wl2Mf+svdSnjtbdMc8yysqDgHjNflR8Xf+CzH7Kfg/xEnw6+CkOv8AxX8V3T/ZdN0fwPaPPFcX&#10;RJVYVuGUFycZ/cRTZGMA1/LZ4P8A2kfCWufF678R/wDBTHRfif8AFKFUBTw9F4nfw5LDcdnkaezu&#10;9qbRtEcUUXrur+pD/gmL/wAHBX/BLL9mbxTB4L+Bv7GGueELm9eK2XV/AtzF4v8AEM8n+rQM93FB&#10;dOzAnhJRk9FraGXxTu3c8bG8YVp6UYqJnfFb/gnz/wAHAX/BTT4EeI9Vh8CaJ8HvA7aV9vsfAmu3&#10;4h8QeKYxidLVyUeRWJQEJMtmhYqCp6jxP/ggFp/xI0L4DfELwt44a8gttG8etpNrpN6WEmn3tvbg&#10;X8Wwk+X87R7k6Bwx6kmv7HP25P8Agob/AMFAvgVpfwz+J/7I/wCy94o+LPhPxd4el1fxPYTXZ0nx&#10;LoF1KscltaXNgsdwY32MTJkPhgUypGW/jm/4JFftEeOtX+OXxq/Z9+KXgLX/AAn4jvfHGs/E3U4d&#10;Qhlj/sqXV54w+m3qTpHLHIp2mB2X96N3AwDWmKpL2TjFHJkGJlVx8J1pXbuvwP2W+O3xS0/4IfBX&#10;xX8X9TdEi8N+H7/WAZDhWlt4WaFPq8u1B6kiv4OoPGnwt8Lfsj6h4gvbmLWfiJ8TPG00GuC2naC9&#10;0Xw7pHl3NxEwwyOutXV0jBivyfY+M5Ir+pP/AILi/GXw78OP2F9W8B3lyE1bxtqNlo2l2qEGSSK3&#10;uI7u6kIzkRokQVmx950Hev4ufhjoN74n8dab4d0fTJdav768itdP0eAMXvbmVgkUA2fNhmIzjsMc&#10;ZyFl1O0G7HZxjiOfExpR6I/Tb4nfFb9qH/gpd8dfh38OPBnhSzttF8OeGIfDXwp+Hlg23SPDmgWe&#10;E+23Z6ZkkT7ReXMqqbiTnbsKJX9M37Gn/BP/AOFX7HUS/FP4o6naeKPidrdysWreN9WGBHc3Xyra&#10;6cJhiBG/1asdskpwo2grGOs/YN/Y58FfsXeAIrLxHeWV38RfF6xXHifVppI1luriCPd9gsEyGNrZ&#10;qcKkYION5AG0D7u13QdE8UaNdeHvEtpBfWF7A1vdWlwoeOWNxypB/AgjBBAIIIBHJisZze70PVyP&#10;h9UoqrOzn27evmbHzIe4IP5EV+dfxC/ZQ8dfBrx7f/tFfsMtY6XrV/Ibnxb8N9QkMHhnxT3eRAvG&#10;n6jx8lwi7GbiQAFizvH/AMS/jh+xbrsWveNRf+Pvg27iO71qOJp/E3g9c4El4IhnUdNjGB5237RC&#10;n+saTG5vvTwr4q8MeOvDln4x8FajZavpOowC5sNS0+ZLi2uImHDRyISpB745HQgHiuafND3r3R7r&#10;9jif3dT3ZR+/5dz5n/Zf/bB8CftLx6p4Z+wah4U8b+G5vsvinwF4h2x6rpsg/wCWgHAuLZv4J0GG&#10;43BcjOt+1R+yN8I/2t/BaeGviNby22qacxufDXinTT5WraJeAhkntJgQcBlVmiJ2tjJw2GHOftL/&#10;ALGfgL9oXVtP+JelX1/4P+I2gRY8NfEDw83k6haFMlIrlfuXdqWOHhlyNpYKQCRXmP7P37XPjLSv&#10;H0P7LH7ZdjD4b+I0bG30PXoIzH4e8Zwrylxpc7BUS5ZeZLQ4YN90DlFH/wA/KfToYSm0vq+MV09n&#10;0+fZnnnw8/ae+Nf7KPjbS/gL+37La3mm6rN9g8G/Gm0HkaZqs38FnrCEYsrwj/lox8tz16Fz+kHx&#10;A+H3gX4teCr/AOHvxJ0qz1vQtVg8m+06/TzIJozgg46qwPzI6kMpwQQRVf4mfC/4e/GXwTf/AA3+&#10;KukWeuaHqSCO902/TdG+05VgeGR1PKspDKeQQa/NN9S+J3/BM/VbWz1y713xr8AblvssF7Mj3+ue&#10;AX6oLiRAZLrSOoDtl4BxkgbZK5VP4dGKU54dOnV96m9n1Xr5Gnb6r8RP+CZelDTPEi6x43+BUM+L&#10;HWU3XfiHwNDI3+pvVzm+0tCR5c6kSwLwwK7RXsv7aVj8FtW/Z01T9pWTWf7G1TQ/DU+o+CviF4bu&#10;fJ1KOe5i3WMNncRENcx3kpjjW3YPHJu4UNyPsOz8XeBfEvgYeObPUtKv/DN5pzXjauJopdNlsXTL&#10;yNMxMJhKE7ixIxncOCK/OX/giJ/wTO1j9uv9sm9/am1k63afspfCvx5d638JPCGpy3H9la1rcMm6&#10;Gawt5SqjT7acG4JwVB2QDjzcb4ePtHd6NHlZxiY4SkoRtKMtk90f0V/8G7//AATL1n/gn5+xi/iz&#10;4xGWb4s/Fq4g8a/EC6uGL3FsZ0Mlnp8jMzAyW6Su8zdTPLJnICmv6AwMcV+cP7X3/BSLwB+yd4ms&#10;vhhofgT4o/FTxvqMJuoPCXwu8Oz6vNDAc4lvLxzDZWqkggLJP5nQhMHNfBr/APBVj/gqR4gvTL4A&#10;/YD+Jz6cT+5m8R+L9C0i5Pu9vJv2f99GvYPzhs/oQor8+/2W/wBoH9uX4zXthe/Hz4D23wp0uWOU&#10;3x1LxjZ6xqMTqP3YjtrC2aNg7YzumTaOeTxX6CUAFFFFABRRRQB//9f+/iiiigAooooAKKQ5xxXw&#10;r+0f8a/22/Dnie38Hfsn/B/SvFwdSL/xP4z8TxeHdItGIGzy4ore8u7rqdwSNMY696APuosB17nF&#10;fFX7e37DHwP/AOCiX7OGvfs1fHiwE+marAZNN1WFV+3aPqcan7NqFlIwOyaFjn0dSUYFWIr88v2x&#10;/wBoP9r79nj4ey23xu+LfhzTfFHioLZeBfh78DvBcuseOdS1CQELb6cNVvrqOZFYHzLqWxihiUFn&#10;Zeh/N/8AZJ/4I6f8FVf2t9f0r9oD/grD+0Z8VtCs7TUV1Tw78K/B+tRWN9BAHWWFdXvNMSCyjmxh&#10;ZI7eBzwcSL90AH89Xwr/AGSNS+HX/BQbVv2Qv+CrvjPX/E/jXwRLaRfDHwx4gmlPhjxHpkUZ+xan&#10;bmQmO6kaNflgdQzOrCQyOrIP6KS9rY2gYmK3t7eHjJWKKGGIfgqIij2CgdsV9T/8HEn7In7C37TX&#10;7Mq+JPjl8S/CXwq+J/w8tn1f4deMdV1OC1v0uFHmJYSxBvtc9vcyIu0RK0iS4kQEgq38YP7M37Rn&#10;7Q3/AAVI8dWf7F/7TviaHwZouh6R9r8U2GkRSab4g8ZNaFP9GlaY/uwU/fTrGiZQFth/h8/F4bm1&#10;vZH2OQZ3GlB03TvN7Pv6n7BeJ/2p/iF+0xqt/wDCz9gCbT7sWF0bDxR8WdUiMugaI3G6HTYyAdUv&#10;8chU/cR/KXYhq+lP2e/2afA37PGi3Z0q4v8AXvEeryfavE3jTX3+1a1q9xjlp5zykK9IoI8RRDAA&#10;JyT0tpb/AAO/ZV+EEdrF/YngjwX4btNoMjLaWdtGOpLMd0kjsOp3SSMc/OxOfnSw8efH/wDawtZZ&#10;vg+198MfAcuI4fGOr2GfFGsR5G6XSdPucR2EBGRHdXaySPw0cKgbq4ZSbVlt3PrFFQmp1Xz1H0Wy&#10;PS/i3+1p8Ovht4vT4QeF4b3xl8Qri386x8CeG0Et6FYEpLfTti30+27vNcuuF5VWOM+P+Dv2XPij&#10;8ZPFEHxQ/bp1LStcaznNz4e+GGhb38KaO4IKTXQlCtqt4oAIedfKjOdidMfTvwQ+APwv/Z78MyeH&#10;Phpp5he7mN3q+r3shutV1W7fl7rUL2TMtxMx5JY4HRVUYFcL+1H+1r8KP2TPCMGuePXu7/VdTlFp&#10;4c8JaKgudZ1i6bIWO1tgd23OA0hG1fUsQDKm/hpGlSm7e2xclZdNkvzu/Q+k7u80zQ9Mkvr+W2sr&#10;KygMks0zJBb28MQ5LM21I0RfoAPSvzI8S/tg/Ff9qa/u/hn/AME89PW7tYrk6drfxk16Ex+HNK5K&#10;yHTI3+fU7lADt2L5atgnIIaudf8AZo/aA/b5itfFP7a8t74D8CrKtzpnwZ8N3ZWe7jVg6S+ItQXB&#10;kdugtolUR8co+c/ZHxN+Nf7P37GvgDSvDF6LbTkSBdN8H+BvDkAl1PUXXCRWum6fF88hZ+N+AoJJ&#10;dh8xrVR5fdSuzCpiJVYuT/d0u+zfprpck/Zy/ZU+HX7OtlPf6VJf+IfFmqoD4j8c+Ipjea3qsnVh&#10;JM5YxQA/ct4isaDHDEZrL8aftdeA7PxhefCX4P2d78RfG1km688PeFmjeHTi/wB1tU1GRhaWKZPI&#10;d2l/uxMRivIP+EA/az/a20dYPjVcS/CDwfeD974O8KXgufFOoW7DmLUdYUCKyR/44bRDIR8rSDkV&#10;k+HPHPgz4c3r/sm/8E5/Cfhy5vdIkC+KNbAceGfDTPkF9SuoSZtR1J+SLRJTKcZkkQUON3q9ROv7&#10;OKjSjyR/8md+3X7z2/RPA/iX4p+Edd+Gv7ZN34TvpfG1lJHD8PtIdXtbDTYd6t5M8wS7vbgFg8ly&#10;ERI3RfKRMFm/DHxp+0T4k+Fv/BPL45/8Ee/2m9SuZvFHwn8RaZ8SP2dPEF6zfa0sbS8Wa6gs7kZa&#10;Af2e73NuA4xuliXooH72fBD9mvQPhXrd98S/F2oT+MPiBriiPW/G+rwxpdNCPuWdlCmY7GxjA+S3&#10;iOCTukaRua/nq/4OLfhRb6Z4y+Hfxw0qKKKTVdP1DwzqUsY2ySvYsk9vvI64jndR6AAdMCt8HW99&#10;xPE4jy9/VY1Zqzi/m79z9FP+DaX/AIK0/Ff9nn9m3xX+x98Gvgb8Sfjd42vfGVz4t06LwvNb22l2&#10;0N7bQxynUdRuiUtCZIS25lIfPqK/oU+KHwE/4ODP+CjthJ4b+InjDwP+yP4BvYGS50jwLcy+J/Gd&#10;1DKCphudRQwQwkA8m2liPODu7fsR/wAE5/gP8KvgF+xj8OPCfwu8IaL4NiuPBOh32p6botstvvvp&#10;bKKSaS4kAEk0pkdi0krM5JOTX3CoVFwOgr1D4E/l0/Z+/wCDWj/gnn+zPDd/E74q+OPix4o1j7HN&#10;eeK/EN74ruPD1peqmZ55rn+zDbziIFTI3m3b4xliSM1v+DP2zf8Ag2z/AGPfEjReAPij4eGrW0io&#10;yaV4h8U+K5HkjORtEc99G7AjJxmv6Yb+x0/VbKbTdTihuLe4ieCeCdVkjkjkG10dGBDKwOCCMEcG&#10;vJ/Cn7OX7PfgO6W98D+BPBmjTJ92bSdEsbRx9GhhUj86APyl0X/gvX+yJ8RNUXQf2dvBXx3+J9zJ&#10;uaL/AIQr4eas1u4XqftGopZwge5evYR+21+3X8RLIT/Az9lbxbalmwJPiz4m0jwmmzH3/Ks21efO&#10;f4SgP0r9Pdb8TeFPC1p5/iPUNP02ADbvvbiO3QD0y7KBXzr+0T+z7pf7Wngaz8O23xB8ceGNCuY5&#10;HupPhvq0OmvqttOmAj3yQyzpHjlWtpYmOfvEUAeQeGfir+1Bo0uk+Iv2pvFPwX+GUYzLq/hSC8m1&#10;WVouwj1a9n01VIHVvsbD2716zc/t5fsP6fdx6bf/ABk+FsVxJjZHJ4q0pWbPTANwK/M21/4Nrf8A&#10;gkLe61/wk/xA+Hmt+M9TY7ptR8aeLNf1W4lP/TR5b75q+j/h5/wQ7/4JGfC24a68I/s+/DXzWABk&#10;1XS11ZgB6HUGuMe+MZoA++vh38evgX8YN4+E3jPwn4o8rPmDw7q9nqRTHXd9mlkx+Nes4GK8Z+Gn&#10;7OH7PPwXna6+D3gPwb4UleMQvL4b0Wy0yRkHRWa1ijJHsTXs9AGHqPhnw3q93DqGrafY3VxbsGt5&#10;7iCOSSJh0KMykqfcV8Q/t8f8E5/gf/wUV8E6R4G+NmreOtHg0S6mu7G68Da/caHOxuEEciTiLdFO&#10;hAGFkjbaR8pGTn76qre3UVlbSXk7bY4kaWRsE4VRknAyTwOgGfSgD+TXxP8A8Gb/APwTI8Saq2rT&#10;+LvjMHkGJDPrljdOx7EyS6cWP4mvz/8Aid/wQw/4N5P2SddN94g/a48S+A9d0q72ymy8baKNUtp4&#10;jjZ5VpaG4jkRh2AZT6V/Ql8Sf+Div/gkh8K/Fs3gvxZ8Tbpbu1maC6e28Oa5LBDIhwytL9iC8Hg4&#10;yAa4/wCDnxN/4N8f+CinxQh0r4V+Hvg1498YaoZr5o5fBQjv5WA8yWWeS40+P5jkktI3zHuTQB/P&#10;tF4g/wCCRnwhEg+Gn/BUb9orTY5CBPDBrN/rCtt9M6a2D7jNfBH7F/jX4X6X/wAFbPHnh39nr47a&#10;58d/CvjjwN/wkWs+NfFunz2urX2rWEirFBM92FkkktYnb94qqjI20KNvH+ih4X/Yg/Yx8E2i2PhH&#10;4SfDTTYk+6ll4Z0yL9Vtwa/lw/4ORv8Agml8a/DmtfDr/gpV/wAE5/CNnF4i+FSXVp4v8PeFNMih&#10;mu9KZ/Pju/sloitdpHmaK5QAv5MgIBCnETjdNHZgMQqNaFR9GfyQf8HBfxB1XxB+2DovgCaQCx8N&#10;+DLNrZBn/XalLLPK57ZKiNen8NXv+CC/7OV94p/a51j4reJLKJ7X4f6GzRSM6sItW1b9xbFdpIYr&#10;B9obIPykA9cCvkj9rD9pvwj+3B+3J4S+Kp0m40e1vo/C+h67pmoBWENzbSJHfKpyS0IZmCF8MVHz&#10;AGv33/4IIeAdF8Pfs/ePvG2n/wCv1j4iXWnOBgKtvpUKeQFA97lz+WK56qdOjY9zBKOKzLme17/1&#10;8z9S/wBqL9mHwL+1P8Om8F+K5brTNTsp/wC0fDPijSiY9T0PUkH7u6s5VIZTkASICBIvBOcEfH/w&#10;A/bP8U/Cfx5Y/sdft6zQ6P49QpbeF/GYUronjK1LeXbzxTgBYbxjtSWN9oaQ9mO0/qYskckjQoys&#10;6AF0BBZQ2dpI6jODj1wcdK+e/wBpn9l34PftafDWb4Y/GHThdWxY3Gn6hB+7v9MusYW5s5sExuP4&#10;hgq44dSOnk06iS5Z7H32Mwk3J16D9/r2l5M+hpFBRopFzuBV0ccEEcqQeoPft7Gvy08c/szfFf8A&#10;ZK+I9x+0B+wxYHU9C1OcyeOfgt54gsb0Mctf6CHPlWt8vLGIYSXovXZXm/gP9qL46/sJ/ETRf2cf&#10;26pP7e8GapcLpfgj42QqUjkH3YbTXFORHMoAUylgf42Mi7pF/ZKORXRZY2VlYBkdSCGBGQQRwQRy&#10;MfrVNOm+6MacqeMjb4Zx++P+Z4d8AP2jPhb+0v4Kfxt8MbqdltLt9O1jSdQha11PSb+P/WWd9av8&#10;8My+hyGHKlhzXWfFf4SfDv43+CLr4efFDS4NU0u6GfKk+SWCYcpcW0y/vIJ4zho5YyrqQMGvBvi1&#10;+zJqt58Sx+0V+z1q8XhPx8tqtnqaTxGXQ/E9tECY7bWraPa7Mn3YruMieHOR5g+WvZfhB8VI/ibo&#10;Uw1axk0PxFpMosfE3hu5kEk+m3gHTeABNbygeZbXCDZLGQRhgyrnK0daf/DGtGrKV6OIS9ejPI/g&#10;3B8bPgfL/wAKx+M+pt4u8ORzQWXhLx4wJ1VllYRxWOuQIuDMpISO9jyko/1yxty30z4r8SeGfB3h&#10;rUPE/jW9s9O0iwtJLnU73UJFjtYbZB+8eZn+UIBwc9enOcVxnxm+Nfwy/Z5+HV/8V/i5q0Gi6Jpy&#10;gzXcxJZ5D9yGGNfmlmkbARF+ZjnsCR8Sfslfsb/tF/8ABw3q8fi74kW2vfCT9lnQdSS5twgxrnju&#10;7hbAWORh5aW8QBzIqSRxMcKZZBuj1o0JVHdaeZ5+PzOnl8JU3LmfRf5nxD+xj/wTh8df8FTv24v+&#10;E2/Zk8MeKbT9jr/hNLS18fp/bb6DomrS22JtROm2DNuKSSsrmGOI9T80bMAn9wn7SX/BVj/gld/w&#10;TI8J2fwp+J/j3wp4Zbw/pa2eleAfC0f9oX9tbWg8qO2isbBX8jaBtVZfLH61+gHwa/Z6+En7O/wU&#10;0f8AZ9+B2jweGfCmg6X/AGRpGl6XmMW0JB3OHOWMrMxd5WLMzksxJJr+Y+2/4M3v+CbF94hvfE3j&#10;jxp8Y9buL68lvbh7jV7CN3kmcu5eQWDSOSTyxbcepOTXupWVj8urVXOTm+p8xfHn/g82+DC+Irbw&#10;P+w38HPEXjbUtTuRa2914suY9ESW6lISIJaWwupJdxxy0sZwMHFd9of/AAUe/wCDnjx3dRa5qPwm&#10;/Zz+GWjXSLcW8/xC1y2slSGQbkZt2uNORtIJxDn2r9KPhn/wa4f8EW/h1FGLn4YXviKaJQPtXiPx&#10;Bqs7uR/EVguIIwT7KB9K+9vAf/BIH/gmH8ONMj0jw98D/h9cQQv5kf8AbumJrbqwAAIk1M3L8AAA&#10;bsADApmZ4B8EP+CpPwb+DnwJ0+6/4KI/HL4F3XxC86STW4PhNdT6hploJWPkW8cUUl7cyOijDyFU&#10;DN0UAZP0n8E/+Cp/7EP7RXjzT/hv8HPE+saxqmqyGKwx4W8Q2tpIQpbJvLrTorZFwpwzyAHoDX1V&#10;4C/Z4+APwryfhh4G8H+HMqFP9g6NZaf8o7f6PEnFev7AMY4x0A6UAOooHHFFABRRRQB//9D+/iii&#10;igAooooAK+PP27vAX7XHxO/Zr1vwR+w/4y0TwD8RL57aPS/FOv2hvbeztxKputkQSUCZogVjcxsF&#10;JzjoR9h0YzQB/Ln+z9/wS3/4LO/Cjw1JA/xw+CWneNtQa5XW/jXN4T1TxZ4+vYLiXzfs32vWbwW0&#10;NupwFggijhUAER5yT9m+DP8AgkJ8YvGEUFx+2h+1X8e/iYygm60bQNTh8C6JMW6qYNCjhuivp/pQ&#10;OK/b+igD4L+Fn/BMD9gT4PaxB4p8KfCzwpea7bsskfifxPbHxFru9DlWOqau13ebgeQfN4PTFfj/&#10;AP8ABf3/AIIqzftqeBV/bB/Y2tDof7RPgQR6hpWo6NItjdeJLO2zmylkUqDdxrzaSsck5hYlHG3+&#10;m6ZHdcR43YOC3QGvxU8dfA//AIL2eMNevdI8P/HT4B+FdCuJZTa6rpPgLUbzWLaMv+6VYb7UZbVm&#10;CY3OxIz0WhjTa1R/J7+wd+1n4S/bHt4Pgz+2NoGnWXxo+GupyCfQvE1msFxNcRR+U2oW9jcKAl0i&#10;lkmRULRsQ6AB8r+v+qatpukWM2sa5dW9naW6GW5u7yVYYYlAyXeSQqoAHcmur/4K0f8ABun4t/bI&#10;+FHhj43fCbx7Nd/tNeCdLjju/iDf29toX/CbvA7SRC9/s5IorK6gyI7W4RTtjCxylhh1/k/8LeFv&#10;i18Uf2mP+GUv+C2vjrxF4O1Hwa1l/Y/w412OPR7PxFJNxHcXOo2+y3uA/AWQsXm3HZMpDg+bWwfV&#10;bH22UcTSUFScU5vS+33n6s+Nf2wvjF+0lrc3wn/4J7aQ17bG4NjrHxo1qAr4W0pFYiZtNVudSuEw&#10;Qu0GMP2YEsPevgv+yZ8GP2ZTd/GPxxqs/iPxk1qX174neO7tJdQEfV1ilmbyrG2XkLFDtAU4Zm4I&#10;9y8XeJNA+A3w7s7Lwh4b1C+gtPI0Tw74W8K2YLPKyN5FvGBtgtoQFJeaZkijALM2SAfnHQP2cviL&#10;8cfEVr8RP20pdLvLaxuBe6B8LNJY3HhzS5kJ8q41CV1U6teouCGkVbeIkmOMnDDjjNNaaI+ijQkq&#10;ic/fn5/Cvlt/mZXiH45fHL9pC+/4RX9jKK10jw2WMepfGHxHaPJY47p4f0+UIdRlH/PxKFtVPAL8&#10;16F4a+Dn7OX7KGlT/GHx1cxXXiFo1j1b4h+L5ft2vajOwxsimcNIrSFisdpZqq4IVIzXoHxE+PGm&#10;+E9fk+GPw80u58XeNksoriPwxpLpAlnDJ8sEup3j/udPt2IwhkzIwBEcb4rjfhr+zbO/jm1+PH7Q&#10;F8ninx7CrnS9m9dE8MpMMNbaJav9wgfLJeSg3E2M7kUhAOaStLRFcn7zmj70u/2V6I82gsP2gf2s&#10;dVEniy11j4YfC1ZG/wCJK7taeL/FMQ6C8eFt2k2LjkwxP9rkHDNGDgfY3gP4feAvhT4UtvBPw30f&#10;TdB0eyRvI0/S4Ft4E4yzlUAyzYyztlm6sT1ryT9ob9rP4C/su6PFqXxg1+C0u7wY0rQrMG71fUny&#10;FVLSyizLIWYgBsBORlhX51+Kfh1+3D/wUcuRpfxLi1P4FfB6TEj6Hbzq3i/xDCwGEvCpK2sTITmN&#10;hgdGSXgh2ct9IhKvToy9z95Uf9b7L0Pev2g/+Cinh7wl4rl+B37K+gXnxc+JLDyzo/hs+dpWls24&#10;CTVL+MmOJVIyyBgcfeZOtflbF+xp+1X+1f8A8Fef2ff2Zf2x/Flr42Piu7tfFuv+HdHV4NJ0LRbO&#10;4muNRs4UG1SDBaOhmC7nBGWbAJ/fr4N/A74B/sdfCWTwn8NNP0/wx4c0u2kv9Uv7iQBpFhQtLd31&#10;zJ80hCgszOcKOFAXArzH/g3m+GXxW/bU/wCCqPxH/wCCrGr6BPB8MdD0K/8Ah/8ADnXLxWgF3MHj&#10;tx9libLSFbVZWnf7qPNszuJA6sFbmfItEfOcUOoqcfrE/efRbL/M/uqsrK2062jsrJFihhjWGGJB&#10;tVI0G1VUDoABgVaYAqQaWivTPhz4c/aa/ZV+OP7QOsW8vgn47/EL4XaVDH5U2meArPRUkuM9Xku9&#10;RsbydX9DGUA9K+Frf/gg/wDB/XtYk1j40/HT9qLx95gw9nrvxHv7O0POeYtKSy/LNfuZRQB+avwo&#10;/wCCQn/BPH4O3LX/AId+Hdtqly4UST+MNS1LxMXK9GK6xdXSZ7khRX6JeH/D2g+E9FtvDfheytNO&#10;06yhW3s7CwhS3treJBhY4oowqIijgKoAFbFFABRRRQAUUUUAFMZNxBz0p9FAHMav4L8IeIM/2/pe&#10;nX2QQxvLWKbIPXO9T1q5o/hrw/4dt/snh+xs7CLAHl2cEcC4H+zGAK26KACkYZGKWigD8JP+CjX/&#10;AAbz/wDBO/8A4KD6Vq/iS98L23gL4iXsbT2vj7wZGLG4N2AxR760jxbXiM5Bk3IJW7SKea/k5/4J&#10;S/Df4jfsSfGb41f8E0/j1NaR+LPA3iWHXbJIC5j1CyuokilvbVnALwugtZBnkebg85r/AEoCAeDX&#10;8wX/AAXz/wCCdnxk8R+I/DH/AAVJ/Yd0dtW+Lnwzs30vxP4WtgzHxb4Rbc01t5akNJPah3ZFQF3R&#10;jtBeONTlXp88HE9LKce8PiIVex+XX7Yv7P8A8U/iBpcHxb/Zf8QzeFPih4ctnTSbtWX7BrlmCXOk&#10;6pC+Y5oXbJgaRT5MhJBUMTTf2Mv2x9K/aW0C78HeO7EeE/ij4XY2PjjwJekxXVpcRcG4t45MtJaS&#10;jDIwLBM7WOMM3mf7P3/BWH9jD47aZDFqnie08EeIA62994a8YyDT7i2uzw8Uc8oWCZVYFdwYH+8i&#10;nirP7Xf7J3gH9oe90r9oD4K+KtK8J/FXwqEufC/jSxvIfs90sXKWOolHxNayAlMkkorEYeMlD5Sp&#10;t+5NejP0SpVgpPE4SpzX3V9/8mfd3xC+Hvgf4s+DL/4efErSrLW9E1SA299puoRiWGRSDhsH7rr1&#10;V1wynlSDg1+Run33xk/4JW+LI7Dxrqeu+N/2cr1xaWGpXCtf6x4Dkdh5K3RUeZNpwBKBxkKOio/y&#10;yeqfs8f8FZP2bfiHY3ng/wCPetaP8O/Hfh6aXTfEmkaxdoumyXVqxjll0+/z5M0TMpZV3bwD/EMM&#10;ew8Tf8FLv2T/ABnfv8Ivgqmr/GjxLq0LWdr4K8BaPc6w2oCf92YZHaIWyxNuw7MzAKTkUQpTi/Zu&#10;N0TjsZhKsI4iFVQl0f6Ndj788H+MfCfxB8M2XjPwLqVlrOk6jCLix1LTZluLaeJujJImQfQjqCCD&#10;gg4+HPjv+3l8PPAXjc/Br9nTQ7r4t/GHVIxpem+DPBNudQuUkDful1G6tw32eGOSTcULFhljhMlq&#10;8p/YM/4N2v8Agp38aYvEmlfF3xJqH7MfwW8VeIJdbf4baRejU9f+yyyMDZw7XIs1MWFdpJTvwu+B&#10;gAB/aj+wZ/wTV/ZA/wCCb/w1j+HH7LnhOz0lpIVTV/EN0q3OuavKAN0t7fMPMfcRkRrtiQ/cRa6K&#10;eXRTvJnzuN4wqzgowir9/wDI/AD/AIJ/f8ECfjH8bPGenftX/wDBa7VrPxjqsOL7wr8DrJs+GPD8&#10;kvKvfxxMIrqeNfl8kb0GP3ks3Qf1uaBoGi+FdFtfDnhu0tbDT7GBLWysbKFLe3t4YlCpHFFGFREU&#10;DAVQAB0FawAHSlr0YxS0R8jUqym+abu+4UUUUzMKKKKACivH/j38evhH+zH8Ite+O3x21yz8OeFP&#10;DVg2oaxrF+xEUMS4AAVQXeR2ISONAXkchVBJAr8MPh3+1x/wWG/4KXWQ+Iv7FHhXwZ+z98H70tJ4&#10;c8e/GCxuNc8V+IrMj91f2Ph+3kihtbeUHehuXbeuGVmB4AP6L6K/n/1P4Uf8HAXwghk8VfDf47fB&#10;H443NoPOuPA/i3wcvhGS7Vfvw22o6VcyCKRhwjTLsB+8QOa+rP8Agnh/wVF8E/tpa74j+AnxJ8La&#10;v8Kfjj4DCjx58JvEzrJe2qMVVb/T7lQqX+nyFl2TxgYDLuAVkZwD9VKKKKAP/9H+/iiiigAooooA&#10;KKKKACiiigAooooAayK3Udetfmr/AMFH/wDgk9+xx/wVD+HMHgj9pXw8X1PTYpE8PeMdGdbTXdHa&#10;Tk/Z7kqweIty0EyvEx5K7sEfpZRQB/AX8ZP2D/8Agr1/wR10yWfwlbH9pv4F6Sm6KawV4fF2hadF&#10;uYq8A82V44o14K/aIh2WIcVxPws/4KMfs8ftl+FpPh/8KPHsnw08a3MsVtc2Hia2gh1i0Xf/AKRH&#10;ZC6b7JLOVDKkgMhjJ3GIkAV/oT+WM7ueua/NP9qv/gjt/wAE0/20Lm41j9oD4Q+FNS1e6m+03HiD&#10;Tbc6Rq8suMb5L7T2t55D/wBdHYGuephYSd9me5gs+xFGPJzXj2/4J/Oz4D+H3wh/Zf8AhndHTp4d&#10;J0eJpda1/wAS67e757y4cfvr/Ub+4YGWR8cu7YA2quFAUfnK37fnxo/a/wDGmpfCH/gnj4bEumWk&#10;7WGr/GbxPGy6Hp4Iw0tja7c3Uo+bylc/MdrGMIcj9N/2tP8Ag0E+HPxB8Fy+Ef2VfjX4/wDDGlC8&#10;+3WPg3xtdvrvh+0kPGYUQRTAhcgFizD1NUPhB/wb0f8ABW34E/D7SvhZ8MP2l/hlp+g6LbfZdPsf&#10;+EHVgibixZ2YFnkYklnYlmPJJNc8cAlq3dnry4q5+Wnbkh15d38/13PmD9mv/gnZ8IPgD42m+NXi&#10;6/1b4h/Eq8PmXnjrxfILm8jlZdrfYoeUth1Ckb5FHyq4XivujxB4g0Lwpod54p8U3trp2nWEEl1f&#10;X99IsNvBFGNzSSyOQqqMckn9ast/wRK/4LTsCD+0/wDC4e48Crn+VWfh5/wbhftI/GX4lWLf8FPP&#10;jyPiX8NtOAvT8PvBemv4at9TvomBhW/lh2s9uoLEqpDlgu1lwTUPBSk/eZ1w4nwtGDWHptPzPzO+&#10;Dn7Pn7QX/BwD8QLz4efB681HwL+yz4d1dbXxl8RGiMWoeMru2ZWfT9KjfGYlwCWYbUyHl3Nsir+8&#10;L4GfBD4Zfs5/CLw98DPg9pVvonhjwtpcGjaLplqoVIbe3QKMkY3O5BeRz8zuSzEkk1f+EXwf+GPw&#10;J+Hek/Cj4N6Fpnhjw1odqLPSdC0WBLaztYlOdscaADJJLMxyWYliSSSfTK9GEFFWR8VisXUrTdSo&#10;7thRRRVHMFFFFABRRRQAUUUUAFFFFABRRRQAUUUUAFFFFABTWRGIZgCR09qdRQB+PX7Z3/BB7/gl&#10;9+3h4pn8f/HH4aWVv4luQwufEnhSeXQ7+4ZmLGS4NoyxXEhJOZJo3f3r8j9Z/wCDML/gmbfXTyaR&#10;4z+MFhC7lhbR6ppsqKOygyaeWIHYkk1/XrRQC02P4uvGH/BlB+w5faZcJ4G+K3xR02+aNhazaiul&#10;30CSY+UyRJa27MoPUB1OO9f0Vf8ABM3/AIJt/BT/AIJsfs0+G/gh8P8ATdCuNf03TFtPEnjax0uG&#10;x1DX7nzGkae6kBeZslsKjSsFAwOK/RuigBhjQnJHNPoooAKKKKACiiigAooooA/mI/4Kz6f/AMNv&#10;/wDBW79mD/glt4s3TfDqK01P46fEfSd5EWspoYmTTLK4UEbofOgcOh4YTZ6qDUHxx8VfFf8A4Kuf&#10;8FO/HH/BMrwL4v8AEHw7+BPwK8O6XefFabwLdf2VrXizW9URXtdGW+iG+10+KLKyrHguY3B6xlND&#10;/gq3ej9ib/grr+zB/wAFQPFw8n4dXVlqnwH+ImsMD5OjDXPOl0q8uWAwkBnmcu7Haoi9WGfGvjpr&#10;Xjv/AIIuf8FcviB/wUN8TeF/EHin9nH9ojQtKi8ceJPCNm+qXHg/xHpkapFd3VtDmRrOVQ771BBE&#10;xCkvGEcA+8rX/g2//wCCVvhy70/xF8NPCnjDwd4g026gvLbxP4X8Z69bat5sLh90k8l5Ksm7GG3o&#10;cgnBB5Hy/wD8HBmhJ+yR40+An/BXX4Zgab4v+GPxO0nwZ4rubf5H1nwZ4haSK7sLoqR5yowYRbyd&#10;nmsRyAR9dXf/AAcbf8Eg5tKtJfBPxVPi7Vb8xx6f4Z8I6BrOp61cyykBYo7KOzDh8nkMVA7mvkb/&#10;AIOC9ej/AGufE/7P3/BJn4aD7f4s+KvxO0nxp4ntIQxk0fwX4eaSa7v7tcZiVySY94G4wuvXAIB/&#10;T3DIsqCVDlWAZT2IPQ1LUECiNfLThVAVR6ADpU9AH//S/v4ooooAKKKKACiiigAooooAKKKKACii&#10;igAooooAKKKKACiiigAooooAKKKKACiiigAooooAKKKKACiiigAooooAKKKKACiiigAooooAKKKK&#10;ACiiigAooooAKKKKACiiigAooooA8c+PnwC+En7T3wj1/wCBXx20Sy8R+E/Etg+naxpF8pMc0TYI&#10;KspDRyIwV45EIdHUMpBANfhp4H/Za/4LC/8ABNuw/wCFZ/sd+IPBn7RvwdsUNv4c8C/FvUJdB8Ye&#10;H7IcQ2FtrsUUtte20SgIn2pAVXCqqqBX9F1JgUAfzxReNf8AguD4/efQ/gz+zN8CPgRqF4DFcePf&#10;Fniy28Rm08zh54LDRLSN55FHKLM+wtjcCMivsr/gnr/wS+8Lfsb+IfEn7QnxX8Van8Vfjp4/CHx3&#10;8VfEUSxXM8SFSun6ZaqWSw06IquyCMnIVdxwiKv6pkA8EUtABRRRQB//2VBLAwQKAAAAAAAAACEA&#10;e8qyxisPAAArDwAAFAAAAGRycy9tZWRpYS9pbWFnZTIucG5niVBORw0KGgoAAAANSUhEUgAAADYA&#10;AAAyCAYAAAAX1CjLAAAMSGlDQ1BJQ0MgUHJvZmlsZQAASImVVwdYU8kWnltSSWiBCEgJvYkiSJcS&#10;QotUqYKNkAQSSgwJQcTusqjg2kUEbOiKiKKrKyBrRV3rIthdy8OCysq6WLCh8iYFdN3vvfe9831z&#10;758z5/ynZO69MwDo1PCk0lxUF4A8SYEsPjyYNSk1jUV6BBBABNrAGTB4fLmUHRcXBaAM3f8ub65D&#10;ayhXXJRc/5z/r6InEMr5ACBxEGcI5Pw8iH8GAC/hS2UFABC9od56ZoFUiadAbCCDCUIsVeIsNS5R&#10;4gw1rlTZJMZzIN4NAJnG48myANBugXpWIT8L8mjfhNhVIhBLANAhQxzAF/EEEEdAPCovb4YSQzvg&#10;kPEVT9bfODOGOXm8rGGsrkUl5BCxXJrLm/V/tuN/S16uYiiGHRw0kSwiXlkz7NvNnBmRSkyDuFeS&#10;ERMLsT7E78QClT3EKFWkiEhS26OmfDkH9gwwIXYV8EIiITaFOEySGxOl0WdkisO4EMMVghaJC7iJ&#10;Gt8lQnlogoazRjYjPnYIZ8o4bI1vI0+miqu0P6XISWJr+G+KhNwh/tfFosQUdc4YtVCcHAOxNsRM&#10;eU5CpNoGsykWcWKGbGSKeGX+NhD7CiXhwWp+bFqmLCxeYy/Lkw/Viy0RibkxGlxVIEqM0PDs5vNU&#10;+RtB3CKUsJOGeITySVFDtQiEIaHq2rEOoSRJUy/WJS0Ijtf4vpTmxmnscaowN1ypt4LYVF6YoPHF&#10;AwrgglTz4zHSgrhEdZ54RjZvQpw6H7wIRAEOCAEsoIAjA8wA2UDc3tvcC3+pZ8IAD8hAFhACF41m&#10;yCNFNSOB1wRQDP6ESAjkw37BqlkhKIT6T8Na9dUFZKpmC1UeOeAxxHkgEuTC3wqVl2Q4WjJ4BDXi&#10;f0Tnw1xz4VDO/VPHhpoojUYxxMvSGbIkhhJDiBHEMKIjboIH4H54FLwGweGGe+M+Q9l+sSc8JnQS&#10;HhCuEboIt6aLF8m+qYcFokEXjBCmqTnj65pxO8jqgQfj/pAfcuNM3AS44ONgJDYeCGN7QC1Hk7my&#10;+m+5/1bDV13X2FFcKShlBCWI4vCtp7aTtscwi7KnX3dInWvGcF85wzPfxud81WkBvEd+a4ktwQ5g&#10;Z7AT2DnsMNYMWNgxrAW7iB1R4uFV9Ei1ioaixavyyYE84n/E42liKjspd21w7XH9qJ4rEBYp34+A&#10;M0M6SybOEhWw2PDNL2RxJfzRo1hurm6uACi/I+rX1Cum6vuAMM9/0eUfB8CnDCqzvuh41gAcegwA&#10;480XnfVL+HisBOBIB18hK1TrcOWFAKhABz5RxsAcWAMHWI8b8AR+IAiEggkgFiSCVDANdlkE17MM&#10;zARzwEJQCsrBSrAOVIHNYBvYCfaA/aAZHAYnwK/gAugA18BtuHq6wTPQB96AAQRBSAgdYSDGiAVi&#10;izgjbog3EoCEIlFIPJKKpCNZiARRIHOQ75ByZDVShWxF6pGfkEPICeQc0oncQu4jPchL5AOKoTTU&#10;ADVD7dAxqDfKRiPRRHQqmoXmo8VoCbocrURr0d1oE3oCvYBeQ7vQZ2g/BjAtjIlZYi6YN8bBYrE0&#10;LBOTYfOwMqwCq8UasVb4P1/BurBe7D1OxBk4C3eBKzgCT8L5eD4+D1+GV+E78Sb8FH4Fv4/34Z8J&#10;dIIpwZngS+ASJhGyCDMJpYQKwg7CQcJp+DR1E94QiUQm0Z7oBZ/GVGI2cTZxGXEjcS/xOLGT+JDY&#10;TyKRjEnOJH9SLIlHKiCVkjaQdpOOkS6TuknvyFpkC7IbOYycRpaQF5EryLvIR8mXyU/IAxRdii3F&#10;lxJLEVBmUVZQtlNaKZco3ZQBqh7VnupPTaRmUxdSK6mN1NPUO9RXWlpaVlo+WhO1xFoLtCq19mmd&#10;1bqv9Z6mT3OicWhTaAraclod7TjtFu0VnU63owfR0+gF9OX0evpJ+j36O22G9mhtrrZAe752tXaT&#10;9mXt5zoUHVsdts40nWKdCp0DOpd0enUpuna6HF2e7jzdat1Dujd0+/UYemP1YvXy9Jbp7dI7p/dU&#10;n6Rvpx+qL9Av0d+mf1L/IQNjWDM4DD7jO8Z2xmlGtwHRwN6Aa5BtUG6wx6DdoM9Q33CcYbJhkWG1&#10;4RHDLibGtGNymbnMFcz9zOvMDyPMRrBHCEcsHdE44vKIt0YjjYKMhEZlRnuNrhl9MGYZhxrnGK8y&#10;bja+a4KbOJlMNJlpssnktEnvSIORfiP5I8tG7h/5uylq6mQabzrbdJvpRdN+M3OzcDOp2Qazk2a9&#10;5kzzIPNs87XmR817LBgWARZii7UWxyz+YBmy2KxcViXrFKvP0tQywlJhudWy3XLAyt4qyWqR1V6r&#10;u9ZUa2/rTOu11m3WfTYWNtE2c2wabH63pdh624ps19uesX1rZ2+XYrfYrtnuqb2RPde+2L7B/o4D&#10;3SHQId+h1uGqI9HR2zHHcaNjhxPq5OEkcqp2uuSMOns6i503OneOIozyGSUZVTvqhgvNhe1S6NLg&#10;cn80c3TU6EWjm0c/H2MzJm3MqjFnxnx29XDNdd3uenus/tgJYxeNbR370s3Jje9W7XbVne4e5j7f&#10;vcX9xTjnccJxm8bd9GB4RHss9mjz+OTp5SnzbPTs8bLxSveq8brhbeAd573M+6wPwSfYZ77PYZ/3&#10;vp6+Bb77ff/yc/HL8dvl93S8/Xjh+O3jH/pb+fP8t/p3BbAC0gO2BHQFWgbyAmsDHwRZBwmCdgQ9&#10;YTuys9m72c+DXYNlwQeD33J8OXM5x0OwkPCQspD2UP3QpNCq0HthVmFZYQ1hfeEe4bPDj0cQIiIj&#10;VkXc4Jpx+dx6bt8ErwlzJ5yKpEUmRFZFPohyipJFtUaj0ROi10TfibGNkcQ0x4JYbuya2Ltx9nH5&#10;cb9MJE6Mm1g98XH82Pg58WcSGAnTE3YlvEkMTlyReDvJIUmR1JaskzwluT75bUpIyuqUrkljJs2d&#10;dCHVJFWc2pJGSktO25HWPzl08rrJ3VM8ppROuT7VfmrR1HPTTKblTjsyXWc6b/qBdEJ6Svqu9I+8&#10;WF4trz+Dm1GT0cfn8NfznwmCBGsFPUJ/4Wrhk0z/zNWZT7P8s9Zk9YgCRRWiXjFHXCV+kR2RvTn7&#10;bU5sTl3OYG5K7t48cl563iGJviRHcmqG+YyiGZ1SZ2mptCvfN39dfp8sUrZDjsinylsKDOCG/aLC&#10;QfG94n5hQGF14buZyTMPFOkVSYouznKatXTWk+Kw4h9n47P5s9vmWM5ZOOf+XPbcrfOQeRnz2uZb&#10;zy+Z370gfMHOhdSFOQt/W+S6aPWi19+lfNdaYlayoOTh9+HfN5Rql8pKbyz2W7x5Cb5EvKR9qfvS&#10;DUs/lwnKzpe7lleUf1zGX3b+h7E/VP4wuDxzefsKzxWbVhJXSlZeXxW4audqvdXFqx+uiV7TtJa1&#10;tmzt63XT152rGFexeT11vWJ9V2VUZcsGmw0rN3ysElVdqw6u3ltjWrO05u1GwcbLm4I2NW4221y+&#10;+cMW8ZabW8O3NtXa1VZsI24r3PZ4e/L2Mz96/1i/w2RH+Y5PdZK6rp3xO0/Ve9XX7zLdtaIBbVA0&#10;9OyesrtjT8ielkaXxq17mXvL94F9in1//JT+0/X9kfvbDngfaPzZ9ueag4yDZU1I06ymvmZRc1dL&#10;akvnoQmH2lr9Wg/+MvqXusOWh6uPGB5ZcZR6tOTo4LHiY/3Hpcd7T2SdeNg2ve32yUknr56aeKr9&#10;dOTps7+G/XryDPvMsbP+Zw+f8z136Lz3+eYLnheaLnpcPPibx28H2z3bmy55XWrp8Olo7RzfefRy&#10;4OUTV0Ku/HqVe/XCtZhrndeTrt+8MeVG103Bzae3cm+9+L3w94HbC+4Q7pTd1b1bcc/0Xu2/HP+1&#10;t8uz68j9kPsXHyQ8uP2Q//DZI/mjj90lj+mPK55YPKl/6vb0cE9YT8cfk//ofiZ9NtBb+qfenzXP&#10;HZ7//FfQXxf7JvV1v5C9GHy57JXxq7rX41639cf133uT92bgbdk743c733u/P/Mh5cOTgZkfSR8r&#10;Pzl+av0c+fnOYN7goJQn46m2AhgcaGYmAC/rAKCnwr1DBwDUyepznkoQ9dlUhcB/wuqzoEo8AagL&#10;AiBpAQBRcI+yCQ5biGnwrtyqJwYB1N19eGhEnunupuaiwRMP4d3g4CszAEitAHySDQ4ObBwc/LQd&#10;JnsLgOP56vOlUojwbLDFXol+u2MMvpV/A4BvfnIKU42eAAAACXBIWXMAABYlAAAWJQFJUiTwAAAB&#10;m2lUWHRYTUw6Y29tLmFkb2JlLnhtcAAAAAAAPHg6eG1wbWV0YSB4bWxuczp4PSJhZG9iZTpuczpt&#10;ZXRhLyIgeDp4bXB0az0iWE1QIENvcmUgNS40LjAiPgogICA8cmRmOlJERiB4bWxuczpyZGY9Imh0&#10;dHA6Ly93d3cudzMub3JnLzE5OTkvMDIvMjItcmRmLXN5bnRheC1ucyMiPgogICAgICA8cmRmOkRl&#10;c2NyaXB0aW9uIHJkZjphYm91dD0iIgogICAgICAgICAgICB4bWxuczpleGlmPSJodHRwOi8vbnMu&#10;YWRvYmUuY29tL2V4aWYvMS4wLyI+CiAgICAgICAgIDxleGlmOlBpeGVsWERpbWVuc2lvbj41NDwv&#10;ZXhpZjpQaXhlbFhEaW1lbnNpb24+CiAgICAgICAgIDxleGlmOlBpeGVsWURpbWVuc2lvbj41MDwv&#10;ZXhpZjpQaXhlbFlEaW1lbnNpb24+CiAgICAgIDwvcmRmOkRlc2NyaXB0aW9uPgogICA8L3JkZjpS&#10;REY+CjwveDp4bXBtZXRhPgoU7U4XAAAAHGlET1QAAAACAAAAAAAAABkAAAAoAAAAGQAAABkAAACM&#10;xHdkZwAAAFhJREFUaAXs0rERACAMw0DYf2hgBJUKp9QujJ993q0Pb/ewYaqJDQNbiSUmWaCvKIHA&#10;NRLDU0mCiUkgcI3E8FSSYGISCFwjMTyVJJiYBALXSAxPJQl+K3YBAAD//yjzpWUAAABWSURBVO3S&#10;sREAIAzDQNh/aGAElQqn1C6Mn33erQ9v97BhqokNA1uJJSZZoK8ogcA1EsNTSYKJSSBwjcTwVJJg&#10;YhIIXCMxPJUkmJgEAtdIDE8lCX4rdgGWiMdrmpvxQgAAAABJRU5ErkJgglBLAQItABQABgAIAAAA&#10;IQA9/K5oFAEAAEcCAAATAAAAAAAAAAAAAAAAAAAAAABbQ29udGVudF9UeXBlc10ueG1sUEsBAi0A&#10;FAAGAAgAAAAhADj9If/WAAAAlAEAAAsAAAAAAAAAAAAAAAAARQEAAF9yZWxzLy5yZWxzUEsBAi0A&#10;FAAGAAgAAAAhAPiWF7VRAwAAsAkAAA4AAAAAAAAAAAAAAAAARAIAAGRycy9lMm9Eb2MueG1sUEsB&#10;Ai0AFAAGAAgAAAAhACvZ2PHIAAAApgEAABkAAAAAAAAAAAAAAAAAwQUAAGRycy9fcmVscy9lMm9E&#10;b2MueG1sLnJlbHNQSwECLQAUAAYACAAAACEACIrGht8AAAAKAQAADwAAAAAAAAAAAAAAAADABgAA&#10;ZHJzL2Rvd25yZXYueG1sUEsBAi0ACgAAAAAAAAAhAO2/TSAUHgEAFB4BABUAAAAAAAAAAAAAAAAA&#10;zAcAAGRycy9tZWRpYS9pbWFnZTEuanBlZ1BLAQItAAoAAAAAAAAAIQB7yrLGKw8AACsPAAAUAAAA&#10;AAAAAAAAAAAAABMmAQBkcnMvbWVkaWEvaW1hZ2UyLnBuZ1BLBQYAAAAABwAHAL8BAABwN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alt="Reading Clipart For Teachers | Free download on ClipArtMag" style="position:absolute;width:21336;height:2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SZvwAAANsAAAAPAAAAZHJzL2Rvd25yZXYueG1sRE9NawIx&#10;EL0X+h/CFLzVrD2Ibo0iQsFLD3X1Pt2M2dXNZEmmuv33RhC8zeN9zmI1+E5dKKY2sIHJuABFXAfb&#10;sjOwr77eZ6CSIFvsApOBf0qwWr6+LLC04co/dNmJUzmEU4kGGpG+1DrVDXlM49ATZ+4YokfJMDpt&#10;I15zuO/0R1FMtceWc0ODPW0aqs+7P29g+D26cyXFoYonN5Htet6H6bcxo7dh/QlKaJCn+OHe2jx/&#10;Dvdf8gF6eQMAAP//AwBQSwECLQAUAAYACAAAACEA2+H2y+4AAACFAQAAEwAAAAAAAAAAAAAAAAAA&#10;AAAAW0NvbnRlbnRfVHlwZXNdLnhtbFBLAQItABQABgAIAAAAIQBa9CxbvwAAABUBAAALAAAAAAAA&#10;AAAAAAAAAB8BAABfcmVscy8ucmVsc1BLAQItABQABgAIAAAAIQDjzpSZvwAAANsAAAAPAAAAAAAA&#10;AAAAAAAAAAcCAABkcnMvZG93bnJldi54bWxQSwUGAAAAAAMAAwC3AAAA8wIAAAAA&#10;">
                        <v:imagedata r:id="rId8" o:title="Reading Clipart For Teachers | Free download on ClipArtMag"/>
                      </v:shape>
                      <v:shape id="Picture 1" o:spid="_x0000_s1028" type="#_x0000_t75" style="position:absolute;left:17780;top:19642;width:4254;height:3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4FmwwAAANoAAAAPAAAAZHJzL2Rvd25yZXYueG1sRE9Na8JA&#10;EL0L/Q/LCL1Is6lFKTGrSGlB6kFMK/Q4ZMckmp1dsqum/fWuIPQ0PN7n5IvetOJMnW8sK3hOUhDE&#10;pdUNVwq+vz6eXkH4gKyxtUwKfsnDYv4wyDHT9sJbOhehEjGEfYYK6hBcJqUvazLoE+uII7e3ncEQ&#10;YVdJ3eElhptWjtN0Kg02HBtqdPRWU3ksTkbB9rDe7KbFaEIvn+3P3/Ld7Xdjp9TjsF/OQATqw7/4&#10;7l7pOB9ur9yunF8BAAD//wMAUEsBAi0AFAAGAAgAAAAhANvh9svuAAAAhQEAABMAAAAAAAAAAAAA&#10;AAAAAAAAAFtDb250ZW50X1R5cGVzXS54bWxQSwECLQAUAAYACAAAACEAWvQsW78AAAAVAQAACwAA&#10;AAAAAAAAAAAAAAAfAQAAX3JlbHMvLnJlbHNQSwECLQAUAAYACAAAACEANbeBZsMAAADaAAAADwAA&#10;AAAAAAAAAAAAAAAHAgAAZHJzL2Rvd25yZXYueG1sUEsFBgAAAAADAAMAtwAAAPcCAAAAAA==&#10;" filled="t" fillcolor="#4472c4 [3204]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</w:tr>
      <w:tr w:rsidR="00D14844" w:rsidRPr="001D6C53" w14:paraId="3DF79FBF" w14:textId="77777777" w:rsidTr="00072FD4">
        <w:trPr>
          <w:trHeight w:val="227"/>
        </w:trPr>
        <w:tc>
          <w:tcPr>
            <w:tcW w:w="5228" w:type="dxa"/>
            <w:shd w:val="clear" w:color="auto" w:fill="FFFB00"/>
          </w:tcPr>
          <w:p w14:paraId="089F71B8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67DA54E4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D14844" w:rsidRPr="001D6C53" w14:paraId="31D88085" w14:textId="77777777" w:rsidTr="00072FD4">
        <w:trPr>
          <w:trHeight w:val="1233"/>
        </w:trPr>
        <w:tc>
          <w:tcPr>
            <w:tcW w:w="5228" w:type="dxa"/>
          </w:tcPr>
          <w:p w14:paraId="5FB831F5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Locate information using contents and index.</w:t>
            </w:r>
          </w:p>
          <w:p w14:paraId="38618076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Recounts main themes and events by showing understanding of the main points of the text.</w:t>
            </w:r>
          </w:p>
          <w:p w14:paraId="0F89FD65" w14:textId="77777777" w:rsidR="00D14844" w:rsidRPr="003448CB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Answer appropriate questions about events and characters.</w:t>
            </w:r>
          </w:p>
        </w:tc>
        <w:tc>
          <w:tcPr>
            <w:tcW w:w="5228" w:type="dxa"/>
          </w:tcPr>
          <w:p w14:paraId="3BCACCF4" w14:textId="77777777" w:rsidR="00D14844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1D6C53">
              <w:rPr>
                <w:rFonts w:ascii="Arial" w:hAnsi="Arial" w:cs="Arial"/>
                <w:sz w:val="20"/>
                <w:szCs w:val="20"/>
              </w:rPr>
              <w:t>. Discuss and clarify word definitions, linking new meanings to known vocabulary.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258E7F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844" w:rsidRPr="001D6C53" w14:paraId="6E73047D" w14:textId="77777777" w:rsidTr="00072FD4">
        <w:trPr>
          <w:trHeight w:val="82"/>
        </w:trPr>
        <w:tc>
          <w:tcPr>
            <w:tcW w:w="5228" w:type="dxa"/>
            <w:shd w:val="clear" w:color="auto" w:fill="FFFB00"/>
          </w:tcPr>
          <w:p w14:paraId="59C734D3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4A425992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D14844" w:rsidRPr="001D6C53" w14:paraId="2A7FB301" w14:textId="77777777" w:rsidTr="00072FD4">
        <w:trPr>
          <w:trHeight w:val="1939"/>
        </w:trPr>
        <w:tc>
          <w:tcPr>
            <w:tcW w:w="5228" w:type="dxa"/>
          </w:tcPr>
          <w:p w14:paraId="4D801011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A6065F">
              <w:rPr>
                <w:rFonts w:ascii="Arial" w:hAnsi="Arial" w:cs="Arial"/>
                <w:sz w:val="20"/>
                <w:szCs w:val="20"/>
              </w:rPr>
              <w:t>15. Ask appropriate questions about events, inferred events and characters.</w:t>
            </w:r>
          </w:p>
          <w:p w14:paraId="44F5424E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Draw simple inferences from illustrations and text on the basis </w:t>
            </w:r>
            <w:r>
              <w:rPr>
                <w:rFonts w:ascii="Arial" w:hAnsi="Arial" w:cs="Arial"/>
                <w:sz w:val="20"/>
                <w:szCs w:val="20"/>
              </w:rPr>
              <w:t xml:space="preserve">of events, character’s actions and </w:t>
            </w:r>
            <w:r w:rsidRPr="001D6C53">
              <w:rPr>
                <w:rFonts w:ascii="Arial" w:hAnsi="Arial" w:cs="Arial"/>
                <w:sz w:val="20"/>
                <w:szCs w:val="20"/>
              </w:rPr>
              <w:t>speech.</w:t>
            </w:r>
          </w:p>
          <w:p w14:paraId="0FFD73EB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 w:rsidRPr="001D6C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Make predictions on the basis of what has been read so far.</w:t>
            </w:r>
          </w:p>
          <w:p w14:paraId="0954C016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Answer appropriate questions about inferred events and characters.</w:t>
            </w:r>
          </w:p>
        </w:tc>
        <w:tc>
          <w:tcPr>
            <w:tcW w:w="5228" w:type="dxa"/>
            <w:vMerge w:val="restart"/>
          </w:tcPr>
          <w:p w14:paraId="1359CAEF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D6C53">
              <w:rPr>
                <w:rFonts w:ascii="Arial" w:hAnsi="Arial" w:cs="Arial"/>
                <w:sz w:val="20"/>
                <w:szCs w:val="20"/>
              </w:rPr>
              <w:t>. Discuss the sequence of events in books (and other texts) and how items of information are related.</w:t>
            </w:r>
          </w:p>
          <w:p w14:paraId="76CAFC7A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D6C53">
              <w:rPr>
                <w:rFonts w:ascii="Arial" w:hAnsi="Arial" w:cs="Arial"/>
                <w:sz w:val="20"/>
                <w:szCs w:val="20"/>
              </w:rPr>
              <w:t>.Make links between spellings, punctuation and grammar that has been taught</w:t>
            </w:r>
          </w:p>
          <w:p w14:paraId="6444C35D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Use punctuation to vary pace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6C5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D6C53">
              <w:rPr>
                <w:rFonts w:ascii="Arial" w:hAnsi="Arial" w:cs="Arial"/>
                <w:sz w:val="20"/>
                <w:szCs w:val="20"/>
              </w:rPr>
              <w:t xml:space="preserve"> pauses appropriately at full stops and commas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7A81E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Retell orally key stories (a range, including fairy stories and traditional tales) using narrative language.</w:t>
            </w:r>
          </w:p>
          <w:p w14:paraId="69C95EDD" w14:textId="77777777" w:rsidR="00D14844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 xml:space="preserve">Begin to use punctuation to vary expression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6C5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1D6C53">
              <w:rPr>
                <w:rFonts w:ascii="Arial" w:hAnsi="Arial" w:cs="Arial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sz w:val="20"/>
                <w:szCs w:val="20"/>
              </w:rPr>
              <w:t xml:space="preserve">stions with different intonation or </w:t>
            </w:r>
            <w:r w:rsidRPr="001D6C5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haracter voices)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Know and recognise simple recurring literary language in stories and poetry.</w:t>
            </w:r>
          </w:p>
          <w:p w14:paraId="6D492790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844" w:rsidRPr="001D6C53" w14:paraId="5B4EC751" w14:textId="77777777" w:rsidTr="00072FD4">
        <w:trPr>
          <w:trHeight w:val="242"/>
        </w:trPr>
        <w:tc>
          <w:tcPr>
            <w:tcW w:w="5228" w:type="dxa"/>
            <w:shd w:val="clear" w:color="auto" w:fill="FFFB00"/>
          </w:tcPr>
          <w:p w14:paraId="0002F23A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vMerge/>
            <w:shd w:val="clear" w:color="auto" w:fill="BFBFBF" w:themeFill="background1" w:themeFillShade="BF"/>
          </w:tcPr>
          <w:p w14:paraId="0C134BC7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844" w:rsidRPr="001D6C53" w14:paraId="0A7A6480" w14:textId="77777777" w:rsidTr="00072FD4">
        <w:trPr>
          <w:trHeight w:val="675"/>
        </w:trPr>
        <w:tc>
          <w:tcPr>
            <w:tcW w:w="5228" w:type="dxa"/>
          </w:tcPr>
          <w:p w14:paraId="784154AC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1D6C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53">
              <w:rPr>
                <w:rFonts w:ascii="Arial" w:hAnsi="Arial" w:cs="Arial"/>
                <w:sz w:val="20"/>
                <w:szCs w:val="20"/>
              </w:rPr>
              <w:t>Answer and ask appropriate q</w:t>
            </w:r>
            <w:r>
              <w:rPr>
                <w:rFonts w:ascii="Arial" w:hAnsi="Arial" w:cs="Arial"/>
                <w:sz w:val="20"/>
                <w:szCs w:val="20"/>
              </w:rPr>
              <w:t>uestions about writer’s choice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Why has the author used the word ‘</w:t>
            </w:r>
            <w:r w:rsidRPr="00F40707">
              <w:rPr>
                <w:rFonts w:ascii="Arial" w:hAnsi="Arial" w:cs="Arial"/>
                <w:i/>
                <w:sz w:val="20"/>
                <w:szCs w:val="20"/>
              </w:rPr>
              <w:t>heave</w:t>
            </w:r>
            <w:r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F40707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28" w:type="dxa"/>
            <w:vMerge/>
          </w:tcPr>
          <w:p w14:paraId="7D5A40F1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E3B39" w14:textId="77777777" w:rsidR="00D14844" w:rsidRPr="00D12094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209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1209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"https://clipartmag.com/images/reading-clipart-for-teachers-1.jpg" \* MERGEFORMATINET </w:instrText>
      </w:r>
      <w:r w:rsidRPr="00D1209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3E2C070" w14:textId="77777777" w:rsidR="00D14844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D14844" w:rsidSect="00847CD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CFD7483" w14:textId="77777777" w:rsidR="00D14844" w:rsidRDefault="00D14844" w:rsidP="00D14844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3</w:t>
      </w:r>
    </w:p>
    <w:p w14:paraId="726B87AD" w14:textId="77777777" w:rsidR="00D14844" w:rsidRPr="00996908" w:rsidRDefault="00D14844" w:rsidP="00D1484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4844" w:rsidRPr="00811928" w14:paraId="2102D858" w14:textId="77777777" w:rsidTr="00072FD4">
        <w:trPr>
          <w:trHeight w:val="245"/>
        </w:trPr>
        <w:tc>
          <w:tcPr>
            <w:tcW w:w="5228" w:type="dxa"/>
            <w:shd w:val="clear" w:color="auto" w:fill="FFFB00"/>
          </w:tcPr>
          <w:p w14:paraId="2240D9A2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2CE9D0FA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D14844" w:rsidRPr="001D6C53" w14:paraId="5DF67C7A" w14:textId="77777777" w:rsidTr="00072FD4">
        <w:trPr>
          <w:trHeight w:val="995"/>
        </w:trPr>
        <w:tc>
          <w:tcPr>
            <w:tcW w:w="5228" w:type="dxa"/>
          </w:tcPr>
          <w:p w14:paraId="0532736D" w14:textId="77777777" w:rsidR="00D14844" w:rsidRPr="001D6C53" w:rsidRDefault="00D14844" w:rsidP="00072FD4">
            <w:pPr>
              <w:pStyle w:val="ListParagraph"/>
              <w:ind w:left="0"/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1. </w:t>
            </w:r>
            <w:r w:rsidRPr="001D6C53"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fluently read a set text appropriate for their age.</w:t>
            </w:r>
          </w:p>
          <w:p w14:paraId="7B82CCB3" w14:textId="77777777" w:rsidR="00D14844" w:rsidRPr="001D6C53" w:rsidRDefault="00D14844" w:rsidP="00072FD4">
            <w:pPr>
              <w:pStyle w:val="ListParagraph"/>
              <w:ind w:left="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2. </w:t>
            </w:r>
            <w:r w:rsidRPr="001D6C53"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Apply phonic knowledge and skills to read unfamiliar words</w:t>
            </w: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3F3E064" w14:textId="77777777" w:rsidR="00D14844" w:rsidRPr="001D6C53" w:rsidRDefault="00D14844" w:rsidP="00072FD4">
            <w:pPr>
              <w:pStyle w:val="ListParagraph"/>
              <w:ind w:left="0"/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3. </w:t>
            </w: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Apply knowledge of root words, prefixes and suffixes to read aloud and to understand meaning of unfamiliar words.</w:t>
            </w:r>
          </w:p>
          <w:p w14:paraId="1DF455CA" w14:textId="77777777" w:rsidR="00D14844" w:rsidRPr="001D6C53" w:rsidRDefault="00D14844" w:rsidP="00072FD4">
            <w:pPr>
              <w:pStyle w:val="ListParagraph"/>
              <w:ind w:left="0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4. </w:t>
            </w: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Read further exception words, noting the unusual correspondences between spelling and sound, and where these occur in the word.</w:t>
            </w:r>
          </w:p>
          <w:p w14:paraId="418BEAB8" w14:textId="77777777" w:rsidR="00D14844" w:rsidRPr="001D6C53" w:rsidRDefault="00D14844" w:rsidP="00072FD4">
            <w:pPr>
              <w:pStyle w:val="ListParagraph"/>
              <w:ind w:left="0"/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5. </w:t>
            </w: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Attempt pronunciation of unfamiliar words drawing on prior knowledge of similar looking words.</w:t>
            </w:r>
          </w:p>
          <w:p w14:paraId="2FB8617F" w14:textId="77777777" w:rsidR="00D14844" w:rsidRPr="001D6C53" w:rsidRDefault="00D14844" w:rsidP="00072FD4">
            <w:pPr>
              <w:pStyle w:val="ListParagraph"/>
              <w:ind w:left="0"/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6. </w:t>
            </w:r>
            <w:r w:rsidRPr="001D6C53"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Read aloud with intonation, tone, volume to show awareness of characters’ speech and punctuation.</w:t>
            </w:r>
          </w:p>
        </w:tc>
        <w:tc>
          <w:tcPr>
            <w:tcW w:w="5228" w:type="dxa"/>
          </w:tcPr>
          <w:p w14:paraId="4F811802" w14:textId="77777777" w:rsidR="00D14844" w:rsidRPr="006333DD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14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Understand what they read in books (and other texts) independently, c</w:t>
            </w:r>
            <w:r w:rsidRPr="006333D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hecking that the text is meaningful. </w:t>
            </w:r>
          </w:p>
          <w:p w14:paraId="2682DA85" w14:textId="77777777" w:rsidR="00D14844" w:rsidRPr="006333DD" w:rsidRDefault="00D14844" w:rsidP="00072FD4">
            <w:pPr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15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. Ask qu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e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ons 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o 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im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prove unders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an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d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ng of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a 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text.</w:t>
            </w:r>
          </w:p>
          <w:p w14:paraId="0505F956" w14:textId="77777777" w:rsidR="00D14844" w:rsidRPr="006333DD" w:rsidRDefault="00D14844" w:rsidP="00072FD4">
            <w:pPr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16. 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Identify how structure and presentation contribute to the meaning of texts</w:t>
            </w:r>
          </w:p>
          <w:p w14:paraId="513B03A0" w14:textId="77777777" w:rsidR="00D14844" w:rsidRPr="006333DD" w:rsidRDefault="00D14844" w:rsidP="00072FD4">
            <w:pPr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17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Begin to understand that narrative books are structured in different ways 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quest stories and stories with dilemmas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)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006F17B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18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Make links between spellings, punctuation and grammar that has been taught.</w:t>
            </w:r>
          </w:p>
          <w:p w14:paraId="056AEC28" w14:textId="77777777" w:rsidR="00D14844" w:rsidRPr="006333DD" w:rsidRDefault="00D14844" w:rsidP="00072FD4">
            <w:pPr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19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Explain and discuss books, poems and other works that are read aloud and independently, taking turns and listening to others’ opinions.</w:t>
            </w:r>
          </w:p>
          <w:p w14:paraId="71F2604B" w14:textId="77777777" w:rsidR="00D14844" w:rsidRPr="006333DD" w:rsidRDefault="00D14844" w:rsidP="00072FD4">
            <w:pPr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20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Begin to express opinions about how narrative books can be structured 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quest st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ories and stories with dilemmas).</w:t>
            </w:r>
          </w:p>
          <w:p w14:paraId="7A650C10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21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Develop pleasure in reading, motivation to read, vocabulary and understanding.</w:t>
            </w:r>
          </w:p>
          <w:p w14:paraId="118CB488" w14:textId="77777777" w:rsidR="00D14844" w:rsidRPr="003330BE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22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Begin to recognise themes / ideas in text types covered.</w:t>
            </w:r>
          </w:p>
        </w:tc>
      </w:tr>
      <w:tr w:rsidR="00D14844" w:rsidRPr="001D6C53" w14:paraId="130331C0" w14:textId="77777777" w:rsidTr="00072FD4">
        <w:trPr>
          <w:trHeight w:val="164"/>
        </w:trPr>
        <w:tc>
          <w:tcPr>
            <w:tcW w:w="5228" w:type="dxa"/>
            <w:shd w:val="clear" w:color="auto" w:fill="FFFB00"/>
          </w:tcPr>
          <w:p w14:paraId="54124191" w14:textId="77777777" w:rsidR="00D14844" w:rsidRDefault="00D14844" w:rsidP="00072FD4">
            <w:pPr>
              <w:pStyle w:val="ListParagraph"/>
              <w:ind w:left="0"/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5B6A2B12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Range</w:t>
            </w:r>
          </w:p>
        </w:tc>
      </w:tr>
      <w:tr w:rsidR="00D14844" w:rsidRPr="001D6C53" w14:paraId="693EF3EE" w14:textId="77777777" w:rsidTr="00072FD4">
        <w:trPr>
          <w:trHeight w:val="3936"/>
        </w:trPr>
        <w:tc>
          <w:tcPr>
            <w:tcW w:w="5228" w:type="dxa"/>
          </w:tcPr>
          <w:p w14:paraId="7C984EEA" w14:textId="77777777" w:rsidR="00D14844" w:rsidRDefault="00D14844" w:rsidP="00072FD4">
            <w:pPr>
              <w:pStyle w:val="ListParagraph"/>
              <w:ind w:left="0"/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6333DD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7. Retrieve and record information from fiction and non-fiction.</w:t>
            </w:r>
          </w:p>
          <w:p w14:paraId="7A1861BD" w14:textId="77777777" w:rsidR="00D14844" w:rsidRDefault="00D14844" w:rsidP="00072FD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CE0955" wp14:editId="5048E60F">
                  <wp:simplePos x="0" y="0"/>
                  <wp:positionH relativeFrom="column">
                    <wp:posOffset>266912</wp:posOffset>
                  </wp:positionH>
                  <wp:positionV relativeFrom="paragraph">
                    <wp:posOffset>82898</wp:posOffset>
                  </wp:positionV>
                  <wp:extent cx="2675466" cy="2039091"/>
                  <wp:effectExtent l="0" t="0" r="4445" b="5715"/>
                  <wp:wrapNone/>
                  <wp:docPr id="34" name="Picture 34" descr="Books book clip art free clipart images 2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ooks book clip art free clipart images 2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39" cy="204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"https://lh3.googleusercontent.com/proxy/V_Jlxbz4OYNCtrrcVMninRtPQfr8-GwOG77ilkamx4YTLfnB176JSENkj57VN0WJe5uInj_RrJfKmCDIESKQ_X8FBCJwV1D7RvPtL-O5z28a" \* MERGEFORMATINET </w:instrText>
            </w:r>
            <w:r>
              <w:fldChar w:fldCharType="end"/>
            </w:r>
          </w:p>
          <w:p w14:paraId="146A7DE2" w14:textId="77777777" w:rsidR="00D14844" w:rsidRDefault="00D14844" w:rsidP="00072FD4">
            <w:pPr>
              <w:pStyle w:val="ListParagraph"/>
              <w:ind w:left="0"/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546C0212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23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Experience and discuss a range of fiction, poetry, plays, non-fiction and reference books or textbooks.</w:t>
            </w:r>
          </w:p>
          <w:p w14:paraId="4E984481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24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a wider range of stories, including fairy stories and legends.</w:t>
            </w:r>
          </w:p>
          <w:p w14:paraId="4288EC25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25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Begin to recognise some different forms of poetry – list poems, shape poems, free verse etc.</w:t>
            </w:r>
          </w:p>
          <w:p w14:paraId="19D814C5" w14:textId="77777777" w:rsidR="00D14844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26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Prepare poems and scripts to read aloud and to perform, showing understanding through intonation, tone, volume and action</w:t>
            </w:r>
          </w:p>
          <w:p w14:paraId="11A18E6E" w14:textId="77777777" w:rsidR="00D14844" w:rsidRPr="006333DD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27</w:t>
            </w:r>
            <w:r w:rsidRPr="006333D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. Use dictionaries to check the meaning of unfamiliar words. </w:t>
            </w:r>
          </w:p>
          <w:p w14:paraId="7DE1C2A9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28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Choose books (and other texts) for specific purposes. </w:t>
            </w:r>
          </w:p>
          <w:p w14:paraId="58F5D025" w14:textId="77777777" w:rsidR="00D14844" w:rsidRPr="003330BE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29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Explain and discuss understanding of books, poems and other material, both those read aloud and independently.</w:t>
            </w:r>
          </w:p>
        </w:tc>
      </w:tr>
      <w:tr w:rsidR="00D14844" w:rsidRPr="001D6C53" w14:paraId="6302A25B" w14:textId="77777777" w:rsidTr="00072FD4">
        <w:trPr>
          <w:trHeight w:val="227"/>
        </w:trPr>
        <w:tc>
          <w:tcPr>
            <w:tcW w:w="5228" w:type="dxa"/>
            <w:shd w:val="clear" w:color="auto" w:fill="FFFB00"/>
          </w:tcPr>
          <w:p w14:paraId="2F20DF28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1B1DD860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D14844" w:rsidRPr="001D6C53" w14:paraId="2D90BE6B" w14:textId="77777777" w:rsidTr="00072FD4">
        <w:trPr>
          <w:trHeight w:val="425"/>
        </w:trPr>
        <w:tc>
          <w:tcPr>
            <w:tcW w:w="5228" w:type="dxa"/>
          </w:tcPr>
          <w:p w14:paraId="771B61D6" w14:textId="77777777" w:rsidR="00D14844" w:rsidRPr="006333DD" w:rsidRDefault="00D14844" w:rsidP="00072FD4">
            <w:pP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8. Draw 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nferences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such as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nfer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ri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ng charac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ers' 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f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ee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li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ngs,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t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houghts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and</w:t>
            </w:r>
            <w:r w:rsidRPr="006333DD">
              <w:rPr>
                <w:rFonts w:ascii="Arial" w:hAnsi="Arial" w:cs="Arial"/>
                <w:color w:val="000000"/>
                <w:spacing w:val="2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mot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ves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fr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om 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he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r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a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c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ons, beginning to justify these inferences with evidence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how characters relate to each other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)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70853458" w14:textId="77777777" w:rsidR="00D14844" w:rsidRPr="006333DD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9. Pred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spacing w:val="2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w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hat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ght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happen 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f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rom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deta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il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6333DD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6333DD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t</w:t>
            </w:r>
            <w:r w:rsidRPr="006333DD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ated and implied. </w:t>
            </w:r>
          </w:p>
          <w:p w14:paraId="4135F97F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10</w:t>
            </w:r>
            <w:r w:rsidRPr="006333D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Know which words are essential to retain meaning in order to begin to summarise.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4EB15BC5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11. Show an awareness of figurative language.</w:t>
            </w:r>
          </w:p>
          <w:p w14:paraId="051A7E38" w14:textId="77777777" w:rsidR="00D14844" w:rsidRPr="006333DD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6468E22A" w14:textId="77777777" w:rsidR="00D14844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30</w:t>
            </w:r>
            <w:r w:rsidRPr="006333DD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. Explain the meaning of words in context. </w:t>
            </w:r>
          </w:p>
          <w:p w14:paraId="26B94B76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D14844" w:rsidRPr="001D6C53" w14:paraId="533EB0FE" w14:textId="77777777" w:rsidTr="00072FD4">
        <w:trPr>
          <w:trHeight w:val="82"/>
        </w:trPr>
        <w:tc>
          <w:tcPr>
            <w:tcW w:w="5228" w:type="dxa"/>
            <w:shd w:val="clear" w:color="auto" w:fill="FFFB00"/>
          </w:tcPr>
          <w:p w14:paraId="24E5CC77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shd w:val="clear" w:color="auto" w:fill="FFFB00"/>
          </w:tcPr>
          <w:p w14:paraId="1EE1B08C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D14844" w:rsidRPr="001D6C53" w14:paraId="4CE7438A" w14:textId="77777777" w:rsidTr="00072FD4">
        <w:trPr>
          <w:trHeight w:val="2121"/>
        </w:trPr>
        <w:tc>
          <w:tcPr>
            <w:tcW w:w="5228" w:type="dxa"/>
          </w:tcPr>
          <w:p w14:paraId="2718DAB7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12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Discuss and record words and phrases that writers use to engage and impact on the reader 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What choice of verb has been used?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).</w:t>
            </w:r>
          </w:p>
          <w:p w14:paraId="7F8B5B2B" w14:textId="77777777" w:rsidR="00D14844" w:rsidRPr="003330BE" w:rsidRDefault="00D14844" w:rsidP="00072FD4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13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Begin to realise that literary conventions in text types can influence a writer’s choice / style.</w:t>
            </w:r>
          </w:p>
        </w:tc>
        <w:tc>
          <w:tcPr>
            <w:tcW w:w="5228" w:type="dxa"/>
          </w:tcPr>
          <w:p w14:paraId="203585C5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31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Begin to recognise some of the literary conventions in text types covered.</w:t>
            </w:r>
          </w:p>
          <w:p w14:paraId="4059A7DD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32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that non-fiction books / other texts are structured in different ways and be able to use them effectively.</w:t>
            </w:r>
          </w:p>
          <w:p w14:paraId="4A89A632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33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Orally re-tell some known stories.</w:t>
            </w:r>
          </w:p>
          <w:p w14:paraId="1DB9AEFF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34</w:t>
            </w:r>
            <w:r w:rsidRPr="006333DD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Prepare poems and scripts to read aloud and to perform, showing understanding through intonation, tone, volume and action.</w:t>
            </w:r>
          </w:p>
          <w:p w14:paraId="777B3683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5F16DA06" w14:textId="77777777" w:rsidR="00D14844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D14844" w:rsidSect="00847CD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AB710AB" w14:textId="77777777" w:rsidR="00D14844" w:rsidRDefault="00D14844" w:rsidP="00D14844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4</w:t>
      </w:r>
    </w:p>
    <w:p w14:paraId="2C072698" w14:textId="77777777" w:rsidR="00D14844" w:rsidRPr="00996908" w:rsidRDefault="00D14844" w:rsidP="00D1484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4844" w:rsidRPr="00811928" w14:paraId="4D27FDB3" w14:textId="77777777" w:rsidTr="00072FD4">
        <w:trPr>
          <w:trHeight w:val="245"/>
        </w:trPr>
        <w:tc>
          <w:tcPr>
            <w:tcW w:w="5228" w:type="dxa"/>
            <w:shd w:val="clear" w:color="auto" w:fill="FFFB00"/>
          </w:tcPr>
          <w:p w14:paraId="29607115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73DF00A0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D14844" w:rsidRPr="001D6C53" w14:paraId="75AFAA13" w14:textId="77777777" w:rsidTr="00072FD4">
        <w:trPr>
          <w:trHeight w:val="1075"/>
        </w:trPr>
        <w:tc>
          <w:tcPr>
            <w:tcW w:w="5228" w:type="dxa"/>
          </w:tcPr>
          <w:p w14:paraId="123C945F" w14:textId="77777777" w:rsidR="00D14844" w:rsidRPr="008903A3" w:rsidRDefault="00D14844" w:rsidP="00072FD4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8903A3"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fluently read a set text appropriate for their age.</w:t>
            </w:r>
          </w:p>
          <w:p w14:paraId="3914B9E8" w14:textId="77777777" w:rsidR="00D14844" w:rsidRPr="001D6C53" w:rsidRDefault="00D14844" w:rsidP="00072FD4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rFonts w:cs="Arial"/>
                <w:sz w:val="20"/>
                <w:szCs w:val="20"/>
                <w:lang w:eastAsia="en-GB"/>
              </w:rPr>
            </w:pPr>
            <w:r w:rsidRPr="001D6C53"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Apply phonic knowledge and skills to read unfamiliar words</w:t>
            </w: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6B2CD85D" w14:textId="77777777" w:rsidR="00D14844" w:rsidRPr="001D6C53" w:rsidRDefault="00D14844" w:rsidP="00072FD4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rFonts w:cs="Arial"/>
                <w:color w:val="FF0000"/>
                <w:sz w:val="20"/>
                <w:szCs w:val="20"/>
                <w:lang w:eastAsia="en-GB"/>
              </w:rPr>
            </w:pP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Apply knowledge of root words, prefixes and suffixes (see National Curriculum, Appendix 1, Y3,4 list) to read aloud and to </w:t>
            </w:r>
            <w:r w:rsidRPr="001D6C53">
              <w:rPr>
                <w:rFonts w:eastAsiaTheme="minorEastAsia" w:cs="Arial"/>
                <w:kern w:val="24"/>
                <w:sz w:val="20"/>
                <w:szCs w:val="20"/>
                <w:lang w:eastAsia="en-GB"/>
              </w:rPr>
              <w:t>understand the meaning of unfamiliar words.</w:t>
            </w:r>
          </w:p>
          <w:p w14:paraId="327554E2" w14:textId="77777777" w:rsidR="00D14844" w:rsidRPr="001D6C53" w:rsidRDefault="00D14844" w:rsidP="00072FD4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rFonts w:cs="Arial"/>
                <w:color w:val="FF0000"/>
                <w:sz w:val="20"/>
                <w:szCs w:val="20"/>
                <w:lang w:eastAsia="en-GB"/>
              </w:rPr>
            </w:pPr>
            <w:r w:rsidRPr="001D6C53">
              <w:rPr>
                <w:rFonts w:eastAsiaTheme="minorEastAsia" w:cs="Arial"/>
                <w:kern w:val="24"/>
                <w:sz w:val="20"/>
                <w:szCs w:val="20"/>
                <w:lang w:eastAsia="en-GB"/>
              </w:rPr>
              <w:t>Apply knowledge of morphology and etymology to read and understand words.</w:t>
            </w:r>
          </w:p>
          <w:p w14:paraId="5A46278F" w14:textId="77777777" w:rsidR="00D14844" w:rsidRPr="00FD41F0" w:rsidRDefault="00D14844" w:rsidP="00072FD4">
            <w:pPr>
              <w:pStyle w:val="ListParagraph"/>
              <w:numPr>
                <w:ilvl w:val="0"/>
                <w:numId w:val="1"/>
              </w:numPr>
              <w:tabs>
                <w:tab w:val="left" w:pos="171"/>
              </w:tabs>
              <w:ind w:left="0" w:firstLine="0"/>
              <w:rPr>
                <w:rFonts w:cs="Arial"/>
                <w:sz w:val="20"/>
                <w:szCs w:val="20"/>
                <w:lang w:eastAsia="en-GB"/>
              </w:rPr>
            </w:pP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Read further exceptio</w:t>
            </w:r>
            <w:r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n words, noting the unusual </w:t>
            </w:r>
            <w:r w:rsidRPr="00FD41F0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correspondences between spelling and sound, and where these occur in the word. </w:t>
            </w:r>
          </w:p>
          <w:p w14:paraId="50688166" w14:textId="77777777" w:rsidR="00D14844" w:rsidRPr="00204746" w:rsidRDefault="00D14844" w:rsidP="00072FD4">
            <w:pPr>
              <w:pStyle w:val="ListParagraph"/>
              <w:ind w:left="0"/>
              <w:rPr>
                <w:rFonts w:eastAsiaTheme="minorEastAsia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6. </w:t>
            </w:r>
            <w:r w:rsidRPr="001D6C53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 xml:space="preserve">Attempt pronunciation of </w:t>
            </w:r>
            <w:r w:rsidRPr="00204746">
              <w:rPr>
                <w:rFonts w:eastAsiaTheme="minorEastAsia" w:cs="Arial"/>
                <w:color w:val="000000"/>
                <w:kern w:val="24"/>
                <w:sz w:val="20"/>
                <w:szCs w:val="20"/>
                <w:lang w:eastAsia="en-GB"/>
              </w:rPr>
              <w:t>unfamiliar words drawing on prior knowledge of similar looking words.</w:t>
            </w:r>
            <w:r w:rsidRPr="00204746"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543907D6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204746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7. Read aloud with intonation, tone, volume to show awareness of characters’ speech, punctuation and some grammatical features (</w:t>
            </w:r>
            <w:proofErr w:type="spellStart"/>
            <w:r w:rsidRPr="00204746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204746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an embedded subordinate clause).</w:t>
            </w:r>
          </w:p>
          <w:p w14:paraId="2AEE7828" w14:textId="77777777" w:rsidR="00D14844" w:rsidRPr="000B5665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8. Check the text is meaningful.</w:t>
            </w:r>
          </w:p>
        </w:tc>
        <w:tc>
          <w:tcPr>
            <w:tcW w:w="5228" w:type="dxa"/>
          </w:tcPr>
          <w:p w14:paraId="19846116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15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Identify and summarise main ideas / theme of a text (more than one paragraph).</w:t>
            </w:r>
          </w:p>
          <w:p w14:paraId="068D5892" w14:textId="77777777" w:rsidR="00D14844" w:rsidRPr="001D6C53" w:rsidRDefault="00D14844" w:rsidP="00072FD4">
            <w:pPr>
              <w:ind w:right="-137"/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16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. Ask qu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e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ons 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o 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im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prove unders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an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d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ng of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t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e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xt.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78B88C4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17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non-fiction books / texts are structured in different ways and be able to use them effectively.</w:t>
            </w:r>
          </w:p>
          <w:p w14:paraId="3F0ABC17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  <w:r w:rsidRPr="001D6C53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Know and recognise some of the literary conventions in text types covered.</w:t>
            </w:r>
          </w:p>
          <w:p w14:paraId="19DEA5FC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19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and recognise themes in text types covered.</w:t>
            </w:r>
          </w:p>
          <w:p w14:paraId="0D92700B" w14:textId="77777777" w:rsidR="00D14844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20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Discuss texts that are read aloud and independently,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explaining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and listening to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ideas and opinions, giving reasons.</w:t>
            </w:r>
          </w:p>
          <w:p w14:paraId="45E11203" w14:textId="77777777" w:rsidR="00D14844" w:rsidRPr="00B168D1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21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Develop pleasure in reading, motivation to read, vocabulary and understanding.</w:t>
            </w:r>
          </w:p>
          <w:p w14:paraId="667CE9E2" w14:textId="77777777" w:rsidR="00D14844" w:rsidRPr="00473A1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22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Begin to build on others’ ideas and opinions about a text in discussion.</w:t>
            </w:r>
          </w:p>
          <w:p w14:paraId="61257969" w14:textId="77777777" w:rsidR="00D14844" w:rsidRPr="008E602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23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Make connectio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ns between other similar texts, p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rior knowledge and experience.</w:t>
            </w:r>
          </w:p>
        </w:tc>
      </w:tr>
      <w:tr w:rsidR="00D14844" w:rsidRPr="001D6C53" w14:paraId="7D9CB69D" w14:textId="77777777" w:rsidTr="00072FD4">
        <w:trPr>
          <w:trHeight w:val="164"/>
        </w:trPr>
        <w:tc>
          <w:tcPr>
            <w:tcW w:w="5228" w:type="dxa"/>
            <w:shd w:val="clear" w:color="auto" w:fill="FFFB00"/>
          </w:tcPr>
          <w:p w14:paraId="6F1CA18C" w14:textId="77777777" w:rsidR="00D14844" w:rsidRPr="000B5665" w:rsidRDefault="00D14844" w:rsidP="00072FD4">
            <w:pPr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386E616F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Range</w:t>
            </w:r>
          </w:p>
        </w:tc>
      </w:tr>
      <w:tr w:rsidR="00D14844" w:rsidRPr="001D6C53" w14:paraId="5EB66546" w14:textId="77777777" w:rsidTr="00072FD4">
        <w:trPr>
          <w:trHeight w:val="3958"/>
        </w:trPr>
        <w:tc>
          <w:tcPr>
            <w:tcW w:w="5228" w:type="dxa"/>
          </w:tcPr>
          <w:p w14:paraId="00169655" w14:textId="77777777" w:rsidR="00D14844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9</w:t>
            </w:r>
            <w:r w:rsidRPr="00836C92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Retrieve and record information from non-fiction by beginning to skim and scan.</w:t>
            </w:r>
          </w:p>
          <w:p w14:paraId="7D91E090" w14:textId="77777777" w:rsidR="00D14844" w:rsidRDefault="00D14844" w:rsidP="00072FD4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7AEA1AC" wp14:editId="217CFD42">
                  <wp:simplePos x="0" y="0"/>
                  <wp:positionH relativeFrom="column">
                    <wp:posOffset>419312</wp:posOffset>
                  </wp:positionH>
                  <wp:positionV relativeFrom="paragraph">
                    <wp:posOffset>109640</wp:posOffset>
                  </wp:positionV>
                  <wp:extent cx="2523066" cy="2171010"/>
                  <wp:effectExtent l="0" t="0" r="4445" b="0"/>
                  <wp:wrapNone/>
                  <wp:docPr id="35" name="Picture 35" descr="Stack cliparts | Book clip art, Clip art, Book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tack cliparts | Book clip art, Clip art, Book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693" cy="21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"https://i.pinimg.com/originals/eb/83/29/eb8329159f80b832a2cca25494c64826.png" \* MERGEFORMATINET </w:instrText>
            </w:r>
            <w:r>
              <w:fldChar w:fldCharType="end"/>
            </w:r>
          </w:p>
          <w:p w14:paraId="60610287" w14:textId="77777777" w:rsidR="00D14844" w:rsidRPr="000B5665" w:rsidRDefault="00D14844" w:rsidP="00072FD4">
            <w:pPr>
              <w:rPr>
                <w:rFonts w:eastAsiaTheme="minorEastAsia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04AAD33B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24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. Use dictionaries to check the meaning of unfamiliar words. </w:t>
            </w:r>
          </w:p>
          <w:p w14:paraId="28763E46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25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 Know which books (and other texts) to select for specific purposes, especially in relation to science, history and geography learning.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5B3FD3FA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26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Experience and discuss a range of fiction, poetry, plays, non-fiction and reference / textbooks. </w:t>
            </w:r>
          </w:p>
          <w:p w14:paraId="3AB401C6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27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a wider range of stories, including fairy stories, traditional tales and myths.</w:t>
            </w:r>
          </w:p>
          <w:p w14:paraId="26B4EE9C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28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Recognise some different forms of poetry – list poems, free verse, rhyming verse, etc.</w:t>
            </w:r>
          </w:p>
          <w:p w14:paraId="06329CCF" w14:textId="77777777" w:rsidR="00D14844" w:rsidRPr="008E602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29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Read aloud and perform poems and scripts, showing understanding through intonation, tone, volume and action.</w:t>
            </w:r>
          </w:p>
        </w:tc>
      </w:tr>
      <w:tr w:rsidR="00D14844" w:rsidRPr="001D6C53" w14:paraId="5F5DDC99" w14:textId="77777777" w:rsidTr="00072FD4">
        <w:trPr>
          <w:trHeight w:val="227"/>
        </w:trPr>
        <w:tc>
          <w:tcPr>
            <w:tcW w:w="5228" w:type="dxa"/>
            <w:shd w:val="clear" w:color="auto" w:fill="FFFB00"/>
          </w:tcPr>
          <w:p w14:paraId="1658117D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4BA3A0D5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D14844" w:rsidRPr="001D6C53" w14:paraId="320198F4" w14:textId="77777777" w:rsidTr="00072FD4">
        <w:trPr>
          <w:trHeight w:val="498"/>
        </w:trPr>
        <w:tc>
          <w:tcPr>
            <w:tcW w:w="5228" w:type="dxa"/>
          </w:tcPr>
          <w:p w14:paraId="2EE4D5E4" w14:textId="77777777" w:rsidR="00D14844" w:rsidRPr="001D6C53" w:rsidRDefault="00D14844" w:rsidP="00072FD4">
            <w:pPr>
              <w:ind w:right="504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10. 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Infer meanings and justify them with evidence from the text </w:t>
            </w:r>
            <w:proofErr w:type="spellStart"/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inferring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characters’ feelings, thoughts and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motives from their actions.</w:t>
            </w:r>
          </w:p>
          <w:p w14:paraId="1BEE4C6B" w14:textId="77777777" w:rsidR="00D14844" w:rsidRPr="001D6C53" w:rsidRDefault="00D14844" w:rsidP="00072FD4">
            <w:pPr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  <w:t>11.</w:t>
            </w:r>
            <w:r w:rsidRPr="001D6C53"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  <w:t xml:space="preserve"> Begins to explain the (non-literal) meaning of words in context </w:t>
            </w:r>
            <w:r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1D6C53"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  <w:t xml:space="preserve"> ‘My heart raced’</w:t>
            </w:r>
            <w:r>
              <w:rPr>
                <w:rFonts w:ascii="Arial" w:hAnsi="Arial" w:cs="Arial"/>
                <w:kern w:val="24"/>
                <w:sz w:val="20"/>
                <w:szCs w:val="20"/>
                <w:lang w:eastAsia="en-GB"/>
              </w:rPr>
              <w:t>), including figurative language.</w:t>
            </w:r>
          </w:p>
          <w:p w14:paraId="1FF66E61" w14:textId="77777777" w:rsidR="00D14844" w:rsidRPr="008E602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2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. Pred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c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t</w:t>
            </w:r>
            <w:r w:rsidRPr="001D6C53">
              <w:rPr>
                <w:rFonts w:ascii="Arial" w:hAnsi="Arial" w:cs="Arial"/>
                <w:color w:val="000000"/>
                <w:spacing w:val="2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w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hat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m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ght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happen 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>f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rom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deta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il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1D6C53">
              <w:rPr>
                <w:rFonts w:ascii="Arial" w:hAnsi="Arial" w:cs="Arial"/>
                <w:color w:val="000000"/>
                <w:spacing w:val="1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s</w:t>
            </w:r>
            <w:r w:rsidRPr="001D6C53">
              <w:rPr>
                <w:rFonts w:ascii="Arial" w:hAnsi="Arial" w:cs="Arial"/>
                <w:color w:val="000000"/>
                <w:spacing w:val="-1"/>
                <w:kern w:val="24"/>
                <w:sz w:val="20"/>
                <w:szCs w:val="20"/>
                <w:lang w:eastAsia="en-GB"/>
              </w:rPr>
              <w:t>t</w:t>
            </w:r>
            <w:r w:rsidRPr="001D6C53">
              <w:rPr>
                <w:rFonts w:ascii="Arial" w:hAnsi="Arial" w:cs="Arial"/>
                <w:color w:val="000000"/>
                <w:kern w:val="24"/>
                <w:sz w:val="20"/>
                <w:szCs w:val="20"/>
                <w:lang w:eastAsia="en-GB"/>
              </w:rPr>
              <w:t>ated and implied (deduced information).</w:t>
            </w:r>
          </w:p>
        </w:tc>
        <w:tc>
          <w:tcPr>
            <w:tcW w:w="5228" w:type="dxa"/>
          </w:tcPr>
          <w:p w14:paraId="4BF539FB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30. E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xplain the meaning of words in context. </w:t>
            </w:r>
          </w:p>
          <w:p w14:paraId="19BE3B9C" w14:textId="77777777" w:rsidR="00D14844" w:rsidRPr="006333DD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D14844" w:rsidRPr="001D6C53" w14:paraId="1EBBA65A" w14:textId="77777777" w:rsidTr="00072FD4">
        <w:trPr>
          <w:trHeight w:val="82"/>
        </w:trPr>
        <w:tc>
          <w:tcPr>
            <w:tcW w:w="5228" w:type="dxa"/>
            <w:shd w:val="clear" w:color="auto" w:fill="FFFB00"/>
          </w:tcPr>
          <w:p w14:paraId="025594D9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shd w:val="clear" w:color="auto" w:fill="FFFB00"/>
          </w:tcPr>
          <w:p w14:paraId="283BF1E5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D14844" w:rsidRPr="001D6C53" w14:paraId="01519220" w14:textId="77777777" w:rsidTr="00072FD4">
        <w:trPr>
          <w:trHeight w:val="2998"/>
        </w:trPr>
        <w:tc>
          <w:tcPr>
            <w:tcW w:w="5228" w:type="dxa"/>
          </w:tcPr>
          <w:p w14:paraId="1FE9921B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>13</w:t>
            </w:r>
            <w:r w:rsidRPr="001D6C53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 xml:space="preserve">. Discuss and record words and phrases that writers use to </w:t>
            </w:r>
            <w:r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 xml:space="preserve">engage and impact on the reader, explaining the effect they have. </w:t>
            </w:r>
          </w:p>
          <w:p w14:paraId="5E96CD41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>14</w:t>
            </w:r>
            <w:r w:rsidRPr="001D6C53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 xml:space="preserve">. Show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understanding that literary conventions in text types can influence a writer’s choice / style.</w:t>
            </w:r>
          </w:p>
        </w:tc>
        <w:tc>
          <w:tcPr>
            <w:tcW w:w="5228" w:type="dxa"/>
          </w:tcPr>
          <w:p w14:paraId="5A4D2056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31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Identify some text type language features </w:t>
            </w:r>
            <w:proofErr w:type="spellStart"/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narrative, explanation, persuasion.</w:t>
            </w:r>
          </w:p>
          <w:p w14:paraId="5BDE6865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32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non-fiction books / texts are structured in different ways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, identifying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using these organisational features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effectively.</w:t>
            </w:r>
          </w:p>
          <w:p w14:paraId="7E57CCC5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33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Know and recognise some of the literary conventions in text types covered.</w:t>
            </w:r>
          </w:p>
          <w:p w14:paraId="095798DB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34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. Identify some text type language features </w:t>
            </w:r>
            <w:proofErr w:type="spellStart"/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narrative, explanation, persuasion.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008FC3A2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35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Orally re-tell some known stories.</w:t>
            </w:r>
          </w:p>
          <w:p w14:paraId="2650C890" w14:textId="77777777" w:rsidR="00D14844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36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Identify how a sentence type can be changed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by altering word order, tense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and punctuation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, or by adding or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deleting words.</w:t>
            </w:r>
          </w:p>
          <w:p w14:paraId="042B0453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F86AB" w14:textId="77777777" w:rsidR="00D14844" w:rsidRDefault="00D14844" w:rsidP="00D1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D14844" w:rsidSect="00847CD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8BE1052" w14:textId="77777777" w:rsidR="00D14844" w:rsidRDefault="00D14844" w:rsidP="00D14844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5</w:t>
      </w:r>
    </w:p>
    <w:p w14:paraId="6E84FE57" w14:textId="77777777" w:rsidR="00D14844" w:rsidRPr="00996908" w:rsidRDefault="00D14844" w:rsidP="00D1484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4844" w:rsidRPr="00811928" w14:paraId="0E7272B0" w14:textId="77777777" w:rsidTr="00072FD4">
        <w:trPr>
          <w:trHeight w:val="245"/>
        </w:trPr>
        <w:tc>
          <w:tcPr>
            <w:tcW w:w="5228" w:type="dxa"/>
            <w:shd w:val="clear" w:color="auto" w:fill="FFFB00"/>
          </w:tcPr>
          <w:p w14:paraId="7F1E46AA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928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4789D9B9" w14:textId="77777777" w:rsidR="00D14844" w:rsidRPr="00811928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D14844" w:rsidRPr="001D6C53" w14:paraId="1B3D1692" w14:textId="77777777" w:rsidTr="00072FD4">
        <w:trPr>
          <w:trHeight w:val="1150"/>
        </w:trPr>
        <w:tc>
          <w:tcPr>
            <w:tcW w:w="5228" w:type="dxa"/>
          </w:tcPr>
          <w:p w14:paraId="57A693AA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1.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fluently read a set text appropriate for their age.</w:t>
            </w:r>
          </w:p>
          <w:p w14:paraId="2C7BD6C5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2.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Apply phonic knowledge and skills to read unfamiliar words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  <w:p w14:paraId="25EB20A1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3.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Apply growing knowledge of root words, prefixes and suffixes (see National Curriculum, Appendix 1, Y5,6 list) to read aloud and to understand the meaning of unfamiliar words.</w:t>
            </w:r>
          </w:p>
          <w:p w14:paraId="484F8AE4" w14:textId="77777777" w:rsidR="00D14844" w:rsidRPr="001D6C53" w:rsidRDefault="00D14844" w:rsidP="00072FD4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4.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Apply knowledge of morphology and etymology to read and understand words.</w:t>
            </w:r>
          </w:p>
          <w:p w14:paraId="2E9034D4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5.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Read further exception words, noting the unusual correspondences between spelling and sound, and where these occur in the word.</w:t>
            </w:r>
          </w:p>
          <w:p w14:paraId="6D478759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6.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Attempt pronunciation of unfamiliar words drawing on prior knowledge of similar looking words.</w:t>
            </w:r>
          </w:p>
          <w:p w14:paraId="6C205578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7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Read and re-read ahead to check for meaning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2F7BCB6A" w14:textId="77777777" w:rsidR="00D14844" w:rsidRDefault="00D14844" w:rsidP="00072FD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0C822D" wp14:editId="21EAD0D7">
                  <wp:simplePos x="0" y="0"/>
                  <wp:positionH relativeFrom="column">
                    <wp:posOffset>240876</wp:posOffset>
                  </wp:positionH>
                  <wp:positionV relativeFrom="paragraph">
                    <wp:posOffset>154729</wp:posOffset>
                  </wp:positionV>
                  <wp:extent cx="2710800" cy="1263600"/>
                  <wp:effectExtent l="0" t="0" r="0" b="0"/>
                  <wp:wrapNone/>
                  <wp:docPr id="26" name="Picture 26" descr="Book clipart reading, Book reading Transparent FREE for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ok clipart reading, Book reading Transparent FREE for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"https://webstockreview.net/images/clipart-reading-4.jpg" \* MERGEFORMATINET </w:instrText>
            </w:r>
            <w:r>
              <w:fldChar w:fldCharType="end"/>
            </w:r>
          </w:p>
          <w:p w14:paraId="3B376DDC" w14:textId="77777777" w:rsidR="00D14844" w:rsidRPr="004421A7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587E6E48" w14:textId="77777777" w:rsidR="00D14844" w:rsidRPr="00992076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19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Understand books (and other texts) read </w:t>
            </w:r>
            <w:r w:rsidRPr="00992076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independently, c</w:t>
            </w:r>
            <w:r w:rsidRPr="00992076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hecking that text is meaningful and discuss what has been understood.</w:t>
            </w:r>
          </w:p>
          <w:p w14:paraId="0559A670" w14:textId="77777777" w:rsidR="00D14844" w:rsidRPr="00992076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20</w:t>
            </w:r>
            <w:r w:rsidRPr="00992076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 Identify significant ideas, events and characters and discuss their significance.</w:t>
            </w:r>
          </w:p>
          <w:p w14:paraId="5B52C7D7" w14:textId="77777777" w:rsidR="00D14844" w:rsidRPr="00992076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992076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1</w:t>
            </w:r>
            <w:r w:rsidRPr="00992076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Raise queries about texts and ask questions to improve understanding.</w:t>
            </w:r>
          </w:p>
          <w:p w14:paraId="11C962F1" w14:textId="77777777" w:rsidR="00D14844" w:rsidRPr="00992076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>22</w:t>
            </w:r>
            <w:r w:rsidRPr="00992076">
              <w:rPr>
                <w:rFonts w:ascii="Arial" w:eastAsiaTheme="minorEastAsia" w:hAnsi="Arial" w:cs="Arial"/>
                <w:bCs/>
                <w:kern w:val="24"/>
                <w:sz w:val="20"/>
                <w:szCs w:val="20"/>
                <w:lang w:eastAsia="en-GB"/>
              </w:rPr>
              <w:t xml:space="preserve">. Participate in discussions about books (and other texts) that are read to them and those they can read for themselves. </w:t>
            </w:r>
          </w:p>
          <w:p w14:paraId="75E5773D" w14:textId="77777777" w:rsidR="00D14844" w:rsidRPr="00992076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23</w:t>
            </w:r>
            <w:r w:rsidRPr="00992076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 Explain a personal point of view, giving reasons for their view.</w:t>
            </w:r>
          </w:p>
          <w:p w14:paraId="7F1C4822" w14:textId="77777777" w:rsidR="00D14844" w:rsidRPr="00992076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24</w:t>
            </w:r>
            <w:r w:rsidRPr="00992076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 Recommend books (and other texts) to peers, giving reasons for their choices.</w:t>
            </w:r>
          </w:p>
          <w:p w14:paraId="7B082C9F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25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Identify the effect of the context on a text 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historical or other cultures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)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</w:p>
          <w:p w14:paraId="03A4BBBD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26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Make connections and comparisons between different versions of the same text, other texts, prior knowledge and experience. </w:t>
            </w:r>
          </w:p>
          <w:p w14:paraId="61C2EB65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27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Explain and discuss their understanding of what they have read, including through formal presentations and debates, maintaining a focus on the topic and using notes where necessary.</w:t>
            </w:r>
          </w:p>
          <w:p w14:paraId="0DCD6234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28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Identify and discuss themes and conventions in and across a wide range of writing.</w:t>
            </w:r>
          </w:p>
        </w:tc>
      </w:tr>
      <w:tr w:rsidR="00D14844" w:rsidRPr="001D6C53" w14:paraId="47BAA092" w14:textId="77777777" w:rsidTr="00072FD4">
        <w:trPr>
          <w:trHeight w:val="164"/>
        </w:trPr>
        <w:tc>
          <w:tcPr>
            <w:tcW w:w="5228" w:type="dxa"/>
            <w:shd w:val="clear" w:color="auto" w:fill="FFFB00"/>
          </w:tcPr>
          <w:p w14:paraId="1197A2ED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0152274F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Range</w:t>
            </w:r>
          </w:p>
        </w:tc>
      </w:tr>
      <w:tr w:rsidR="00D14844" w:rsidRPr="001D6C53" w14:paraId="4AAA6414" w14:textId="77777777" w:rsidTr="00072FD4">
        <w:trPr>
          <w:trHeight w:val="1150"/>
        </w:trPr>
        <w:tc>
          <w:tcPr>
            <w:tcW w:w="5228" w:type="dxa"/>
          </w:tcPr>
          <w:p w14:paraId="5DAED495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8. </w:t>
            </w:r>
            <w:r w:rsidRPr="001D6C53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n-GB"/>
              </w:rPr>
              <w:t>Use scanning to find and identify key information.</w:t>
            </w:r>
          </w:p>
          <w:p w14:paraId="171E51BE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9. 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Retrieve, record and present information from more than one source of non-fiction 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when carrying out research</w:t>
            </w: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)</w:t>
            </w:r>
            <w:r w:rsidRPr="001D6C53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228" w:type="dxa"/>
          </w:tcPr>
          <w:p w14:paraId="013291F0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29</w:t>
            </w:r>
            <w:r w:rsidRPr="00992076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 Read for a range of purposes, discussing an increasingly wide range of fiction, poetry, plays, non-fiction and reference books or textbooks.</w:t>
            </w:r>
          </w:p>
          <w:p w14:paraId="0C15423D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30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Increase familiarity with a range of books from our literary heritage and books from other cultures and traditions.</w:t>
            </w:r>
          </w:p>
          <w:p w14:paraId="269ACB6B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31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Read aloud and perform poems and plays, showing understanding through intonation, tone, volume and action.</w:t>
            </w:r>
          </w:p>
          <w:p w14:paraId="1B7AA220" w14:textId="77777777" w:rsidR="00D14844" w:rsidRPr="008E602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32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Learn poems by heart </w:t>
            </w:r>
            <w:proofErr w:type="spellStart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narrative verse, haiku.</w:t>
            </w:r>
          </w:p>
        </w:tc>
      </w:tr>
      <w:tr w:rsidR="00D14844" w:rsidRPr="001D6C53" w14:paraId="2CB89EC0" w14:textId="77777777" w:rsidTr="00072FD4">
        <w:trPr>
          <w:trHeight w:val="227"/>
        </w:trPr>
        <w:tc>
          <w:tcPr>
            <w:tcW w:w="5228" w:type="dxa"/>
            <w:shd w:val="clear" w:color="auto" w:fill="FFFB00"/>
          </w:tcPr>
          <w:p w14:paraId="05CE292D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510E4D4F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D14844" w:rsidRPr="001D6C53" w14:paraId="1604727E" w14:textId="77777777" w:rsidTr="00072FD4">
        <w:trPr>
          <w:trHeight w:val="947"/>
        </w:trPr>
        <w:tc>
          <w:tcPr>
            <w:tcW w:w="5228" w:type="dxa"/>
          </w:tcPr>
          <w:p w14:paraId="41AEF76E" w14:textId="77777777" w:rsidR="00D14844" w:rsidRPr="00C51732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10</w:t>
            </w:r>
            <w:r w:rsidRPr="003A5D98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. Summarise the main points / ideas drawn from a text </w:t>
            </w:r>
            <w:r w:rsidRPr="003A5D98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(more than one paragraph)</w:t>
            </w:r>
            <w:r w:rsidRPr="003A5D98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, identifying key details that support the main ideas, orally and in writing.</w:t>
            </w:r>
          </w:p>
          <w:p w14:paraId="7056FBF8" w14:textId="77777777" w:rsidR="00D14844" w:rsidRPr="003A5D98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11</w:t>
            </w:r>
            <w:r w:rsidRPr="003A5D98"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  <w:t>. Distinguish between statements of fact and opinion.</w:t>
            </w:r>
          </w:p>
          <w:p w14:paraId="540D3E19" w14:textId="77777777" w:rsidR="00D14844" w:rsidRPr="003A5D98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12</w:t>
            </w:r>
            <w:r w:rsidRPr="003A5D98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. Draw inferences such as inferring characters' feelings, thoughts and motives from their actions. </w:t>
            </w:r>
          </w:p>
          <w:p w14:paraId="1B14193B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13</w:t>
            </w:r>
            <w:r w:rsidRPr="003A5D98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Justify inferences with evidence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from the text.</w:t>
            </w:r>
          </w:p>
          <w:p w14:paraId="6D189F3C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14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Make predictions from details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stated and implied information.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64A1A07A" w14:textId="77777777" w:rsidR="00D14844" w:rsidRPr="0055119F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15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Present the author’s viewpoint of a text.</w:t>
            </w:r>
          </w:p>
        </w:tc>
        <w:tc>
          <w:tcPr>
            <w:tcW w:w="5228" w:type="dxa"/>
          </w:tcPr>
          <w:p w14:paraId="279666E0" w14:textId="77777777" w:rsidR="00D14844" w:rsidRPr="003A5D98" w:rsidRDefault="00D14844" w:rsidP="00072F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33.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Explore the </w:t>
            </w:r>
            <w:r w:rsidRPr="003A5D98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meaning of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increasingly complex</w:t>
            </w:r>
            <w:r w:rsidRPr="003A5D98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words in context, </w:t>
            </w:r>
            <w:proofErr w:type="spellStart"/>
            <w:r w:rsidRPr="003A5D98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3A5D98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by using meaning-seeking strategies.</w:t>
            </w:r>
          </w:p>
          <w:p w14:paraId="4FF57132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34</w:t>
            </w:r>
            <w:r w:rsidRPr="003A5D98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 Use meaning – seeking strategies to explore the meaning of idiomatic and figurative language.</w:t>
            </w:r>
          </w:p>
        </w:tc>
      </w:tr>
      <w:tr w:rsidR="00D14844" w:rsidRPr="001D6C53" w14:paraId="50A7611E" w14:textId="77777777" w:rsidTr="00072FD4">
        <w:trPr>
          <w:trHeight w:val="82"/>
        </w:trPr>
        <w:tc>
          <w:tcPr>
            <w:tcW w:w="5228" w:type="dxa"/>
            <w:shd w:val="clear" w:color="auto" w:fill="FFFB00"/>
          </w:tcPr>
          <w:p w14:paraId="43A911C2" w14:textId="77777777" w:rsidR="00D14844" w:rsidRPr="001D6C53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53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shd w:val="clear" w:color="auto" w:fill="FFFB00"/>
          </w:tcPr>
          <w:p w14:paraId="481B0BFA" w14:textId="77777777" w:rsidR="00D14844" w:rsidRPr="001D6C53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</w:tr>
      <w:tr w:rsidR="00D14844" w:rsidRPr="001D6C53" w14:paraId="11953BF5" w14:textId="77777777" w:rsidTr="00072FD4">
        <w:trPr>
          <w:trHeight w:val="2263"/>
        </w:trPr>
        <w:tc>
          <w:tcPr>
            <w:tcW w:w="5228" w:type="dxa"/>
            <w:shd w:val="clear" w:color="auto" w:fill="auto"/>
          </w:tcPr>
          <w:p w14:paraId="404599EF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16.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Read non-fiction texts and identify purpose, presentation and structures and evaluate how effective they are 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how much they contribute to the meaning of a text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)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</w:p>
          <w:p w14:paraId="492F3E17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17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Identify purpose and comment on word choice and grammatical features of a text.</w:t>
            </w:r>
          </w:p>
          <w:p w14:paraId="346DD126" w14:textId="77777777" w:rsidR="00D14844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18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Discuss and comment on the writer’s use of language for effect, including figurative language, considering impact 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precisely chosen adjectives, similes and personification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)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</w:p>
          <w:p w14:paraId="73FD5BA5" w14:textId="77777777" w:rsidR="00D14844" w:rsidRPr="001D6C53" w:rsidRDefault="00D14844" w:rsidP="00072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28" w:type="dxa"/>
          </w:tcPr>
          <w:p w14:paraId="59B1B5A9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35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Read non-fiction texts and identify purpose, presentation and structures and evaluate how effective they are </w:t>
            </w:r>
            <w:proofErr w:type="spellStart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eg</w:t>
            </w:r>
            <w:proofErr w:type="spellEnd"/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how much they contribute to the meaning of a text.</w:t>
            </w:r>
          </w:p>
          <w:p w14:paraId="119303D1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36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Use knowledge of structure of text type to find key information.</w:t>
            </w:r>
          </w:p>
          <w:p w14:paraId="50062039" w14:textId="77777777" w:rsidR="00D14844" w:rsidRPr="001D6C53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37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color w:val="000000"/>
                <w:kern w:val="24"/>
                <w:sz w:val="20"/>
                <w:szCs w:val="20"/>
                <w:lang w:eastAsia="en-GB"/>
              </w:rPr>
              <w:t>Read books (and other texts) that are structured in different ways.</w:t>
            </w:r>
          </w:p>
          <w:p w14:paraId="160F067F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38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1D6C53"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  <w:t>Identify formal and informal language.</w:t>
            </w:r>
          </w:p>
          <w:p w14:paraId="5978FD2B" w14:textId="77777777" w:rsidR="00D14844" w:rsidRPr="001D6C53" w:rsidRDefault="00D14844" w:rsidP="00072FD4">
            <w:pPr>
              <w:rPr>
                <w:rFonts w:ascii="Arial" w:eastAsiaTheme="minorEastAsia" w:hAnsi="Arial" w:cs="Arial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2529D79C" w14:textId="77777777" w:rsidR="00D14844" w:rsidRDefault="00D14844" w:rsidP="00D1484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14:paraId="51413896" w14:textId="77777777" w:rsidR="00D14844" w:rsidRDefault="00D14844" w:rsidP="00D14844">
      <w:pPr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"https://i.pinimg.com/originals/f8/e1/0c/f8e10cf1b75588067bd314e489365ebb.png"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"https://lh3.googleusercontent.com/proxy/RTWcOO6QE1chTK74MDIh6YDFoQW6ayOmTHQnxqu-EoxS0OkOVrqBo9Ecc5_BsrIwQRnSSLWaDtbcHdemZ8sTwb0SLd9TOYtT3eIf6DU" \* MERGEFORMATINET </w:instrText>
      </w:r>
      <w:r w:rsidRPr="0099690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96908">
        <w:rPr>
          <w:rFonts w:ascii="Arial" w:eastAsia="Times New Roman" w:hAnsi="Arial" w:cs="Arial"/>
          <w:b/>
          <w:color w:val="808080"/>
          <w:sz w:val="32"/>
          <w:szCs w:val="24"/>
        </w:rPr>
        <w:t xml:space="preserve">Age-related expectations: </w:t>
      </w:r>
      <w:r>
        <w:rPr>
          <w:rFonts w:ascii="Arial" w:eastAsia="Times New Roman" w:hAnsi="Arial" w:cs="Arial"/>
          <w:b/>
          <w:sz w:val="32"/>
          <w:szCs w:val="24"/>
        </w:rPr>
        <w:t>Reading</w:t>
      </w:r>
      <w:r w:rsidRPr="00996908">
        <w:rPr>
          <w:rFonts w:ascii="Arial" w:eastAsia="Times New Roman" w:hAnsi="Arial" w:cs="Arial"/>
          <w:b/>
          <w:sz w:val="32"/>
          <w:szCs w:val="24"/>
        </w:rPr>
        <w:t xml:space="preserve">, Year </w:t>
      </w:r>
      <w:r>
        <w:rPr>
          <w:rFonts w:ascii="Arial" w:eastAsia="Times New Roman" w:hAnsi="Arial" w:cs="Arial"/>
          <w:b/>
          <w:sz w:val="32"/>
          <w:szCs w:val="24"/>
        </w:rPr>
        <w:t>6</w:t>
      </w:r>
    </w:p>
    <w:p w14:paraId="4E24C62E" w14:textId="77777777" w:rsidR="00D14844" w:rsidRPr="00996908" w:rsidRDefault="00D14844" w:rsidP="00D1484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4844" w:rsidRPr="00811928" w14:paraId="7B6E175C" w14:textId="77777777" w:rsidTr="00072FD4">
        <w:trPr>
          <w:trHeight w:val="245"/>
        </w:trPr>
        <w:tc>
          <w:tcPr>
            <w:tcW w:w="5228" w:type="dxa"/>
            <w:shd w:val="clear" w:color="auto" w:fill="FFFB00"/>
          </w:tcPr>
          <w:p w14:paraId="73D3BDEE" w14:textId="77777777" w:rsidR="00D14844" w:rsidRPr="006246A5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Fluency</w:t>
            </w:r>
          </w:p>
        </w:tc>
        <w:tc>
          <w:tcPr>
            <w:tcW w:w="5228" w:type="dxa"/>
            <w:shd w:val="clear" w:color="auto" w:fill="FFFB00"/>
          </w:tcPr>
          <w:p w14:paraId="1D2A50E5" w14:textId="77777777" w:rsidR="00D14844" w:rsidRPr="006246A5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Explore and evaluate</w:t>
            </w:r>
          </w:p>
        </w:tc>
      </w:tr>
      <w:tr w:rsidR="00D14844" w:rsidRPr="001D6C53" w14:paraId="398CF98F" w14:textId="77777777" w:rsidTr="00072FD4">
        <w:trPr>
          <w:trHeight w:val="1150"/>
        </w:trPr>
        <w:tc>
          <w:tcPr>
            <w:tcW w:w="5228" w:type="dxa"/>
          </w:tcPr>
          <w:p w14:paraId="49833123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Can fluently read a set text appropriate for their age.</w:t>
            </w:r>
          </w:p>
          <w:p w14:paraId="4900EA59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cs="Arial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Apply phonic knowledge and skills to read unfamiliar words</w:t>
            </w:r>
            <w:r w:rsidRPr="006246A5">
              <w:rPr>
                <w:rFonts w:eastAsiaTheme="minorEastAsia" w:cs="Arial"/>
                <w:color w:val="000000"/>
                <w:kern w:val="24"/>
                <w:sz w:val="19"/>
                <w:szCs w:val="19"/>
                <w:lang w:eastAsia="en-GB"/>
              </w:rPr>
              <w:t>.</w:t>
            </w:r>
          </w:p>
          <w:p w14:paraId="432B41FB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eastAsiaTheme="minorEastAsia" w:cs="Arial"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color w:val="000000"/>
                <w:kern w:val="24"/>
                <w:sz w:val="19"/>
                <w:szCs w:val="19"/>
                <w:lang w:eastAsia="en-GB"/>
              </w:rPr>
              <w:t>Apply knowledge of root words, prefixes and suffixes (see National Curriculum, Appendix 1, Y5,6 list) to read aloud (attempting pronunciation) and to understand the meaning of unfamiliar words.</w:t>
            </w:r>
          </w:p>
          <w:p w14:paraId="6D8F185E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  <w:t>Use combined knowledge of phonemes and word derivations to pronounce words correctly (</w:t>
            </w:r>
            <w:proofErr w:type="spellStart"/>
            <w:r w:rsidRPr="006246A5"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  <w:t xml:space="preserve"> arachnophobia, audience)</w:t>
            </w:r>
          </w:p>
          <w:p w14:paraId="25A6B45A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  <w:t>Read fluently, using punctuation to inform meaning.</w:t>
            </w:r>
          </w:p>
          <w:p w14:paraId="0761B13F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cs="Arial"/>
                <w:color w:val="7B7B7B" w:themeColor="accent3" w:themeShade="BF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kern w:val="24"/>
                <w:sz w:val="19"/>
                <w:szCs w:val="19"/>
                <w:lang w:eastAsia="en-GB"/>
              </w:rPr>
              <w:t>Apply knowledge of morphology and etymology to read and understand words.</w:t>
            </w:r>
          </w:p>
          <w:p w14:paraId="49D97B7A" w14:textId="77777777" w:rsidR="00D14844" w:rsidRPr="006246A5" w:rsidRDefault="00D14844" w:rsidP="00072FD4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cs="Arial"/>
                <w:color w:val="7B7B7B" w:themeColor="accent3" w:themeShade="BF"/>
                <w:sz w:val="19"/>
                <w:szCs w:val="19"/>
                <w:lang w:eastAsia="en-GB"/>
              </w:rPr>
            </w:pPr>
            <w:r w:rsidRPr="006246A5">
              <w:rPr>
                <w:rFonts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485A8F70" wp14:editId="553D9287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440691</wp:posOffset>
                  </wp:positionV>
                  <wp:extent cx="981075" cy="1116018"/>
                  <wp:effectExtent l="0" t="0" r="0" b="8255"/>
                  <wp:wrapNone/>
                  <wp:docPr id="18" name="Picture 18" descr="Students reading clip art free clipart images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udents reading clip art free clipart images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179" cy="111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6A5">
              <w:rPr>
                <w:rFonts w:eastAsiaTheme="minorEastAsia" w:cs="Arial"/>
                <w:color w:val="000000"/>
                <w:kern w:val="24"/>
                <w:sz w:val="19"/>
                <w:szCs w:val="19"/>
                <w:lang w:eastAsia="en-GB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5228" w:type="dxa"/>
          </w:tcPr>
          <w:p w14:paraId="3762DD00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17. Understand books (and other texts) read independently, ensuring</w:t>
            </w: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 xml:space="preserve"> that the book is meaningful and discuss what has been understood.</w:t>
            </w:r>
          </w:p>
          <w:p w14:paraId="66C50F21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18. Explain the main purpose of a text. </w:t>
            </w:r>
          </w:p>
          <w:p w14:paraId="30E265CB" w14:textId="77777777" w:rsidR="00D14844" w:rsidRPr="006246A5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 xml:space="preserve">19. Raise queries about texts </w:t>
            </w: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to extend understanding.</w:t>
            </w:r>
          </w:p>
          <w:p w14:paraId="7867D96F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20. Explain and comment on explicit and implicit points of view.</w:t>
            </w:r>
          </w:p>
          <w:p w14:paraId="430D7C79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 xml:space="preserve">21. Express a personal point of view about a text </w:t>
            </w: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(</w:t>
            </w:r>
            <w:proofErr w:type="spellStart"/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 xml:space="preserve"> about organisation, presentation, writers’ choice)</w:t>
            </w:r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>, giving reasons linked to evidence from texts.</w:t>
            </w:r>
          </w:p>
          <w:p w14:paraId="776CFF40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>22. Build on or present counter-arguments to others’ ideas and opinions about a text in discussion.</w:t>
            </w:r>
          </w:p>
          <w:p w14:paraId="2B893D87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23. Recommend books (and other texts) to peers, giving reasons for their choices.</w:t>
            </w:r>
          </w:p>
          <w:p w14:paraId="4B0A2082" w14:textId="77777777" w:rsidR="00D14844" w:rsidRPr="006246A5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24. Compare and contrast books (and other texts): within and across texts (including by different authors who may have different views and comparison of different versions).</w:t>
            </w:r>
          </w:p>
          <w:p w14:paraId="5E8E0B78" w14:textId="77777777" w:rsidR="00D14844" w:rsidRPr="006246A5" w:rsidRDefault="00D14844" w:rsidP="00072FD4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25. Identify and explain the effect of the context on a text (</w:t>
            </w:r>
            <w:proofErr w:type="spellStart"/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 historical or geographical).</w:t>
            </w:r>
          </w:p>
          <w:p w14:paraId="0A5AD82F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26. Make connections between reading and prior knowledge and experience; explain the links.</w:t>
            </w:r>
          </w:p>
          <w:p w14:paraId="5A243187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27. Explain and discuss their understanding of what they have read, including through formal presentations and debates, maintaining a focus on the topic and using notes where necessary.</w:t>
            </w:r>
          </w:p>
        </w:tc>
      </w:tr>
      <w:tr w:rsidR="00D14844" w:rsidRPr="001D6C53" w14:paraId="5DDF3529" w14:textId="77777777" w:rsidTr="00072FD4">
        <w:trPr>
          <w:trHeight w:val="164"/>
        </w:trPr>
        <w:tc>
          <w:tcPr>
            <w:tcW w:w="5228" w:type="dxa"/>
            <w:shd w:val="clear" w:color="auto" w:fill="FFFB00"/>
          </w:tcPr>
          <w:p w14:paraId="704EC3E7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Retrieve</w:t>
            </w:r>
          </w:p>
        </w:tc>
        <w:tc>
          <w:tcPr>
            <w:tcW w:w="5228" w:type="dxa"/>
            <w:shd w:val="clear" w:color="auto" w:fill="FFFB00"/>
          </w:tcPr>
          <w:p w14:paraId="18BE76C5" w14:textId="77777777" w:rsidR="00D14844" w:rsidRPr="006246A5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Range</w:t>
            </w:r>
          </w:p>
        </w:tc>
      </w:tr>
      <w:tr w:rsidR="00D14844" w:rsidRPr="001D6C53" w14:paraId="019B342B" w14:textId="77777777" w:rsidTr="00072FD4">
        <w:trPr>
          <w:trHeight w:val="2636"/>
        </w:trPr>
        <w:tc>
          <w:tcPr>
            <w:tcW w:w="5228" w:type="dxa"/>
          </w:tcPr>
          <w:p w14:paraId="57075EAE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hAnsi="Arial" w:cs="Arial"/>
                <w:sz w:val="19"/>
                <w:szCs w:val="19"/>
                <w:lang w:eastAsia="en-GB"/>
              </w:rPr>
              <w:t>8. Retrieve relevant information by skimming and scanning, taking notes / highlighting to record key points.</w:t>
            </w:r>
          </w:p>
          <w:p w14:paraId="50C80B8E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</w:rPr>
            </w:pPr>
            <w:r w:rsidRPr="006246A5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Pr="006246A5">
              <w:rPr>
                <w:rFonts w:ascii="Arial" w:hAnsi="Arial" w:cs="Arial"/>
                <w:sz w:val="19"/>
                <w:szCs w:val="19"/>
              </w:rPr>
              <w:instrText xml:space="preserve"> INCLUDEPICTURE "https://encrypted-tbn0.gstatic.com/images?q=tbn%3AANd9GcRJTEEPJ0x0d0AX8d4UGkdJ-PXQ0MFgyDxY71m8A-eQATeDoMAJ&amp;usqp=CAU" \* MERGEFORMATINET </w:instrText>
            </w:r>
            <w:r w:rsidRPr="006246A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25703854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</w:p>
        </w:tc>
        <w:tc>
          <w:tcPr>
            <w:tcW w:w="5228" w:type="dxa"/>
          </w:tcPr>
          <w:p w14:paraId="5D2DBE03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28. Read books (and other texts) that are structured in different ways.</w:t>
            </w:r>
          </w:p>
          <w:p w14:paraId="3EDF6E94" w14:textId="77777777" w:rsidR="00D14844" w:rsidRPr="006246A5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29. Read and discuss non-fiction texts (</w:t>
            </w:r>
            <w:proofErr w:type="spellStart"/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 xml:space="preserve"> to support other curriculum areas).</w:t>
            </w:r>
          </w:p>
          <w:p w14:paraId="1CA1F66A" w14:textId="77777777" w:rsidR="00D14844" w:rsidRPr="006246A5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30. Read and discuss</w:t>
            </w: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 xml:space="preserve"> a range of texts, including myths, legends and traditional stories, modern fiction, fiction from our literary heritage and books from other cultures and traditions.</w:t>
            </w:r>
          </w:p>
          <w:p w14:paraId="0C770166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31. Read aloud and perform poems and plays, showing understanding through intonation, tone, volume and action.</w:t>
            </w:r>
          </w:p>
          <w:p w14:paraId="4C7D6512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32. Learn poems by heart </w:t>
            </w:r>
            <w:proofErr w:type="spellStart"/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 narrative verse, sonnet.</w:t>
            </w:r>
          </w:p>
        </w:tc>
      </w:tr>
      <w:tr w:rsidR="00D14844" w:rsidRPr="001D6C53" w14:paraId="3371B905" w14:textId="77777777" w:rsidTr="00072FD4">
        <w:trPr>
          <w:trHeight w:val="227"/>
        </w:trPr>
        <w:tc>
          <w:tcPr>
            <w:tcW w:w="5228" w:type="dxa"/>
            <w:shd w:val="clear" w:color="auto" w:fill="FFFB00"/>
          </w:tcPr>
          <w:p w14:paraId="3A2CF3D1" w14:textId="77777777" w:rsidR="00D14844" w:rsidRPr="006246A5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</w:p>
        </w:tc>
        <w:tc>
          <w:tcPr>
            <w:tcW w:w="5228" w:type="dxa"/>
            <w:shd w:val="clear" w:color="auto" w:fill="FFFB00"/>
          </w:tcPr>
          <w:p w14:paraId="69927A7B" w14:textId="77777777" w:rsidR="00D14844" w:rsidRPr="006246A5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</w:tr>
      <w:tr w:rsidR="00D14844" w:rsidRPr="001D6C53" w14:paraId="08BB3F4F" w14:textId="77777777" w:rsidTr="00072FD4">
        <w:trPr>
          <w:trHeight w:val="528"/>
        </w:trPr>
        <w:tc>
          <w:tcPr>
            <w:tcW w:w="5228" w:type="dxa"/>
          </w:tcPr>
          <w:p w14:paraId="2CD3C3B8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 xml:space="preserve">9. Summarise the main ideas drawn from a text </w:t>
            </w: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(more than one paragraph)</w:t>
            </w: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, identifying key details that support the main ideas.</w:t>
            </w: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 </w:t>
            </w:r>
          </w:p>
          <w:p w14:paraId="53082795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10. Distinguish between statements of fact and opinion.</w:t>
            </w:r>
          </w:p>
          <w:p w14:paraId="7AE372BD" w14:textId="77777777" w:rsidR="00D14844" w:rsidRPr="006246A5" w:rsidRDefault="00D14844" w:rsidP="00072FD4">
            <w:pPr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11. Draw inferences (</w:t>
            </w:r>
            <w:proofErr w:type="spellStart"/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 xml:space="preserve"> inferring characters' feelings, thoughts and motives from their actions).</w:t>
            </w:r>
          </w:p>
          <w:p w14:paraId="02B5C748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12. Develop explanations to justify inferences using evidence from the text.</w:t>
            </w:r>
          </w:p>
          <w:p w14:paraId="12AACA22" w14:textId="77777777" w:rsidR="00D14844" w:rsidRPr="006246A5" w:rsidRDefault="00D14844" w:rsidP="00072FD4">
            <w:pPr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13. Predict what might happen from details stated and implied from across a text.</w:t>
            </w:r>
          </w:p>
          <w:p w14:paraId="3D193DF1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14. Present and explain the author’s viewpoint in a text.</w:t>
            </w:r>
          </w:p>
          <w:p w14:paraId="0C6A0AE4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15. Present an oral overview or summary of a text. </w:t>
            </w:r>
          </w:p>
          <w:p w14:paraId="5B30731D" w14:textId="77777777" w:rsidR="00D14844" w:rsidRPr="006246A5" w:rsidRDefault="00D14844" w:rsidP="00072FD4">
            <w:pPr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5228" w:type="dxa"/>
          </w:tcPr>
          <w:p w14:paraId="6CBD18C4" w14:textId="77777777" w:rsidR="00D14844" w:rsidRPr="006246A5" w:rsidRDefault="00D14844" w:rsidP="00072FD4">
            <w:pPr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 xml:space="preserve">33. Explore the meaning of increasingly complex unfamiliar words in context, </w:t>
            </w:r>
            <w:proofErr w:type="spellStart"/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 xml:space="preserve"> by using meaning-seeking strategies.</w:t>
            </w:r>
          </w:p>
          <w:p w14:paraId="2D6C135C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34. Explore meanings of idiomatic and figurative language (</w:t>
            </w:r>
            <w:proofErr w:type="spellStart"/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ascii="Arial" w:eastAsiaTheme="minorEastAsia" w:hAnsi="Arial" w:cs="Arial"/>
                <w:color w:val="000000"/>
                <w:kern w:val="24"/>
                <w:sz w:val="19"/>
                <w:szCs w:val="19"/>
                <w:lang w:eastAsia="en-GB"/>
              </w:rPr>
              <w:t xml:space="preserve"> by using meaning-seeking strategies).</w:t>
            </w:r>
          </w:p>
          <w:p w14:paraId="262F8983" w14:textId="77777777" w:rsidR="00D14844" w:rsidRPr="006246A5" w:rsidRDefault="00D14844" w:rsidP="00072FD4">
            <w:pPr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</w:pPr>
          </w:p>
        </w:tc>
      </w:tr>
      <w:tr w:rsidR="00D14844" w:rsidRPr="001D6C53" w14:paraId="5D5CBAB5" w14:textId="77777777" w:rsidTr="00072FD4">
        <w:trPr>
          <w:trHeight w:val="82"/>
        </w:trPr>
        <w:tc>
          <w:tcPr>
            <w:tcW w:w="5228" w:type="dxa"/>
            <w:shd w:val="clear" w:color="auto" w:fill="FFFB00"/>
          </w:tcPr>
          <w:p w14:paraId="12786F93" w14:textId="77777777" w:rsidR="00D14844" w:rsidRPr="006246A5" w:rsidRDefault="00D14844" w:rsidP="00072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46A5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5228" w:type="dxa"/>
            <w:shd w:val="clear" w:color="auto" w:fill="FFFB00"/>
          </w:tcPr>
          <w:p w14:paraId="315D24E2" w14:textId="77777777" w:rsidR="00D14844" w:rsidRPr="006246A5" w:rsidRDefault="00D14844" w:rsidP="00072FD4">
            <w:pPr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6246A5"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Writing</w:t>
            </w:r>
          </w:p>
        </w:tc>
      </w:tr>
      <w:tr w:rsidR="00D14844" w:rsidRPr="001D6C53" w14:paraId="0EE8EB0F" w14:textId="77777777" w:rsidTr="00072FD4">
        <w:trPr>
          <w:trHeight w:val="2124"/>
        </w:trPr>
        <w:tc>
          <w:tcPr>
            <w:tcW w:w="5228" w:type="dxa"/>
          </w:tcPr>
          <w:p w14:paraId="49738BF8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16. Identify, comment (with consideration of impact) and back up views on</w:t>
            </w: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 xml:space="preserve"> how the following contribute to the meaning and effectiveness of a text:</w:t>
            </w:r>
          </w:p>
          <w:p w14:paraId="70CD773E" w14:textId="77777777" w:rsidR="00D14844" w:rsidRPr="006246A5" w:rsidRDefault="00D14844" w:rsidP="00072FD4">
            <w:pPr>
              <w:pStyle w:val="ListParagraph"/>
              <w:numPr>
                <w:ilvl w:val="0"/>
                <w:numId w:val="3"/>
              </w:numPr>
              <w:ind w:left="594"/>
              <w:rPr>
                <w:rFonts w:eastAsiaTheme="minorEastAsia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bCs/>
                <w:kern w:val="24"/>
                <w:sz w:val="19"/>
                <w:szCs w:val="19"/>
                <w:lang w:eastAsia="en-GB"/>
              </w:rPr>
              <w:t>language, structure and presentation (</w:t>
            </w:r>
            <w:proofErr w:type="spellStart"/>
            <w:r w:rsidRPr="006246A5">
              <w:rPr>
                <w:rFonts w:eastAsiaTheme="minorEastAsia" w:cs="Arial"/>
                <w:bCs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eastAsiaTheme="minorEastAsia" w:cs="Arial"/>
                <w:bCs/>
                <w:kern w:val="24"/>
                <w:sz w:val="19"/>
                <w:szCs w:val="19"/>
                <w:lang w:eastAsia="en-GB"/>
              </w:rPr>
              <w:t xml:space="preserve"> is it clear, attractive, easy to fact-find?)</w:t>
            </w:r>
          </w:p>
          <w:p w14:paraId="156470AD" w14:textId="77777777" w:rsidR="00D14844" w:rsidRPr="006246A5" w:rsidRDefault="00D14844" w:rsidP="00072FD4">
            <w:pPr>
              <w:pStyle w:val="ListParagraph"/>
              <w:numPr>
                <w:ilvl w:val="0"/>
                <w:numId w:val="3"/>
              </w:numPr>
              <w:ind w:left="594"/>
              <w:rPr>
                <w:rFonts w:eastAsiaTheme="minorEastAsia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writer’s choice of vocabulary</w:t>
            </w:r>
          </w:p>
          <w:p w14:paraId="494346BB" w14:textId="77777777" w:rsidR="00D14844" w:rsidRPr="006246A5" w:rsidRDefault="00D14844" w:rsidP="00072FD4">
            <w:pPr>
              <w:pStyle w:val="ListParagraph"/>
              <w:numPr>
                <w:ilvl w:val="0"/>
                <w:numId w:val="3"/>
              </w:numPr>
              <w:ind w:left="594"/>
              <w:rPr>
                <w:rFonts w:eastAsiaTheme="minorEastAsia" w:cs="Arial"/>
                <w:bCs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writer’s craft, including figurative language, grammatical features, text structure (</w:t>
            </w:r>
            <w:proofErr w:type="spellStart"/>
            <w:r w:rsidRPr="006246A5"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eg</w:t>
            </w:r>
            <w:proofErr w:type="spellEnd"/>
            <w:r w:rsidRPr="006246A5">
              <w:rPr>
                <w:rFonts w:eastAsiaTheme="minorEastAsia" w:cs="Arial"/>
                <w:bCs/>
                <w:color w:val="000000"/>
                <w:kern w:val="24"/>
                <w:sz w:val="19"/>
                <w:szCs w:val="19"/>
                <w:lang w:eastAsia="en-GB"/>
              </w:rPr>
              <w:t xml:space="preserve"> the use of short sentences to build tension)</w:t>
            </w:r>
          </w:p>
          <w:p w14:paraId="34FD6261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</w:pPr>
          </w:p>
        </w:tc>
        <w:tc>
          <w:tcPr>
            <w:tcW w:w="5228" w:type="dxa"/>
          </w:tcPr>
          <w:p w14:paraId="77B3F309" w14:textId="77777777" w:rsidR="00D14844" w:rsidRPr="006246A5" w:rsidRDefault="00D14844" w:rsidP="00072FD4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6246A5">
              <w:rPr>
                <w:rFonts w:ascii="Arial" w:hAnsi="Arial" w:cs="Arial"/>
                <w:sz w:val="19"/>
                <w:szCs w:val="19"/>
                <w:lang w:eastAsia="en-GB"/>
              </w:rPr>
              <w:t>35. Collate and organise information / points / evidence appropriately.</w:t>
            </w:r>
          </w:p>
          <w:p w14:paraId="4D7F8B44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7B7B7B" w:themeColor="accent3" w:themeShade="BF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kern w:val="24"/>
                <w:sz w:val="19"/>
                <w:szCs w:val="19"/>
                <w:lang w:eastAsia="en-GB"/>
              </w:rPr>
              <w:t>36. Recognise texts that contain features from more than one text type.</w:t>
            </w:r>
          </w:p>
          <w:p w14:paraId="310E983B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  <w:t>37. Identify and discuss the conventions of different text types.</w:t>
            </w:r>
          </w:p>
          <w:p w14:paraId="17F2D1D3" w14:textId="77777777" w:rsidR="00D14844" w:rsidRPr="006246A5" w:rsidRDefault="00D14844" w:rsidP="00072FD4">
            <w:pPr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</w:pPr>
            <w:r w:rsidRPr="006246A5">
              <w:rPr>
                <w:rFonts w:ascii="Arial" w:eastAsiaTheme="minorEastAsia" w:hAnsi="Arial" w:cs="Arial"/>
                <w:kern w:val="24"/>
                <w:sz w:val="19"/>
                <w:szCs w:val="19"/>
                <w:lang w:eastAsia="en-GB"/>
              </w:rPr>
              <w:t>38. Identify formal and informal language.</w:t>
            </w:r>
          </w:p>
          <w:p w14:paraId="59683C94" w14:textId="77777777" w:rsidR="00D14844" w:rsidRPr="006246A5" w:rsidRDefault="00D14844" w:rsidP="00072FD4">
            <w:pPr>
              <w:rPr>
                <w:rFonts w:ascii="Arial" w:eastAsiaTheme="minorEastAsia" w:hAnsi="Arial" w:cs="Arial"/>
                <w:bCs/>
                <w:color w:val="000000"/>
                <w:kern w:val="24"/>
                <w:sz w:val="19"/>
                <w:szCs w:val="19"/>
                <w:lang w:eastAsia="en-GB"/>
              </w:rPr>
            </w:pPr>
          </w:p>
        </w:tc>
      </w:tr>
    </w:tbl>
    <w:p w14:paraId="188E6A81" w14:textId="77777777" w:rsidR="00D14844" w:rsidRDefault="00D14844" w:rsidP="00D14844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p w14:paraId="2A98985A" w14:textId="77777777" w:rsidR="00D14844" w:rsidRDefault="00D14844" w:rsidP="00D14844">
      <w:pPr>
        <w:rPr>
          <w:rFonts w:ascii="Arial" w:hAnsi="Arial" w:cs="Arial"/>
          <w:b/>
          <w:sz w:val="2"/>
          <w:szCs w:val="2"/>
        </w:rPr>
      </w:pPr>
    </w:p>
    <w:p w14:paraId="3B198518" w14:textId="77777777" w:rsidR="00893755" w:rsidRDefault="00893755"/>
    <w:sectPr w:rsidR="00893755" w:rsidSect="008937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605EC"/>
    <w:multiLevelType w:val="hybridMultilevel"/>
    <w:tmpl w:val="73982154"/>
    <w:lvl w:ilvl="0" w:tplc="F65A846C">
      <w:start w:val="1"/>
      <w:numFmt w:val="decimal"/>
      <w:lvlText w:val="%1."/>
      <w:lvlJc w:val="left"/>
      <w:pPr>
        <w:ind w:left="360" w:hanging="360"/>
      </w:pPr>
      <w:rPr>
        <w:b w:val="0"/>
        <w:color w:val="0D0D0D" w:themeColor="text1" w:themeTint="F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2F81"/>
    <w:multiLevelType w:val="hybridMultilevel"/>
    <w:tmpl w:val="616E41EC"/>
    <w:lvl w:ilvl="0" w:tplc="8DE87CF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748A"/>
    <w:multiLevelType w:val="hybridMultilevel"/>
    <w:tmpl w:val="28E4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7028"/>
    <w:multiLevelType w:val="hybridMultilevel"/>
    <w:tmpl w:val="D5FCCB1A"/>
    <w:lvl w:ilvl="0" w:tplc="5694CF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2431"/>
    <w:multiLevelType w:val="hybridMultilevel"/>
    <w:tmpl w:val="3992E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73FE"/>
    <w:multiLevelType w:val="hybridMultilevel"/>
    <w:tmpl w:val="535ED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738BE"/>
    <w:multiLevelType w:val="hybridMultilevel"/>
    <w:tmpl w:val="2D3CD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18099B"/>
    <w:multiLevelType w:val="hybridMultilevel"/>
    <w:tmpl w:val="68F4B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C3AA5"/>
    <w:multiLevelType w:val="hybridMultilevel"/>
    <w:tmpl w:val="A4AE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06477">
    <w:abstractNumId w:val="3"/>
  </w:num>
  <w:num w:numId="2" w16cid:durableId="9722141">
    <w:abstractNumId w:val="0"/>
  </w:num>
  <w:num w:numId="3" w16cid:durableId="403601662">
    <w:abstractNumId w:val="5"/>
  </w:num>
  <w:num w:numId="4" w16cid:durableId="1911649879">
    <w:abstractNumId w:val="1"/>
  </w:num>
  <w:num w:numId="5" w16cid:durableId="232938614">
    <w:abstractNumId w:val="8"/>
  </w:num>
  <w:num w:numId="6" w16cid:durableId="292752200">
    <w:abstractNumId w:val="6"/>
  </w:num>
  <w:num w:numId="7" w16cid:durableId="1947687524">
    <w:abstractNumId w:val="4"/>
  </w:num>
  <w:num w:numId="8" w16cid:durableId="1725830539">
    <w:abstractNumId w:val="7"/>
  </w:num>
  <w:num w:numId="9" w16cid:durableId="121361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44"/>
    <w:rsid w:val="001D3367"/>
    <w:rsid w:val="00202DDB"/>
    <w:rsid w:val="00240BA4"/>
    <w:rsid w:val="002B0AE1"/>
    <w:rsid w:val="003A5ACB"/>
    <w:rsid w:val="003E141F"/>
    <w:rsid w:val="005B5316"/>
    <w:rsid w:val="0063535A"/>
    <w:rsid w:val="006F03EF"/>
    <w:rsid w:val="007C1910"/>
    <w:rsid w:val="00891D00"/>
    <w:rsid w:val="00893755"/>
    <w:rsid w:val="00975E74"/>
    <w:rsid w:val="00D14844"/>
    <w:rsid w:val="00D879D9"/>
    <w:rsid w:val="00ED464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1721"/>
  <w15:chartTrackingRefBased/>
  <w15:docId w15:val="{1CF3A54F-4F26-4837-AE1B-9D12B9A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44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4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4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1484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35A"/>
    <w:pPr>
      <w:tabs>
        <w:tab w:val="center" w:pos="4513"/>
        <w:tab w:val="right" w:pos="9026"/>
      </w:tabs>
      <w:spacing w:before="60"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535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 Owen</dc:creator>
  <cp:keywords/>
  <dc:description/>
  <cp:lastModifiedBy>Robyn Birchall</cp:lastModifiedBy>
  <cp:revision>2</cp:revision>
  <dcterms:created xsi:type="dcterms:W3CDTF">2024-12-08T16:55:00Z</dcterms:created>
  <dcterms:modified xsi:type="dcterms:W3CDTF">2024-12-08T16:55:00Z</dcterms:modified>
</cp:coreProperties>
</file>